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Provided by The Internet Classics Archive.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See bottom for copyright. Available online at</w:t>
      </w:r>
      <w:r w:rsidR="00032524">
        <w:rPr>
          <w:rFonts w:ascii="Book Antiqua" w:hAnsi="Book Antiqua" w:cs="Courier New"/>
          <w:sz w:val="20"/>
          <w:szCs w:val="20"/>
        </w:rPr>
        <w:t xml:space="preserve">  </w:t>
      </w:r>
      <w:r w:rsidRPr="00032524">
        <w:rPr>
          <w:rFonts w:ascii="Book Antiqua" w:hAnsi="Book Antiqua" w:cs="Courier New"/>
          <w:sz w:val="20"/>
          <w:szCs w:val="20"/>
        </w:rPr>
        <w:t xml:space="preserve">    </w:t>
      </w:r>
      <w:hyperlink r:id="rId6" w:history="1">
        <w:r w:rsidR="00032524" w:rsidRPr="004D06FF">
          <w:rPr>
            <w:rStyle w:val="Hyperlink"/>
            <w:rFonts w:ascii="Book Antiqua" w:hAnsi="Book Antiqua" w:cs="Courier New"/>
            <w:sz w:val="20"/>
            <w:szCs w:val="20"/>
          </w:rPr>
          <w:t>http://classics.mit.edu//Caesar/gallic.html</w:t>
        </w:r>
      </w:hyperlink>
      <w:r w:rsidR="00032524">
        <w:rPr>
          <w:rFonts w:ascii="Book Antiqua" w:hAnsi="Book Antiqua" w:cs="Courier New"/>
          <w:sz w:val="20"/>
          <w:szCs w:val="20"/>
        </w:rPr>
        <w:t xml:space="preserve">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Gallic Wars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Julius Caesar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Translated by W. A. McDevitte and W. S. Bohn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----------------------------------------------------------------------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032524" w:rsidP="00AA53B2">
      <w:pPr>
        <w:pStyle w:val="PlainText"/>
        <w:rPr>
          <w:rFonts w:ascii="Book Antiqua" w:hAnsi="Book Antiqua" w:cs="Courier New"/>
          <w:sz w:val="20"/>
          <w:szCs w:val="20"/>
        </w:rPr>
      </w:pPr>
      <w:r>
        <w:rPr>
          <w:rFonts w:ascii="Book Antiqua" w:hAnsi="Book Antiqua" w:cs="Courier New"/>
          <w:sz w:val="20"/>
          <w:szCs w:val="20"/>
        </w:rPr>
        <w:t>B</w:t>
      </w:r>
      <w:r w:rsidR="008B6CDC" w:rsidRPr="00032524">
        <w:rPr>
          <w:rFonts w:ascii="Book Antiqua" w:hAnsi="Book Antiqua" w:cs="Courier New"/>
          <w:sz w:val="20"/>
          <w:szCs w:val="20"/>
        </w:rPr>
        <w:t>OOK 1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Gaul is divided into three parts, one of which the Belgae inhabit,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Aquitani another, those who in their own language are called Celts,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our Gauls, the third. All these differ from each other in language,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customs and laws. The river Garonne separates the Gauls from the Aquitani;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Marne and the Seine separate them from the Belgae. Of all these,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Belgae are the bravest, because they are furthest from the civilization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refinement of [our] Province, and merchants least frequently resort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them, and import those things which tend to effeminate the mind;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they are the nearest to the Germans, who dwell beyond the Rhine,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whom they are continually waging war; for which reason the Helvetii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also surpass the rest of the Gauls in valor, as they contend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Germans in almost daily battles, when they either repel them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own territories, or themselves wage war on their frontiers.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part of these, which it has been said that the Gauls occupy, takes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its beginning at the river Rhone; it is bounded by the river Garonne,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ocean, and the territories of the Belgae; it borders, too,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side of the Sequani and the Helvetii, upon the river Rhine,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stretches toward the north. The Belgae rises from the extreme frontier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Gaul, extend to the lower part of the river Rhine; and look toward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north and the rising sun. Aquitania extends from the river Garonne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Pyrenaean mountains and to that part of the ocean which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near Spain: it looks between the setting of the sun, and the north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star.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 Helvetii, Orgetorix was by far the most distinguished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wealthy. He, when Marcus Messala and Marcus Piso were consuls, incited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lust of sovereignty, formed a conspiracy among the nobility,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persuaded the people to go forth from their territories with all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possessions, [saying] that it would be very easy, since they excelled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in valor, to acquire the supremacy of the whole of Gaul. To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the more easily persuaded them, because the Helvetii, are confined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every side by the nature of their situation; on one side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Rhine, a very broad and deep river, which separates the Helvetian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territory from the Germans; on a second side by the Jura, a very high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mountain, which is [situated] between the Sequani and the Helvetii;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a third by the Lake of Geneva, and by the river Rhone, which separates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Province from the Helvetii. From these circumstances it resulted,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could range less widely, and could less easily make war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their neighbors; for which reason men fond of war [as they were]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affected with great regret. They thought, that considering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extent of their population, and their renown for warfare and bravery,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but narrow limits, although they extended in length 240,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and in breadth 180 [Roman] miles.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Induced by these considerations, and influenced by the authority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Orgetorix, they determined to provide such things as were necessary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their expedition - to buy up as great a number as possible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beasts of burden and wagons - to make their sowings as large as possible,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that on their march plenty of corn might be in store - and to establish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peace and friendship with the neighboring states. They reckoned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term of two years would be sufficient for them to execute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designs; they fix by decree their departure for the third year. Orgetorix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chosen to complete these arrangements. He took upon himself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office of embassador to the states: on this journey he persuades Casticus,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son of Catamantaledes (one of the Sequani, whose father had possessed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sovereignty among the people for many years, and had been styled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"friend" by the senate of the Roman people), to seize upon the sovereignty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his own state, which his father had held before him, and he likewise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persuades Dumnorix, an Aeduan, the brother of Divitiacus, who at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time possessed the chief authority in the state, and was exceedingly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beloved by the people, to attempt the same, and gives him his daughter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marriage. He proves to them that to accomplish their attempts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thing very easy to be done, because he himself would obtain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government of his own state; that there was no doubt that the Helvetii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the most powerful of the whole of Gaul; he assures them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will, with his own forces and his own army, acquire the sovereignty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them. Incited by this speech, they give a pledge and oath to 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another, and hope that, when they have seized the sovereignty,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will, by means of the three most powerful and valiant nations,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enabled to obtain possession of the whole of Gaul.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this scheme was disclosed to the Helvetii by informers, they,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according to their custom, compelled Orgetorix to plead his 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chains; it was the law that the penalty of being burned by fire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await him if condemned. On the day appointed for the pleading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his cause, Orgetorix drew together from all quarters to the court,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his vassals to the number of ten thousand persons; and led 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same place all his dependents and debtor-bondsmen, of whom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a great number; by means of those he rescued himself from [the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necessity of] pleading his cause. While the state, incensed at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act, was endeavoring to assert its right by arms, and the magistrates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mustering a large body of men from the country, Orgetorix died;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there is not wanting a suspicion, as the Helvetii think, of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having committed suicide.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his death, the Helvetii nevertheless attempt to do that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resolved on, namely, to go forth from their territories.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they thought that they were at length prepared for this undertaking,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set fire to all their towns, in number about twelve - to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villages about four hundred - and to the private dwellings that remained;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burn up all the corn, except what they intend to carry with them;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after destroying the hope of a return home, they might be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ready for undergoing all dangers. They order every one to carry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forth from home for himself provisions for three months, ready ground.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persuade the Rauraci, and the Tulingi, and the Latobrigi,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neighbors, to adopt the same plan, and after burning down their towns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villages, to set out with them: and they admit to their party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unite to themselves as confederates the Boii, who had dwelt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other side of the Rhine, and had crossed over into the Norican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territory, and assaulted Noreia.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were in all two routes, by which they could go forth from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country one through the Sequani narrow and difficult, between Mount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Jura and the river Rhone (by which scarcely one wagon at a time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led; there was, moreover, a very high mountain overhanging, 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 very few might easily intercept them; the other, through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Province, much easier and freer from obstacles, because the Rhone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flows between the boundaries of the Helvetii and those of the Allobroges,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had lately been subdued, and is in some places crossed by a ford.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furthest town of the Allobroges, and the nearest 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Helvetii, is Geneva. From this town a bridge extends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Helvetii. They thought that they should either persuade the Allobroges,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they did not seem as yet well-affected toward the Roman people,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compel them by force to allow them to pass through their territories.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provided every thing for the expedition, they appoint a day,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which they should all meet on the bank of the Rhone. This day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fifth before the kalends of April [i.e. the 28th of March],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consulship of Lucius Piso and Aulus Gabinius [B.C. 58.]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DD775D" w:rsidRDefault="00DD775D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bookmarkStart w:id="0" w:name="_GoBack"/>
      <w:bookmarkEnd w:id="0"/>
      <w:r w:rsidRPr="00032524">
        <w:rPr>
          <w:rFonts w:ascii="Book Antiqua" w:hAnsi="Book Antiqua" w:cs="Courier New"/>
          <w:sz w:val="20"/>
          <w:szCs w:val="20"/>
        </w:rPr>
        <w:t xml:space="preserve">Chapter 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it was reported to Caesar that they were attempting to make their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route through our Province he hastens to set out from the city, and,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by as great marches as he can, proceeds to Further Gaul, and arrives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at Geneva. He orders the whole Province [to furnish] as great a number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of soldiers as possible, as there was in all only one legion in Further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Gaul: he orders the bridge at Geneva to be broken down. When the Helvetii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are apprized of his arrival they send to him, as embassadors, the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most illustrious men of their state (in which embassy Numeius and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Verudoctius held the chief place), to say "that it was their intention</w:t>
      </w:r>
      <w:r w:rsidR="00032524">
        <w:rPr>
          <w:rFonts w:ascii="Book Antiqua" w:hAnsi="Book Antiqua" w:cs="Courier New"/>
          <w:sz w:val="20"/>
          <w:szCs w:val="20"/>
        </w:rPr>
        <w:t xml:space="preserve">  </w:t>
      </w:r>
      <w:r w:rsidRPr="00032524">
        <w:rPr>
          <w:rFonts w:ascii="Book Antiqua" w:hAnsi="Book Antiqua" w:cs="Courier New"/>
          <w:sz w:val="20"/>
          <w:szCs w:val="20"/>
        </w:rPr>
        <w:t>to march through the Province without doing any harm, because they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had" [according to their own representations,] "no other route: that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they requested, they might be allowed to do so with his consent."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Caesar, inasmuch as he kept in remembrance that Lucius Cassius, the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consul, had been slain, and his army routed and made to pass under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the yoke by the Helvetii, did not think that [their request] ought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to be granted: nor was he of opinion that men of hostile disposition,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if an opportunity of marching through the Province were given them,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would abstain from outrage and mischief. Yet, in order that a period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might intervene, until the soldiers whom he had ordered [to be furnished]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should assemble, he replied to the ambassadors, that he would take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time to deliberate; if they wanted any thing, they might return on</w:t>
      </w:r>
      <w:r w:rsidR="00032524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 xml:space="preserve">the day before the ides of April [on April 12th].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DD775D" w:rsidRDefault="00DD775D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DD775D" w:rsidRDefault="00DD775D">
      <w:pPr>
        <w:rPr>
          <w:rFonts w:ascii="Book Antiqua" w:hAnsi="Book Antiqua" w:cs="Courier New"/>
          <w:sz w:val="20"/>
          <w:szCs w:val="20"/>
        </w:rPr>
      </w:pPr>
      <w:r>
        <w:rPr>
          <w:rFonts w:ascii="Book Antiqua" w:hAnsi="Book Antiqua" w:cs="Courier New"/>
          <w:sz w:val="20"/>
          <w:szCs w:val="20"/>
        </w:rPr>
        <w:br w:type="page"/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Chapter 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Meanwhile, with the legion which he had with him and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had assembled from the Province, he carries along for nineteen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[Roman, not quite eighteen English] miles a wall, to the height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sixteen feet, and a trench, from the Lake of Geneva, which flows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river Rhone, to Mount Jura, which separates the territories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Sequani from those of the Helvetii. When that work was finished,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distributes garrisons, and closely fortifies redoubts, in order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may the more easily intercept them, if they should attempt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cross over against his will. When the day which he had appointed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embassadors came, and they returned to him; he says,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can not, consistently with the custom and precedent of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people, grant any one a passage through the Province; and he gives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to understand, that, if they should attempt to use violence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oppose them. The Helvetii, disappointed in this hope, tried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they could force a passage (some by means of a bridge of boats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numerous rafts constructed for the purpose; others, by the fords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Rhone, where the depth of the river was least, sometimes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day, but more frequently by night), but being kept at bay by the strength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our works, and by the concourse of the soldiers, and by the missiles,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they desisted from this attempt.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left one way, [namely] through the Sequani, by which,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account of its narrowness, they could not pass without the consent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Sequani. As they could not of themselves prevail on them,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 embassadors to Dumnorix the Aeduan, that through his intercession,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might obtain their request from the Sequani. Dumnorix, by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popularity and liberality, had great influence among the Sequani,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was friendly to the Helvetii, because out of that state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married the daughter of Orgetorix; and, incited by lust of sovereignty,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anxious for a revolution, and wished to have as many states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possible attached to him by his kindness toward them. He, therefore,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undertakes the affair, and prevails upon the Sequani to allow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Helvetii to march through their territories, and arranges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give hostages to each other - the Sequani not to obstruct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Helvetii in their march - the Helvetii, to pass without mischief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outrage.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is again told Caesar, that the Helvetii intended to march through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country of the Sequani and the Aedui into the territories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Santones, which are not far distant from those boundaries of the Tolosates,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[viz. Tolosa, Toulouse] is a state in the Province. If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took place, he saw that it would be attended with great danger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Province to have warlike men, enemies of the Roman people, bordering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an open and very fertile tract of country. For these reasons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appointed Titus Labienus, his lieutenant, to the command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fortification which he had made. He himself proceeds to Italy by forced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marches, and there levies two legions, and leads out from winter-quarters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three which were wintering around Aquileia, and with these five legions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marches rapidly by the nearest route across the Alps into Further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Gaul. Here the Centrones and the Graioceli and the Caturiges,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taken possession of the higher parts, attempt to obstruct the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in their march. After having routed these in several battles, he arrives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territories of the Vocontii in the Further Province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seventh day from Ocelum, which is the most remote town of the Hither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Province; thence he leads his army into the country of the Allobroges,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from the Allobroges to the Segusiani. These people are the first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beyond the Province on the opposite side of the Rhone.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Helvetii had by this time led their forces over through the narrow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defile and the territories of the Sequani, and had arrived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territories of the Aedui, and were ravaging their lands. The Aedui,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they could not defend themselves and their possessions against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them, send embassadors to Caesar to ask assistance, [pleading]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at all times so well deserved of the Roman people, that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fields ought not to have been laid waste - their children carried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off into slavery - their towns stormed, almost within sight of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army. At the same time the Ambarri, the friends and kinsmen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Aedui, apprize Caesar, that it was not easy for them, now that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fields had been devastated, to ward off the violence of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their towns: the Allobroges likewise, who had villages and possessions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other side of the Rhone, betake themselves in flight to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assure him that they had nothing remaining, except the soil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land. Caesar, induced by these circumstances, decides,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ought not to wait until the Helvetii, after destroying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property of his allies, should arrive among the Santones.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is a river [called] the Saone, which flows through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Aedui and Sequani into the Rhone with such incredible slowness,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it can not be determined by the eye in which direction it flows.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the Helvetii were crossing by rafts and boats joined together.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was informed by spies that the Helvetii had already conveyed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three parts of their forces across that river, but that the fourth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 was left behind on this side of the Saone, he set out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 with three legions during the third watch, and came up with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division which had not yet crossed the river. Attacking them encumbered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baggage, and not expecting him, he cut to pieces a great 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them; the rest betook themselves to flight, and concealed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nearest woods. That canton [which was cut down] was called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Tigurine; for the whole Helvetian state is divided into four cantons.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single canton having left their country, within the recollection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our fathers, had slain Lucius Cassius the consul, and had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army pass under the yoke. Thus, whether by chance, or by the design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immortal gods, that part of the Helvetian state which had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signal calamity upon the Roman people, was the first to pay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penalty. In this Caesar avenged not only the public but also his 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personal wrongs, because the Tigurini had slain Lucius Piso the lieutenant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[of Cassius], the grandfather of Lucius Calpurnius Piso, his [Caesar's]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father-in-law, in the same battle as Cassius himself.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battle ended, that he might be able to come up with the remaining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of the Helvetii, he procures a bridge to be made across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Saone, and thus leads his army over. The Helvetii, confused by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sudden arrival, when they found that he had effected in one day, what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they, themselves had with the utmost difficulty accomplished in twenty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namely, the crossing of the river, send embassadors to him;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head of which embassy was Divico, who had been commander of the Helvetii,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war against Cassius. He thus treats with Caesar: - that, "if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 people would make peace with the Helvetii they would go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that part and there remain, where Caesar might appoint and desire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to be; but if he should persist in persecuting them with war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ought to remember both the ancient disgrace of the Roman people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characteristic valor of the Helvetii. As to his having attacked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canton by surprise, [at a time] when those who had crossed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river could not bring assistance to their friends, that he ought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that account to ascribe very much to his own valor, or despise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them; that they had so learned from their sires and ancestors,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rely more on valor than on artifice and stratagem. Wherefore let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not bring it to pass that the place, where they were standing,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acquire a name, from the disaster of the Roman people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destruction of their army or transmit the remembrance [of such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event to posterity]."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these words Caesar thus replied: - that "on that very account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felt less hesitation, because he kept in remembrance those circumstances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 Helvetian embassadors had mentioned, and that he felt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indignant at them, in proportion as they had happened undeservedly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Roman people: for if they had been conscious of having done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any wrong, it would not have been difficult to be on their guard,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for that very reason had they been deceived, because neither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aware that any offense had been given by them, on account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they should be afraid, nor did they think that they ought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afraid without cause. But even if he were willing to forget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former outrage, could he also lay aside the remembrance of the late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wrongs, in that they had against his will attempted a route through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Province by force, in that they had molested the Aedui, the Ambarri,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Allobroges? That as to their so insolently boasting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victory, and as to their being astonished that they had so long committed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outrages with impunity, [both these things] tended to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point; for the immortal gods are wont to allow those persons whom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wish to punish for their guilt sometimes a greater prosperity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longer impunity, in order that they may suffer the more severely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a reverse of circumstances. Although these things are so, yet,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hostages were to be given him by them in order that he may be assured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will do what they promise, and provided they will give satisfaction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Aedui for the outrages which they had committed against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their allies, and likewise to the Allobroges, he [Caesar] will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make peace with them." Divico replied, that "the Helvetii had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trained by their ancestors, that they were accustomed to receive,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to give hostages; of that fact the Roman people were witness."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Having given this reply, he withdrew.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following day they move their camp from that place;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does the same, and sends forward all his cavalry, to the number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four thousand (which he had drawn together from all parts of the Province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from the Aedui and their allies), to observe toward what parts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 enemy are directing their march. These, having too eagerly pursued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enemy's rear, come to a battle with the cavalry of the Helvetii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 disadvantageous place, and a few of our men fall. The Helvetii,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elated with this battle, because they had with five hundred horse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repulsed so large a body of horse, began to face us more boldly, sometimes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too from their rear to provoke our men by an attack. Caesar [however]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restrained his men from battle, deeming it sufficient for the present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prevent the enemy from rapine, forage, and depredation. They marched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about fifteen days in such a manner that there was not more than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five or six miles between the enemy's rear and our van.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Meanwhile, Caesar kept daily importuning the Aedui for the corn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promised in the name of their state; for, in consequence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coldness (Gaul, being as before said, situated toward the north),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only was the corn in the fields not ripe, but there was not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store a sufficiently large quantity even of fodder: besides he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unable to use the corn which he had conveyed in ships up the river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Saone, because the Helvetii, from whom he was unwilling to retire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diverted their march from the Saone. The Aedui kept deferring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day to day, and saying that it was being collected -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- on the road." When he saw that he was put off too long, and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day was close at hand on which he ought to serve out the corn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his soldiers; - having called together their chiefs, of whom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a great number in his camp, among them Divitiacus and Liscus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invested with the chief magistracy (whom the Aedui style the Vergobretus,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who is elected annually and has power of life or death over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countrymen), he severely reprimands them, because he is not assisted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them on so urgent an occasion, when the enemy were so close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hand, and when [corn] could neither be bought nor taken from the fields,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particularly as, in a great measure urged by their prayers,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undertaken the war; much more bitterly, therefore does he complain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his being forsaken.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Then at length Liscus, moved by Caesar's speech, discloses what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hitherto kept secret: - that there are some whose influences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people is very great, who, though private men, have more power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the magistrates themselves: that these by seditions and violent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language are deterring the populace from contributing the corn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ought to supply; [by telling them] that, if they can not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longer retain the supremacy of Gaul, it were better to submit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government of Gauls than of Romans, nor ought they to doubt that,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 Romans should overpower the Helvetii, they would wrest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freedom from the Aedui together with the remainder of Gaul. By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men, [said he], are our plans and whatever is done in the camp,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disclosed to the enemy; that they could not be restrained by him: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nay more, he was well aware, that though compelled by necessity,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disclosed the matter to Caesar, at how great a risk he had done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it; and for that reason, he had been silent as long as he could."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perceived that by this speech of Liscus, Dumnorix, the brother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Divitiacus, was indicated; but, as he was unwilling that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matters should be discussed while so many were present, he speedily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dismisses: the council, but detains Liscus: he inquires from him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alone, about those things which he had said in the meeting. He [Liscus]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speaks more unreservedly and boldly. He [Caesar] makes inquiries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same points privately of others, and discovered that it is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true; that "Dumnorix is the person, a man of the highest daring,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favor with the people on account of his liberality, a man eager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a revolution: that for a great many years he has been in the habit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contracting for the customs and all the other taxes of the Aedui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a small cost, because when he bids, no one dares to bid against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him. By these means he has both increased his own private property,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amassed great means for giving largesses; that he maintains constantly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his own expense and keeps about his own person a great number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cavalry, and that not only at home, but even among the neighboring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states, he has great influence, and for the sake of strengthening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influence has given his mother in marriage among the Bituriges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 man the most noble and most influential there; that he has himself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taken a wife from among the Helvetii, and has given his sister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mother's side and his female relations in marriage into 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states; that he favors and wishes well to the Helvetii on account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this connection; and that he hates Caesar and the Romans, on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own account, because by their arrival his power was weakened,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brother, Divitiacus, restored to his former position of influence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dignity: that, if any thing should happen to the Romans, he entertains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highest hope of gaining the sovereignty by means of the Helvetii,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that under the government of the Roman people he despairs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only of royalty, but even of that influence which he already has."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discovered too, on inquiring into the unsuccessful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engagement which had taken place a few days before, that the commencement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that flight had been made by Dumnorix and his cavalry (for Dumnorix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in command of the cavalry which the Aedui had sent for aid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Caesar); that by their flight the rest of the cavalry were dismayed.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learning these circumstances, since to these suspicions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most unequivocal facts were added, viz., that he had led the Helvetii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through the territories of the Sequani; that he had provided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hostages should be mutually given; that he had done all these things,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only without any orders of his [Caesar's] and of his own state's,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even without their [the Aedui] knowing any thing of it themselves;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[Dumnorix] was reprimanded: by the [chief] magistrate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Aedui; he [Caesar] considered that there was sufficient reason, why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should either punish him himself, or order the state to do so.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thing [however] stood in the way of all this - that he had learned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experience his brother Divitiacus's very high regard for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people, his great affection toward him, his distinguished faithfulness,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justice, and moderation; for he was afraid lest by the punishment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this man, he should hurt the feelings of Divitiacus. Therefore,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before he attempted any thing, he orders Divitiacus to be summoned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him, and, when the ordinary interpreters had been withdrawn, converses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him through Caius Valerius Procillus, chief of the province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Gaul, an intimate friend of his, in whom he reposed the highest confidence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every thing; at the same time he reminds him of what was said about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Dumnorix in the council of the Gauls, when he himself was present,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shows what each had said of him privately in his [Caesar's] 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presence; he begs and exhorts him, that, without offense to his feelings,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he may either himself pass judgment on him [Dumnorix] after trying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case, or else order the [Aeduan] state to do so.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Divitiacus, embracing Caesar, begins to implore him, with many tears,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"he would not pass any very severe sentence upon his brother;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saying, that he knows that those charges are true, and that nobody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suffered more pain on that account than he himself did; for when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himself could effect a very great deal by his influence at home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rest of Gaul, and he [Dumnorix] very little on account of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youth, the latter had become powerful through his means, which power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strength he used not only to the lessening of his [Divitiacus]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popularity, but almost to his ruin; that he, however, was influenced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by fraternal affection and by public opinion. But if any thing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severe from Caesar should befall him [Dumnorix], no one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think that it had been done without his consent, since he himself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held such a place in Caesar's friendship: from which circumstance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would arise, that the affections of the whole of Gaul would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estranged from him." As he was with tears begging these things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in many words, Caesar takes his right hand, and, comforting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him, begs him to make an end of entreating, and assures him that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regard for him is so great, that he forgives both the injuries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republic and his private wrongs, at his desire and prayers.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summons Dumnorix to him; he brings in his brother; he points out what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censures in him; he lays before him what he of himself perceives,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what the state complains of; he warns him for the future to avoid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grounds of suspicion; he says that he pardons the past,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sake of his brother, Divitiacus. He sets spies over Dumnorix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may be able to know what he does, and with whom he communicates.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on the same day informed by his scouts, that the enemy had encamped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foot of a mountain eight miles from his own camp; he sent persons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ascertain what the nature of the mountain was, and of what kind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ascent on every side. Word was brought back, that it was easy.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During the third watch he orders Titus Labienus, his lieutenant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praetorian powers, to ascend to the highest ridge of the mountain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two legions, and with those as guides who had examined the road;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explains what his plan is. He himself during the fourth watch,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hastens to them by the same route by which the enemy had gone,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sends on all the cavalry before him. Publius Considius, who was reputed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very experienced in military affairs, and had been in the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Lucius Sulla, and afterward in that of Marcus Crassus, is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forward with the scouts.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day-break, when the summit of the mountain was in the possession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Titus Labienus, and he himself was not further off than a mile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half from the enemy's camp, nor, as he afterward ascertained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captives, had either his arrival or that of Labienus been discovered;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Considius, with his horse at full gallop, comes up to him says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mountain which he [Caesar] wished should be seized by Labienus,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in possession of the enemy; that he has discovered this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Gallic arms and ensigns. Caesar leads off his forces to the next hill: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[and] draws them up in battle-order. Labienus, as he had been ordered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Caesar not to come to an engagement unless [Caesar's] own forces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seen near the enemy's camp, that the attack upon the enemy might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made on every side at the same time, was, after having taken possession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mountain, waiting for our men, and refraining from battle.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When, at length, the day was far advanced, Caesar learned through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spies, that the mountain was in possession of his own men, and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Helvetii had moved their camp, and that Considius, struck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fear, had reported to him, as seen, that which he had not seen.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day he follows the enemy at his usual distance, and pitches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camp three miles from theirs.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next day (as there remained in all only two day's space [to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time] when he must serve out the corn to his army, and as he was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than eighteen miles from Bibracte, by far the largest and best-stored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town of the Aedui), he thought that he ought to provide for a supply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corn; and diverted his march from the Helvetii, and advanced rapidly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Bibracte. This circumstance is reported to the enemy by some deserters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Lucius Aemilius, a captain, of the Gallic horse. The Helvetii,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either because they thought that the Romans, struck with terror,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retreating from them, the more so, as the day before, though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seized on the higher grounds, they had not joined battle or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flattered themselves that they might be cut of from the provisions,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altering their plan and changing their route, began to pursue,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annoy our men in the rear.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when he observes this, draws off his forces to the next hill,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sent the cavalry to sustain the attack of the enemy. He himself,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meanwhile, drew up on the middle of the hill a triple line of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four veteran legions in such a manner, that he placed above him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very summit the two legions, which he had lately levied in Hither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Gaul, and all the auxiliaries; and he ordered that the whole mountain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be covered with men, and that meanwhile the baggage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brought together into one place, and the position be protected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those who were posted in the upper line. The Helvetii having followed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all their wagons, collected their baggage into one place: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themselves, after having repulsed our cavalry and formed a phalanx,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advanced up to our front line in very close order.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removed out of sight first his own horse, then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all, that he might make the danger of a11 equal, and do away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hope of flight, after encouraging his men, joined battle.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soldiers hurling their javelins from the higher ground, easily broke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enemy's phalanx. That being dispersed, they made a charge on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drawn swords. It was a great hinderance to the Gauls in fighting,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that, when several of their bucklers had been by one stroke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(Roman) javelins pierced through and pinned fast together, as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point of the iron had bent itself, they could neither pluck it out,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nor, with their left hand entangled, fight with sufficient ease; 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many, after having long tossed their arm about, chose rather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cast away the buckler from their hand, and to fight with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person unprotected. At length, worn out with wounds, they began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give way, and, as there was in the neighborhood a mountain about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mile off, to betake themselves thither. When the mountain had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gained, and our men were advancing up, the Boii and Tulingi, who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15,000 men closed the enemy's line of march and served as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guard to their rear, having assailed our men on the exposed flank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they advanced [prepared] to surround them; upon seeing which,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Helvetii who had betaken themselves to the mountain, began to press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again and renew the battle. The Romans having faced about, advanced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attack in two divisions; the first and second line, to withstand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those who had been defeated and driven off the field; the third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receive those who were just arriving.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Thus, was the contest long and vigorously carried on with doubtful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success. When they could no longer withstand the attacks of our men,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one division, as they had begun to do, betook themselves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mountain; the other repaired to their baggage and wagons. For during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whole of this battle, although the fight lasted from the seventh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hour [i.e. 12 (noon) 1 P. M.] to eventide, no one could see an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his back turned. The fight was carried on also at the baggage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till late in the night, for they had set wagons in the way as a rampart,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from the higher ground kept throwing weapons upon our men,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came on, and some from between the wagons and the wheels kept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darting their lances and javelins from beneath, and wounding our men.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the fight had lasted some time, our men gained possession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baggage and camp. There the daughter and one of the sons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Orgetorix was taken. After the battle about 130,000 men [of the enemy]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remained alive, who marched incessantly during the whole of that night;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after a march discontinued for no part of the night, arrived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territories of the Lingones on the fourth day, while our men,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stopped for three days, both on account of the wounds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soldiers and the burial of the slain, had not been able to follow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them. Caesar sent letters and messengers to the Lingones [with orders]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should not assist them with corn or with any thing else;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that if they should assist them, he would regard them in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light as the Helvetii. After the three days' interval he began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follow them himself with all his forces.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Helvetii, compelled by the want of every thing, sent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 about a surrender. When these had met him on the way and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thrown themselves at his feet, and speaking in suppliant tone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tears sued for peace, and [when] he had ordered them to await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arrival, in the place, where they then were, they obeyed his commands.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arrived at that place, he demanded hostages, their arms,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slaves who had deserted to them. While those things are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sought for and got together, after a night's interval, about 6000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of that canton which is called the Verbigene, whether terrified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fear, lest after delivering up their arms, they should suffer punishment,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else induced by the hope of safety, because they supposed that,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amid so vast a multitude of those who had surrendered themselves,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flight might either be concealed or entirely overlooked,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night-fall departed out of the camp of the Helvetii, hastened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Rhine and the territories of the Germans.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when Caesar discovered this, he commanded those through whose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territory they had gone, to seek them out and to bring them back again,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they meant to be acquitted before him; and considered them,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brought back, in the light of enemies; he admitted all the rest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surrender, upon their delivering up the hostages, arms, and deserters.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ordered the Helvetii, the Tulingi, and the Latobrigi, to return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their territories from which they had come, and as there was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home nothing whereby they might support their hunger, all the productions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earth having been destroyed, he commanded the Allobroges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let them have a plentiful supply of corn; and ordered them to rebuild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towns and villages which they had burned. This he did, chiefly,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this account, because he was unwilling that the country, from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Helvetii had departed, should be untenanted, lest the Germans,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dwell on the other side of the Rhine, should, on account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excellence of the lands, cross over from their own territories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those of the Helvetii, and become borderers upon the province of Gaul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Allobroges. He granted the petition of the Aedui,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settle the Boii, in their own (i. e. in the Aeduan) territories,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these were known to be of distinguished valor, to whom they gave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lands, and whom they afterward admitted to the same state of rights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freedom as themselves.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camp of the Helvetii, lists were found, drawn up in Greek characters,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were brought to Caesar, in which an estimate had been drawn up,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name by name, of the number which had gone forth from their country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those who were able to bear arms; and likewise the boys, the old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men, and the women, separately. Of all which items the total was: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Helvetii [lit. of the heads of the Helvetii] 263,000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Tulingi . . . . . . . . . . . 36,000 Of the Latobrigi .- . . . . 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. . . . . 14,000 Of the Rauraci . . . . . . . . . . . 23,000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Boii . . . . . . . . . . . . . 32,000 The sum of all amounted to 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. . 368,000. Out of these, such as could bear arms, [amounted]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92,000. When the census of those who returned home was taken,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Caesar had commanded, the number was found to be 110,000.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war with the Helvetii was concluded, embassadors from almost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parts of Gaul, the chiefs of states, assembled to congratulate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[saying] that they were well aware, that, although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taken vengeance on the Helvetii in war, for the old wrong done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to the Roman people, yet that circumstance had happened no less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benefit of the land of Gaul than of the Roman people,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Helvetii, while their affairs were most flourishing, had quitted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country with the design of making war upon the whole of Gaul,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seizing the government of it, and selecting, out of a great abundance,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spot for an abode, which they should judge to be the most convenient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most productive of all Gaul, and hold the rest of the states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tributaries. They requested that they might be allowed to proclaim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assembly of the whole of Gaul for a particular day, and to do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Caesar's permission, [stating] that they had some things which,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general consent, they wished to ask of him. This request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having been granted, they appointed a day for the assembly, and ordained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an oath with each other, that no one should disclose [their deliberations]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except those to whom this [office] should be assigned by the general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assembly.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that assembly was dismissed, the same chiefs of states, who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before been to Caesar, returned, and asked that they might be allowed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treat with him privately (in secret) concerning the safety of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of all. That request having been obtained, they all threw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tears at Caesar's feet, [saying] that they no less begged and earnestly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desired that what they might say should not be disclosed, than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might obtain those things which they wished for; inasmuch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saw, that, if a disclosure was made, they should be put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greatest tortures. For these Divitiacus the Aeduan spoke and told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him: "That there were two parties in the whole of Gaul: that the Aedui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stood at the head of one of these, the Arverni of the other.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had been violently struggling with one another for the superiority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many years, it came to pass that the Germans were called in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hire by the Arverni and the Sequani. That about 15,000 of them [i.e.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Germans] had at first crossed the Rhine: but after that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wild and savage men had become enamored of the lands and the refinement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abundance of the Gauls, more were brought over, that there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now as many as 120,000 of them in Gaul: that with these the Aedui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their dependents had repeatedly struggled in arms -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been routed, and had sustained a great calamity - had lost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nobility, all their senate, all their cavalry. And that broken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such engagements and calamities, although they had formerly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powerful in Gaul, both from their own valor and from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people's hospitality and friendship, they were now compelled to give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chief nobles of their state, as hostages to the Sequani, and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bind their state by an oath, that they would neither demand hostages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return, nor supplicate aid from the Roman people, nor refuse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forever under their sway and empire. That he was the only one 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all the state of the Aedui, who could not be prevailed upon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take the oath or to give his children as hostages. On that account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fled from his state and had gone to the senate at Rome to beseech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aid, as he alone was bound neither by oath nor hostages. But a worse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thing had befallen the victorious Sequani than the vanquished Aedui,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Ariovistus the king of the Germans, had settled in their territories,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had seized upon a third of their land, which was the best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whole of Gaul, and was now ordering them to depart from another third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part, because a few months previously 24,000 men of the Harudes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come to him, for whom room and settlements must be provided. The consequence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be, that in a few years they would all be driven from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Gaul, and all the Germans would cross the Rhine; for neither must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land of Gaul be compared with the land of the Germans, nor must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habit of living of the latter be put on a level with that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former. Moreover, [as for] Ariovistus, no sooner did he defeat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of the Gauls in a battle which took place at Magetobria, than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[he began] to lord it haughtily and cruelly, to demand as hostages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children of all the principal nobles, and wreak on them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kind of cruelty, if every thing was not done at his nod or pleasure;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was a savage, passionate, and reckless man, and that his commands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no longer be borne. Unless there was some aid in Caesar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 people, the Gauls must all do the same thing that the Helvetii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have done, [viz.] emigrate from their country, and seek another dwelling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place, other settlements remote from the Germans, and try whatever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fortune may fall to their lot. If these things were to be disclosed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Ariovistus, [Divitiacus adds] that he doubts not that he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inflict the most severe punishment on all the hostages who are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possession, [and says] that Caesar could, either by his own influence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by that of his army, or by his late victory, or by name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 people, intimidate him, so as to prevent a greater number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Germans being brought over the Rhine, and could protect all Gaul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outrages of Ariovistus.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this speech had been delivered by Divitiacus, all who were present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began with loud lamentation to entreat assistance of Caesar.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noticed that the Sequani were the only people of all who did none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those things which the others did, but, with their heads bowed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down, gazed on the earth in sadness. Wondering what was the reason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this conduct, he inquired of themselves. No reply did the Sequani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make, but silently continued in the same sadness. When he had repeatedly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inquired of them and could not elicit any answer at all,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Divitiacus the Aeduan answered, that - "the lot of the Sequani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wretched and grievous than that of the rest, on this account,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they alone durst not even in secret complain or supplicate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aid; and shuddered at the cruelty of Ariovistus [even when] absent,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just as if he were present; for, to the rest, despite of every thing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an opportunity of flight given; but all tortures must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endured by the Sequani, who had admitted Ariovistus within their territories,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whose towns were all in his power."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on being informed of these things, cheered the minds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Gauls with his words, and promised that this affair should be an object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his concern, [saying] that he had great hopes that Ariovistus,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induced both by his kindness and his power, would put an end to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oppression. After delivering this speech, he dismissed the assembly;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and, besides those statements, many circumstances induced him to think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this affair ought to be considered and taken up by him; especially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he saw that the Aedui, styled [as they had been] repeatedly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senate "brethren" and "kinsmen," were held in the thraldom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dominion of the Germans, and understood that their hostages were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Ariovistus and the Sequani, which in so mighty an empire [as that]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Roman people he considered very disgraceful to himself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republic. That, moreover, the Germans should by degrees become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accustomed to cross the Rhine, and that a great body of them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come into Gaul, he saw [would be] dangerous to the Roman people,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judged, that wild and savage men would not be likely to restrain themselves,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they had possessed themselves of all Gaul, from going forth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province and thence marching into Italy (as the Cimbri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Teutones had done before them), particularly as the Rhone [was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sole barrier that] separated the Sequani from our province. Against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events he thought he ought to provide as speedily as possible.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Moreover, Ariovistus, for his part, had assumed to himself such pride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arrogance, that he was felt to be quite insufferable.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therefore determined to send embassadors to Ariovistus to demand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him to name some intermediate spot for a conference between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two, [saying] that he wished to treat him on state-business and matters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highest importance to both of them. To this embassy Ariovistus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replied, that if he himself had had need of any thing from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would have gone to him; and that if Caesar wanted any thing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he ought to come to him. That, besides, neither dare he go without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army into those parts of Gaul which Caesar had possession of,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he, without great expense and trouble, draw his army 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one place; that to him, moreover, it appeared strange, what business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either Caesar or the Roman people at all had in his own Gaul,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he had conquered in war.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these answers were reported to Caesar, he sends embassadors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a second time with this message. "Since, after having been treated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so much kindness by himself and the Roman people (as he had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consulship been styled 'king and friend' by the senate), he makes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recompense to [Caesar] himself and the Roman people, [viz.]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invited to a conference he demurs, and does not think that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concerns him to advise and inform himself about an object of mutual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interest, these are the things which he requires of him; first,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do not any more bring over any body of men across the Rhine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Gaul; in the next place, that he restore the hostages, which he has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Aedui, and grant the Sequani permission to restore to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his consent those hostages which they have, and that he neither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provoke the Aedui by outrage nor make war upon them or their allies;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he would accordingly do this," [Caesar says] that "he himself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 people will entertain a perpetual feeling of favor and friendship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toward him; but that if he [Caesar] does not obtain [his desires]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(forasmuch as in the consulship of Marcus Messala and Marcus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Piso the senate had decreed that, whoever should have the administration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province of Gaul should, as far as he could do so consistently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interests of the republic, protect the Aedui and the 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friends of the Roman people), will not overlook the wrongs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Aedui."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this Ariovistus replied, that "the right of war was,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had conquered should govern those whom they had conquered,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manner they pleased; that in that way the Roman people were wont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govern the nations which they had conquered, not according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dictation of any other, but according to their own discretion. If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for his part did not dictate to the Roman people as to the manner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which they were to exercise their right, he ought not to be obstructed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Roman people in his right; that the Aedui, inasmuch as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tried the fortune of war and had engaged in arms and been conquered,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become tributaries to him; that Caesar was doing a great injustice,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that by his arrival he was making his revenues less valuable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him; that he should not restore their hostages to the Aedui, but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make war wrongfully either upon them or their allies, if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abided by that which had been agreed on, and paid their tribute annually: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they did not continue to do that, the Roman people's name of 'brothers'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avail them naught. As to Caesar's threatening him, that he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not overlook the wrongs of the Aedui, [he said] that no one had 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entered into a contest with him [Ariovistus] without utter ruin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himself. That Caesar might enter the lists when he chose; he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feel what the invincible Germans, well-trained [as they were] beyond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others to arms, who for fourteen years had not been beneath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roof, could achieve by their valor."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same time that this message was delivered to Caesar,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came from the Aedui and the Treviri; from the Aedui to complain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Harudes, who had lately been brought over into Gaul, were ravaging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territories; that they had not been able to purchase peace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Ariovistus, even by giving hostages: and from the Treviri, [to state]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 hundred cantons of the Suevi had encamped on the banks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Rhine, and were attempting to cross it; that the brothers, Nasuas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Cimberius, headed them. Being greatly alarmed at these things,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thought that he ought to use all dispatch, lest, if this new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band of Suevi should unite with the old troops of Ariovistus, he [Ariovistus]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be less easily withstood. Having therefore, as quickly as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could, provided a supply of corn, he hastened to Ariovistus by forced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marches.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he had proceeded three days' journey, word was brought to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Ariovistus was hastening with all his forces to seize on Vesontio,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is the largest town of the Sequani, and had advanced three days'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journey from its territories. Caesar thought that he ought to take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greatest precautions lest this should happen, for there was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town a most ample supply of every thing which was serviceable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war; and so fortified was it by the nature of the ground, as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afford a great facility for protracting the war, inasmuch as the river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Doubs almost surrounds the whole town, as though it were traced round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with a pair of compasses. A mountain of great height shuts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remaining space, which is not more than 600 feet, where the river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leaves a gap, in such a manner that the roots of that mountain extend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river's bank on either side. A wall thrown around it makes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citadel of this [mountain], and connects it with the town. Hither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hastens by forced marches by night and day, and, after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seized the town, stations a garrison there.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he is tarrying a few days at Vesontio, on account of corn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provisions; from the inquiries of our men and the reports of the Gauls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traders (who asserted that the Germans were men of huge stature,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incredible valor and practice in arms - that oftentimes they,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encountering them, could not bear even their countenance,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fierceness of their eyes) - so great a panic on a sudden seized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whole army, as to discompose the minds and spirits of all in no slight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degree. This first arose from the tribunes of the soldiers, the prefects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rest, who, having followed Caesar from the city [Rome]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motives of friendship, had no great experience in military affairs.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alleging, some of them one reason, some another, which they said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made it necessary for them to depart, they requested that by his consent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might be allowed to withdraw; some, influenced by shame, stayed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behind in order that they might avoid the suspicion of cowardice.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could neither compose their countenance, nor even sometimes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check their tears: but hidden in their tents, either bewailed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fate, or deplored with their comrades the general danger. Wills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sealed universally throughout the whole camp. By the expressions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cowardice of these men, even those who possessed great experience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camp, both soldiers and centurions, and those [the decurions]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were in command of the cavalry, were gradually disconcerted. Such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them as wished to be considered less alarmed, said that they did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dread the enemy, but feared the narrowness of the roads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vastness of the forests which lay between them and Ariovistus, 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else that the supplies could not be brought up readily enough. Some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 declared to Caesar, that when he gave orders for the camp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moved and the troops to advance, the soldiers would not be obedient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command, nor advance in consequence of their fear.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observed these things, having called a council, and summoned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it the centurions of all the companies, he severely reprimanded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them, "particularly, for supposing that it belonged to them to inquire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conjecture, either in what direction they were marching, or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object. That Ariovistus, during his [Caesar's] consulship,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most anxiously sought after the friendship of the Roman people; why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any one judge that he would so rashly depart from his duty?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for his part was persuaded, that, when his demands were known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fairness of the terms considered, he would reject neither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the Roman people's favor. But even if, driven on by rage and madness,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should make war upon them, what after all were they afraid of?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 or why should they despair either of their own valor or of his zeal?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that enemy a trial had been made within our fathers' recollection,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when, on the defeat of the Cimbri and Teutones by Caius Marius,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army was regarded as having deserved no less praise than their commander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himself. It had been made lately, too, in Italy, during the rebellion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slaves, whom, however, the experience and training which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received from us, assisted in some respect. From which a judgment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be formed of the advantages which resolution carries with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inasmuch as those whom for some time they had groundlessly dreaded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unarmed, they had afterward vanquished, when well armed and flushed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success. In short, that these were the same men whom the Helvetii,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frequent encounters, not only in their own territories, but also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theirs [the German], have generally vanquished, and yet can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been a match for our army. If the unsuccessful battle and flight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Gauls disquieted any, these, if they made inquiries, might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discover that, when the Gauls had been tired out by the long duration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war, Ariovistus, after he had many months kept himself in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 and in the marshes, and had given no opportunity for an engagement,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fell suddenly upon them, by this time despairing of a battle and scattered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all directions, and was victorious more through stratagem and cunning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valor. But though there had been room for such stratagem against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savage and unskilled men, not even [Ariovistus] himself expected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thereby our armies could be entrapped. That those who ascribed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fear to a pretense about the [deficiency of] supplies and the narrowness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roads, acted presumptuously, as they seemed either to distrust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general's discharge of his duty, or to dictate to him.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things were his concern; that the Sequani, the Leuci,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Lingones were to furnish the corn; and that it was already ripe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 fields; that as to the road they would soon be able to judge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themselves. As to its being reported that the soldiers would not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obedient to command, or advance, he was not at all disturbed at that;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he knew, that in the case of all those whose army had not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obedient to command, either upon some mismanagement of an affair,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fortune had deserted them, or, that upon some crime being discovered,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covetousness had been clearly proved [against them]. His integrity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been seen throughout his whole life, his good fortune in the war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Helvetii. That he would therefore instantly set about what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intended to put off till a more distant day, and would break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 his camp the next night, in the fourth watch, that he might ascertain,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soon as possible, whether a sense of honor and duty, or whether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fear had more influence with them. But that, if no one else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follow, yet he would go with only the tenth legion, of which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misgivings, and it should be his praetorian cohort." This legion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had both greatly favored, and in it, on account of its valor,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placed the greatest confidence.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the delivery of this speech, the minds of all were changed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surprising manner, and the highest ardor and eagerness for prosecuting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war were engendered; and the tenth legion was the first to return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thanks to him, through their military tribunes, for his having expressed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most favorable opinion of them; and assured him that they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quite ready to prosecute the war. Then, the other legions endeavored,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through their military tribunes and the centurions of the principal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companies, to excuse themselves to Caesar, [saying] that they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never either doubted or feared, or supposed that the determination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conduct of the war was theirs and not their general's.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accepted their excuse, and having had the road carefully reconnoitered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Divitiacus, because in him of all others he had the greatest faith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[he found] that by a circuitous route of more than fifty miles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lead his army through open parts; he then set out in the fourth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watch, as he had said [he would]. On the seventh day, as he did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discontinue his march, he was informed by scouts that the forces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Ariovistus were only four and twenty miles distant from ours.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being apprized of Caesar's arrival, Ariovistus sends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him, [saying] that what he had before requested as to a conference,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now, as far as his permission went, take place, since he [Caesar]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approached nearer, and he considered that he might now do it without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danger. Caesar did not reject the proposal and began to think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was now returning to a rational state of mind as he spontaneously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proffered that which he had previously refused to him when requesting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it; and was in great hopes that, in consideration of his own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 people's great favors toward him, the issue would be that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desist from his obstinacy upon his demands being made known.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fifth day after that was appointed as the day of conference. Meanwhile,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ambassadors were being often sent to and fro between them, Ariovistus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demanded that Caesar should not bring any foot-soldier with him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conference, [saying] that "he was afraid of being ensnared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through treachery; that both should come accompanied by cavalry;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would not come on any other condition." Caesar, as he neither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wished that the conference should, by an excuse thrown in the way,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be set aside, nor durst trust his life to the cavalry of the Gauls,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decided that it would be most expedient to take away from the Gallic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cavalry all their horses, and thereon to mount the legionary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tenth legion, in which he placed the greatest confidence,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 that he might have a body-guard as trustworthy as possible,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there be any need for action. And when this was done, one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soldiers of the tenth legion said, not without a touch of humor,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"that Caesar did more for them than he had promised; he had promised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have the tenth legion in place of his praetorian cohort; but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now converted them into horse."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a large plain, and in it a mound of earth of considerable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size. This spot was at nearly an equal distance from both camps. Thither,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had been appointed, they came for the conference. Caesar stationed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legion, which he had brought [with him] on horseback, 200 paces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this mound. The cavalry of Ariovistus also took their stand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equal distance. Ariovistus then demanded that they should confer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horseback, and that, besides themselves, they should bring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ten men each to the conference. When they were come to the place,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in the opening of his speech, detailed his own and the senate's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favors toward him [Ariovistus], in that he had been styled king,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[he had been styled] friend, by the senate - in that very considerable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presents had been sent him; which circumstance he informed him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fallen to the lot of few, and had usually been bestowed in consideration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important personal services; that he, although he had neither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introduction, nor a just ground for the request, had obtained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honors through the kindness and munificence of himself [Caesar]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senate. He informed him too, how old and how just were the grounds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connection that existed between themselves [the Romans]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Aedui, what decrees of the senate had been passed in their favor,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how frequent and how honorable; how from time immemorial the Aedui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held the supremacy of the whole of Gaul; even [said Caesar]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sought our friendship; that it was the custom of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 to desire not only that its allies and friends should lose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none of their property, but be advanced in influence, dignity,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honor: who then could endure that what they had brought with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friendship of the Roman people should be torn from them?"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then made the same demands which he had commissioned the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make, that [Ariovistus] should not make war either upon the Aedui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their allies, that he should restore the hostages; that if he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send back to their country any part of the Germans, he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all events suffer none of them any more to cross the Rhine.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Ariovistus briefly replied to the demands of Caesar; but expatiated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largely on his own virtues, "that he had crossed the Rhine not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own accord, but on being invited and sent for by the Gauls;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not left home and kindred without great expectations and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rewards; that he had settlements in Gaul, granted by the Gauls themselves;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hostages had been given by their good-will; that he took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right of war the tribute which conquerors are accustomed to impose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conquered; that he had not made war upon the Gauls, but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Gauls upon him; that all the states of Gaul came to attack him,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encamped against him; that all their forces had been routed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beaten by him in a single battle; that if they chose to make a second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trial, he was ready to encounter them again; but if they chose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enjoy peace, it was unfair to refuse the tribute, which of their 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free-will they had paid up to that time. That the friendship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 people ought to prove to him an ornament and a safeguard,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detriment; and that he sought it with that expectation. But if through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 people the tribute was to be discontinued, and those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surrendered to be seduced from him, he would renounce the friendship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Roman people no less heartily than he had sought it. As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leading over a host of Germans into Gaul, that he was doing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 view of securing himself, not of assaulting Gaul: that there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evidence of this, in that he did not come without being invited,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in that he did not make war, but merely warded it off. That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come into Gaul before the Roman people. That never before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time did a Roman army go beyond the frontiers of the province of Gaul.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[said he] does [Caesar] desire? - why come into his [Ariovistus]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domains? - that this was his province of Gaul, just as that is ours.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it ought not to be pardoned in him, if he were to make an attack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our territories; so, likewise, that we were unjust, to obstruct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in his prerogative. As for Caesar's saying that the Aedui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styled 'brethren' by the senate, he was not so uncivilized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ignorant of affairs, as not to know that the Aedui in the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last war with the Allobroges had neither rendered assistance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Romans, nor received any from the Roman people in the struggles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Aedui had been maintaining with him and with the Sequani. He must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feel suspicious, that Caesar, though feigning friendship as the reason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his keeping an army in Gaul, was keeping it with the view of crushing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him. And that unless he depart and withdraw his army from these parts,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shall regard him not as a friend, but as a foe; and that, even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he should put him to death, he should do what would please many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nobles and leading men of the Roman people; he had assurance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that from themselves through their messengers, and could purchase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favor and the friendship of them all by his [Caesar's] death.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if he would depart and resign to him the free possession of Gaul,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would recompense him with a great reward, and would bring to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close whatever wars he wished to be carried on, without any trouble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or risk to him."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Many things were stated by Caesar to the effect [to show]; "why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not waive the business, and that neither his nor the Roman people's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practice would suffer him to abandon most meritorious allies,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did he deem that Gaul belonged to Ariovistus rather than to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people; that the Arverni and the Ruteni had been subdued in war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Quintus Fabius Maximus, and that the Roman people had pardoned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had not reduced them into a province or imposed a tribute upon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them. And if the most ancient period was to be regarded - then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sovereignty of the Roman people in Gaul most just: if the decree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Senate was to be observed, then ought Gaul to be free,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[the Romans] had conquered in war, and had permitted to enjoy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its own laws."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these things are being transacted in the conference it was announced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Caesar that the cavalry of Ariovistus were approaching nearer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mound, and were riding up to our men, and casting stones and weapons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them. Caesar made an end of his speech and betook himself to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men; and commanded them that they should by no means return a weapon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the enemy. For though he saw that an engagement with the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be without any danger to his chosen legion, yet he did not think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proper to engage, lest, after the enemy were routed, it might be said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had been insnared by him under the sanction of a conference.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it was spread abroad among the common soldiery with what haughtiness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Ariovistus had behaved at the conference, and how he had ordered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Romans to quit Gaul, and how his cavalry had made an attack upon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men, and how this had broken off the conference, a much greater alacrity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eagerness for battle was infused into our army.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days after, Ariovistus sends embassadors to Caesar, to state "that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wished to treat with him about those things which had been begun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treated of between them, but had not been concluded;" [and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beg] that "he would either again appoint a day for a conference; or,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he were not willing to do that, that he would send one of his [officers]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an embassador to him." There did not appear to Caesar any good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reason for holding a conference; and the more so as the day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Germans could not be restrained from casting weapons at our men.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thought he should not without great danger send to him as embassador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of his [Roman] officers, and should expose him to savage men.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seemed [therefore] most proper to send to him C. Valerius Procillus,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son of C. Valerius Caburus, a young man of the highest courage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accomplishments (whose father had been presented with the freedom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city by C. Valerius Flaccus), both on account of his fidelity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on account of his knowledge of the Gallic language, which Ariovistus,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long practice, now spoke fluently; and because in his case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Germans would have no motive for committing violence; and [as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colleague] M. Mettius, who had shared the hospitality of Ariovistus.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commissioned them to learn what Ariovistus had to say, and to report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him. But when Ariovistus saw them before him in his camp, he cried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in the presence of his army, "Why were they come to him? Was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purpose of acting as spies?" He stopped them when attempting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speak, and cast them into chains.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same day he moved his camp forward and pitched under a hill six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miles from Caesar's camp. The day following he led his forces past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Caesar's camp, and encamped two miles beyond him; with this design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might cut off Caesar from the corn and provisions, which might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conveyed to him from the Sequani and the Aedui. For five successive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days from that day, Caesar drew out his forces before the camp,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put them in battle order, that, if Ariovistus should be willing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engage in battle, an opportunity might not be wanting to him. Ariovistus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this time kept his army in camp: but engaged daily in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skirmishes. The method of battle in which the Germans had practiced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was this. There were 6,000 horse, and as many very active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courageous foot, one of whom each of the horse selected out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whole army for his own protection. By these [foot] they were constantly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accompanied in their engagements; to these the horse retired;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any emergency rushed forward; if any one, upon receiving a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severe wound, had fallen from his horse, they stood around him: if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it was necessary to advance further than usual, or to retreat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rapidly, so great, from practice, was their swiftness, that, supported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manes of the horses, they could keep pace with their speed.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Perceiving that Ariovistus kept himself in camp, Caesar, that he might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any longer be cut off from provisions, chose a convenient position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a camp beyond that place in which the Germans had encamped,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600 paces from them, and having drawn up his army in three lines,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marched to that place. He ordered the first and second lines to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under arms; the third to fortify the camp. This place was distant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enemy about 600 paces, as has been stated. Thither Ariovistus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sent light troops, about 16,000 men in number, with all his cavalry;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forces were to intimidate our men, and hinder them in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fortification. Caesar nevertheless, as he had before arranged, ordered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lines to drive off the enemy: the third to execute the work.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 being fortified, he left there two legions and a portion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auxiliaries; and led back the other four legions into the larger camp.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next day, according to his custom, Caesar led out his forces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camps, and having advanced a little from the larger one, drew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 his line of battle, and gave the enemy an opportunity of fighting.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he found that they did not even then come out [from their intrenchments,]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led back his army into camp about noon. Then at last Ariovistus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sent part of his forces to attack the lesser camp. The battle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vigorously maintained on both sides till the evening. At sunset,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many wounds had been inflicted and received, Ariovistus led back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into camp. When Caesar inquired of his prisoners, wherefore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Ariovistus did not come to an engagement, he discovered this to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reason - that among the Germans it was the custom for their matrons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pronounce from lots and divination, whether it were expedient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battle should be engaged in or not; that they had said, "that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was not the will of heaven that the Germans should conquer, if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they engaged in battle before the new moon."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day following, Caesar left what seemed sufficient as a guard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camps; [and then] drew up all the auxiliaries in sight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enemy, before the lesser camp, because he was not very powerful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number of legionary soldiers, considering the number of the enemy;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[thereby] he might make use of his auxiliaries for appearance.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himself, having drawn up his army in three lines, advanced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 of the enemy. Then at last of necessity the Germans drew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out of camp, and disposed them canton by canton, at equal distances,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Harudes, Marcomanni, Tribocci, Vangiones, Nemetes, Sedusii, Suevi;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surrounded their whole army with their chariots and wagons,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hope might be left in flight. On these they placed their women,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who, with disheveled hair and in tears, entreated the soldiers,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went forward to battle, not to deliver them into slavery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Romans.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Caesar appointed over each legion a lieutenant and a questor,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every one might have them as witnesses of his valor. He himself began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battle at the head of the right wing, because he had observed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part of the enemy to be the least strong. Accordingly our men,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the signal being given, vigorously made an attack upon the enemy,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enemy so suddenly and rapidly rushed forward, that there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time for casting the javelins at them. Throwing aside [therefore]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javelins, they fought with swords hand to hand. But the Germans,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according to their custom, rapidly forming a phalanx, sustained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attack of our swords. There were found very many of our soldiers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leaped upon the phalanx, and with their hands tore away the shields,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wounded the enemy from above. Although the army of the enemy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routed on the left wing and put to flight, they [still] pressed heavily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our men from the right wing, by the great number of their troops.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observing which, P. Crassus, a young man, who commanded the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 as he was more disengaged than those who were employed in the fight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 sent the third line as a relief to our men who were in distress.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Thereupon the engagement was renewed, and all the enemy turned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backs, nor did they cease to flee until they arrived at the river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Rhine, about fifty miles from that place. There some few, either relying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their strength, endeavored to swim over, or, finding boats, procured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safety. Among the latter was Ariovistus, who meeting with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small vessel tied to the bank, escaped in it; our horse pursued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slew all the rest of them. Ariovistus had two wives, one a Suevan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nation, whom he brought with him from home; the other a Norican,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sister of king Vocion, whom he had married in Gaul, she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sent [thither for that purpose] by her brother. Both perished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that flight. Of their two daughters, one was slain, the other captured.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C. Valerius Procillus, as he was being dragged by his guards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fight, bound with a triple chain, fell into the hands of Caesar himself,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he was pursuing the enemy with his cavalry. This circumstance indeed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afforded Caesar no less pleasure than the victory itself;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saw a man of the first rank in the province of Gaul, his intimate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acquaintance and friend, rescued from the hand of the enemy, and restored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him, and that fortune had not diminished aught of the joy and exultation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[of that day] by his destruction. He [Procillus] said that, in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own presence, the lots had been thrice consulted respecting him, whether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should immediately be put to death by fire, or be reserved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another time: that by the favor of the lots he was uninjured. M. Mettius,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also, was found and brought back to him [Caesar.]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battle having been reported beyond the Rhine, the Suevi,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come to the banks of that river, began to return home, when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Ubii, who dwelt nearest to the Rhine, pursuing them, while much alarmed,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slew a great number of them. Caesar having concluded two very important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wars in one campaign, conducted his army into winter quarters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Sequani, a little earlier than the season of the year required.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appointed Labienus over the winter-quarters, and set out in person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for Hither Gaul to hold the assizes.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2972FE">
        <w:rPr>
          <w:rFonts w:ascii="Book Antiqua" w:hAnsi="Book Antiqua" w:cs="Courier New"/>
          <w:sz w:val="20"/>
          <w:szCs w:val="20"/>
          <w:highlight w:val="yellow"/>
        </w:rPr>
        <w:t>----------------------------------------------------------------------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BOOK 2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Caesar was in winter quarters in Hither Gaul, as we have shown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above, frequent reports were brought to him, and he was also informed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letters from Labienus, that all the Belgae, who we have said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third part of Gaul, were entering into a confederacy against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 people, and giving hostages to one another; that the reasons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confederacy were these - first, because they feared that,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[Celtic] Gaul was subdued, our army would be led against them;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secondly, because they were instigated by several of the Gauls; some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whom as [on the one hand] they had been unwilling that the Germans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remain any longer in Gaul, so [on the other] they were dissatisfied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army of the Roman people should pass the winter in it,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settle there; and others of them, from a natural instability and fickleness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disposition, were anxious for a revolution; [the Belgae were instigated]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several, also, because the government in Gaul was generally seized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by the more powerful persons and by those who had the means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hiring troops, and they could less easily effect this object under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our dominion.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Alarmed by these tidings and letters, Caesar levied two new legions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Hither Gaul, and, at the beginning of summer, sent Q. Pedius,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lieutenant, to conduct them further into Gaul. He, himself, as soon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there began to be plenty of forage, came to the army. He gives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commission to the Senones and the other Gauls who were neighbors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Belgae, to learn what is going on among them [i.e. the Belgae],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inform him of these matters. These all uniformly reported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troops were being raised, and that an army was being collected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place. Then, indeed, he thought that he ought not to hesitate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proceeding toward them, and having provided supplies, moves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camp, and in about fifteen days arrives at the territories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Belgae.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he arrived there unexpectedly and sooner than any one anticipated,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Remi, who are the nearest of the Belgae to [Celtic] Gaul,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 Iccius and Antebrogius, [two of] the principal persons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state, as their embassadors: to tell him that they surrendered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all their possessions to the protection and disposal of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people: and that they had neither combined with the rest of the Belgae,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entered into any confederacy against the Roman people: and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prepared to give hostages, to obey his commands, to receive him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towns, and to aid him with corn and other things; that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rest of the Belgae were in arms; and that the Germans, who dwell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side of the Rhine, had joined themselves to them; and that 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was the infatuation of them all, that they could not restrain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 the Suessiones, their own brethren and kinsmen, who enjoy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same rights, and the, same laws, and who have one government and 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magistracy [in common] with themselves, from uniting with them.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When Caesar inquired of them what states were in arms, how powerful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were, and what they could do, in war, he received the following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information: that the greater part of the Belgae were sprung,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Germans, and that having crossed the Rhine at an early period,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settled there, on account of the fertility of the country,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had driven out the Gauls who inhabited those regions; and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the only people who, in the memory of our fathers,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Gaul was overrun, had prevented the Teutones and the Cimbri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entering their territories; the effect of which was, that,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recollection of those events, they assumed to themselves great authority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haughtiness in military matters. The Remi said, that they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known accurately every thing respecting their number, because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united to them by neighborhood and by alliances, they had learned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number each state had in the general council of the Belgae promised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that war. That the Bellovaci were the most powerful among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valor, influence, and the number of men; that these could muster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100,000 armed men, [and had] promised 60,000 picked men out of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number, and demanded for themselves the command of the whole war.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Suessiones were their nearest neighbors and possessed a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extensive and fertile country; that among them, even in our own memory,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Divitiacus, the most powerful man of all Gaul, had been king;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held the government of a great part of these regions, as well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of Britain; that their king at present was Galba; that the direction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whole war was conferred by the consent of all, upon him,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account of his integrity and prudence; that they had twelve towns;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had promised 50,000 armed men; and that the Nervii,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reckoned the most warlike among them, and are situated at a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distance, [had promised] as many; the Atrebates 15,000;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Ambiani, 10,000; the Morini, 25,000; the Menapii, 9,000; the Caleti,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10,000; the Velocasses and the Veromandui as many; the Aduatuci 19,000;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Condrusi, the Eburones, the Caeraesi, the Paemani, who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called by the common name of Germans [had promised], they thought,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the number of 40,000.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encouraged the Remi, and addressed them courteously,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ordered the whole senate to assemble before him, and the children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chief men to be brought to him as hostages; all which commands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punctually performed by the day [appointed]. He, addressing himself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Divitiacus, the Aeduan, with great earnestness, points out how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much it concerns the republic and their common security,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of the enemy should be divided, so that it might not be necessary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engage with so large a number at one time. [He asserts] that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be affected if the Aedui would lead their forces into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Bellovaci, and begin to lay waste their country. With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instructions he dismissed him from his presence. After he perceived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all the forces of the Belgae, which had been collected in 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place, were approaching toward him, and learned from the scouts whom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sent out, and [also] from the Remi, that they were then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far distant, he hastened to lead his army over the Aisne, which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borders of the Remi, and there pitched his camp. This position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fortified one side of his camp by the banks of the river, rendered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country which lay in his rear secure from the enemy, and furthermore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insured that provisions might without danger be brought to him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Remi and the rest of the states. Over that river was a bridge: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he places a guard; and on the other side of the river he leaves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Q. Titurius Sabinus, his lieutenant, with six cohorts. He orders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fortify a camp with a rampart twelve feet in height, and a trench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eighteen feet in breadth.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a town of the Remi, by name Bibrax, eight miles distant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this camp. This the Belgae on their march began to attack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vigor. [The assault] was with difficulty sustained for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day. The Gauls' mode of besieging is the same as that of the Belgae: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after having drawn a large number of men around the whole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fortifications, stones have begun to be cast against the wall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all sides, and the wall has been stripped of its defenders, [then],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forming a testudo, they advance to the gates and undermine the wall: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was easily effected on this occasion; for while so large a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casting stones and darts, no one was able to maintain his position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the wall. When night had put an end to the assault, Iccius,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then in command of the town, one of the Remi, a man of the highest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rank and influence among his people, and one of those who had come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Caesar as embassador [to sue] for peace, sends messengers to him,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[to report] "That, unless assistance were sent to him he could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hold out any longer."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Thither, immediately after midnight, Caesar, using as guides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persons who had come to him as messengers from Iccius, sends some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Numidian and Cretan archers, and some Balearian slingers as a relief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towns-people, by whose arrival both a desire to resist 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hope of [making good their] defense, was infused into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Remi, and, for the same reason, the hope of gaining the town, abandoned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enemy. Therefore, after staying a short time before the town,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laying waste the country of the Remi, when all the villages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buildings which they could approach had been burned, they hastened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all their forces to the camp of Caesar, and encamped within less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two miles [of it]; and their camp, as was indicated by the smoke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fires, extended more than eight miles in breadth.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at first determined to decline a battle, as well on account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great number of the enemy as their distinguished reputation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valor: daily, however, in cavalry actions, he strove to ascertain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frequent trials, what the enemy could effect by their prowess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our men would dare. When he perceived that our men were not inferior,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the place before the camp was naturally convenient and suitable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marshaling an army (since the hill where the camp was pitched,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rising gradually from the plain, extended forward in breadth as far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the space which the marshaled army could occupy, and had steep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declines of its side in either direction, and gently sloping in front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gradually sank to the plain); on either side of that hill he drew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cross trench of about four hundred paces, and at the extremities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that trench built forts, and placed there his military engines,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lest, after he had marshaled his army, the enemy, since they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powerful in point of number, should be able to surround his 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flank, while fighting. After doing this, and leaving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 the two legions which he had last raised, that, if there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be any occasion, they might be brought as a reserve, he formed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 six legions in order of battle before the camp. The enemy, likewise,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drawn up their forces which they had brought out of the camp.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a marsh of no great extent between our army and that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enemy. The latter were waiting to see if our men would pass this;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men, also, were ready in arms to attack them while disordered,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 first attempt to pass should be made by them. In the mean time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battle was commenced between the two armies by a cavalry action.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neither army began to pass the marsh, Caesar, upon the skirmishes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horse [proving] favorable to our men, led back his forces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camp. The enemy immediately hastened from that place to the river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Aisne, which it has been; stated was behind our camp. Finding a ford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there, they endeavored to lead a part of their forces over it;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design, that, if they could, they might carry by storm the fort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Q. Titurius, Caesar's lieutenant, commanded, and might cut off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bridge; but, if they could not do that, they should lay waste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lands of the Remi, which were of great use to us in carrying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war, and might hinder our men from foraging.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being apprized of this by Titurius, leads all his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light-armed Numidians, slingers and archers, over the bridge,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hastens toward them. There was a severe struggle in that place.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men, attacking in the river the disordered enemy, slew a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 of them. By the immense number of their missiles they drove back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rest, who, in a most courageous manner were attempting to pass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their bodies, and surrounded with their cavalry, and cut to pieces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those who had first crossed the river. The enemy, when they perceived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their hopes had deceived them both with regard to their taking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town by storm and also their passing the river, and did not see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 advance to a more disadvantageous place for the purpose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fighting, and when provisions began to fail them, having called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council, determined that it was best for each to return to his country,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resolved to assemble from all quarters to defend those into whose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territories the Romans should first march an army; that they might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contend in their own rather than in a foreign country, and might enjoy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stores of provision which they possessed at home. Together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 causes, this consideration also led them to that resolution,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viz: that they had learned that Divitiacus and the Aedui were approaching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territories of the Bellovaci. And it was impossible to persuade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latter to stay any longer, or to deter them from conveying succor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their own people.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matter being determined on, marching out of their camp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second watch, with great noise and confusion, in no fixed order,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under any command, since each sought for himself the foremost place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journey, and hastened to reach home, they made their departure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appear very like a flight. Caesar, immediately learning this through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scouts, [but] fearing an ambuscade, because he had not yet discovered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what reason they were departing, kept his army and cavalry within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camp. At daybreak, the intelligence having been confirmed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scouts, he sent forward his cavalry to harass their rear; and gave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command of it to two of his lieutenants, Q. Pedius, and L. Aurunculeius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Cotta. He ordered T. Labienus, another of his lieutenants, to follow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closely with three legions. These, attacking their rear,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pursuing them for many miles, slew a great number of them as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fleeing; while those in the rear with whom they had come up,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halted, and bravely sustained the attack of our soldiers; the van,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they appeared to be removed from danger, and were not restrained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any necessity or command, as soon as the noise was heard, broke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ranks, and, to a man, rested their safety in flight. Thus without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any risk [to themselves] our men killed as great a number of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the length of the day allowed; and at sunset desisted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pursuit, and betook themselves into the camp, as they had been commanded.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day following, before the enemy could recover from their terror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flight, Caesar led his army into the territories of the Suessiones,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are next to the Remi, and having accomplished a long march,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hastens to the town named Noviodunum. Having attempted to take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storm on his march, because he heard that it was destitute of [sufficient]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defenders, he was not able to carry it by assault, on account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breadth of the ditch and the height of the wall, though few were defending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it. Therefore, having fortified the camp, he began to bring up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vineae, and to provide whatever things were necessary for the storm.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 the whole body of the Suessiones, after their flight,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came the next night into the town. The vineae having been quickly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brought up against the town, a mound thrown up, and towers built,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Gauls, amazed by the greatness of the works, such as they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neither seen nor heard of before, and struck also by the dispatch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Romans, send embassadors to Caesar respecting a surrender,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succeed in consequence of the Remi requesting that they [the Suessiones]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might be spared.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received as hostages the first men of the state,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 the two sons of king Galba himself; and all the arms in the town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been delivered up, admitted the Suessiones to a surrender,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led his army against the Bellovaci. Who, when they had conveyed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and all their possessions into the town Galled Bratuspantium,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Caesar with his army was about five miles distant from that town,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old men, going out of the town, began to stretch out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hands to Caesar, and to intimate by their voice that they would throw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on his protection and power, nor would contend in arms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against the Roman people. In like manner, when he had come up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town, and there pitched his camp, the boys and the women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wall, with outstretched hands, after their custom, begged peace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Romans.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these Divitiacus pleads (for after the departure of the Belgae,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dismissed the troops of the Aedui, he had returned to Caesar).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"The Bellovaci had at all times been in the alliance and friendship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Aeduan state; that they had revolted from the Aedui and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war upon the Roman people, being urged thereto by their nobles,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said that the Aedui, reduced to slavery by Caesar, were suffering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every indignity and insult. That they who had been the leaders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plot, because they perceived how great a calamity they had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the state, had fled into Britain. That not only the Bellovaci,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also the Aedui, entreated him to use his [accustomed] clemency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lenity toward them [the Bellovaci]: which if he did, he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increase the influence of the Aedui among all the Belgae, by whose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succor and resources they had been accustomed to support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whenever any wars occurred."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said that on account of his respect for Divitiacus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Aeduans, he would receive them into his protection, and would spare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them; but, because the state was of great influence among the Belgae,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pre-eminent in the number of its population, he demanded 600 hostages.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these were delivered, and all the arms in the town collected,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went from that place into the territories of the Ambiani, who,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without delay, surrendered themselves and all their possessions. Upon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territories bordered the Nervii, concerning whose character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customs when Caesar inquired he received the following information: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 That there was no access for merchants to them; that they suffered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wine and other things tending to luxury to be imported; because,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thought that by their use the mind is enervated and the courage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impaired: that they were a savage people and of great bravery: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upbraided and condemned the rest of the Belgae who had surrendered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to the Roman people and thrown aside their national courage: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openly declared they would neither send embassadors,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accept any condition of peace."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he had made three days march through their territories, he discovered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some prisoners, that the river Sambre was not more than ten miles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his camp; that all the Nervii had stationed themselves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 side of that river, and together with the Atrebates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Veromandui, their neighbors, were there awaiting the arrival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Romans; for they had persuaded both these nations to try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fortune of war [as themselves]: that the forces of the Aduatuci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also expected by them, and were on their march; that they had put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women, and those who through age appeared useless for war,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place to which there was no approach for an army, on account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marshes.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learned these things, he sends forward scouts and centurions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choose a convenient place for the camp. And as a great many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surrounding Belgae and other Gauls, following Caesar, marched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him; some of these, as was afterwards learned from the prisoners,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accurately observed, during those days, the army's method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marching, went by night to the Nervii, and informed them that a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number of baggage-trains passed between the several legions, and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would be no difficulty, when the first legion had come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camp, and the other legions were at a great distance, to attack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legion while under baggage, which being routed, and the baggage-train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seized, it would come to pass that the other legions would not dare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stand their ground. It added weight also to the advice of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reported that circumstance, that the Nervii, from early times,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they were weak in cavalry, (for not even at this time do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attend to it, but accomplish by their infantry whatever they can,)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order that they might the more easily obstruct the cavalry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neighbors if they came upon them for the purpose of plundering,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cut young trees, and bent them, by means of their numerous branches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[extending] on to the sides, and the quick-briars and thorns springing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 between them, had made these hedges present a fortification like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wall, through which it was not only impossible to enter, but even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penetrate with the eye. Since [therefore] the march of our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be obstructed by these things, the Nervii thought that the advice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ought not to be neglected by them.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nature of the ground which our men had chosen for the camp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this: A hill, declining evenly from the top, extending to the river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Sambre, which we have mentioned above: from this river there arose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[second] hill of like ascent, on the other side and opposite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former, and open for about 200 paces at the lower part; but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upper part, woody, (so much so) that it was not easy to see through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into the interior. Within these woods the enemy kept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concealment; a few troops of horse-soldiers appeared on the open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ground, along the river. The depth of the river was about three feet.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sent his cavalry on before, followed close after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all his forces; but the plan and order of the march was different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that which the Belgae had reported to the Nervii. For as he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approaching the enemy, Caesar, according to his custom, led on [as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van six legions unencumbered by baggage; behind them he had placed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baggage- trains of the whole army; then the two legions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been last raised closed the rear, and were a guard for the baggage-train.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horse, with the slingers and archers, having passed the river,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commenced action with the cavalry of the enemy. While they from time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time betook themselves into the woods to their companions,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again made an assault out of the wood upon our men, who did not dare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follow them in their retreat further than the limit to which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plain and open parts extended, in the mean time the six legions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arrived first, having measured out the work, began to fortify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camp. When the first part of the baggage train of our army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seen by those who lay hid in the woods, which had been agreed on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as the time for commencing action, as soon as they had arranged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line of battle and formed their ranks within the woods,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encouraged one another, they rushed out suddenly with all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and made an attack upon our horse. The latter being easily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routed and thrown into confusion, the Nervii ran down to the river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such incredible speed that they seemed to be in the woods,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river, and close upon us almost at the same time. And with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speed they hastened up the hill to our camp, and to those who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employed in the works.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had every thing to do at one time: the standard to be displayed,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which was the sign when it was necessary to run to arms; the signal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given by the trumpet; the soldiers to be called off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works; those who had proceeded some distance for the purpose of seeking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materials for the rampart, to be summoned; the order of battle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formed; the soldiers to be encouraged; the watchword to be given.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great part of these arrangements was prevented by the shortness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time and the sudden approach and charge of the enemy. Under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difficulties two things proved of advantage; [first] the skill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experience of the soldiers, because, having been trained by former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engagements, they could suggest to themselves what ought to be done,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conveniently as receive information from others; and [secondly]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Caesar had forbidden his several lieutenants to depart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works and their respective legions, before the camp was fortified.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These, on account of the near approach and the speed of the enemy,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did not then wait for any command from Caesar, but of themselves executed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whatever appeared proper.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given the necessary orders, hastened to and fro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whatever quarter fortune carried him, to animate the troops, and came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tenth legion. Having encouraged the soldiers with no further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speech than that "they should keep up the remembrance of their wonted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valor, and not be confused in mind, but valiantly sustain the assault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enemy ;" as the latter were not further from them than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distance to which a dart could be cast, he gave the signal for commencing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battle. And having gone to another quarter for the purpose of encouraging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[the soldiers], he finds them fighting. Such was the shortness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time, and so determined was the mind of the enemy on fighting,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time was wanting not only for affixing the military insignia,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even for putting on the helmets and drawing off the covers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shields. To whatever part any one by chance came from the works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(in which he had been employed), and whatever standards he saw first,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these he stood, lest in seeking his own company he should lose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time for fighting.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army having been marshaled, rather as the nature of the ground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declivity of the hill and the exigency of the time, than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method and order of military matters required; while the legions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different places were withstanding the enemy, some in one quarter,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some in another, and the view was obstructed by the very thick hedges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intervening, as we have before remarked, neither could proper reserves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posted, nor could the necessary measures be taken in each part,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could all the commands be issued by one person. Therefore,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such an unfavorable state of affairs, various events of fortune followed.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soldiers of the ninth and tenth legions, as they had been stationed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left part of the army, casting their weapons, speedily drove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Atrebates (for that division had been opposed to them,) who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breathless with running and fatigue, and worn out with wounds,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higher ground into the river; and following them as they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endeavoring to pass it, slew with their swords a great part of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impeded (therein). They themselves did not hesitate to pass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 river; and having advanced to a disadvantageous place, when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battle was renewed, they [nevertheless] again put to flight the enemy,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had returned and were opposing them. In like manner, in another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 two different legions, the eleventh and the eighth,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routed the Veromandui, with whom they had engaged, were fighting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higher ground upon the very banks of the river. But, almost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whole camp on the front and on the left side being then exposed, since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twelfth legion was posted in the right wing, and the seventh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great distance from it, all the Nervii, in a very close body,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Boduognatus, who held the chief command, as their leader, hastened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toward that place; and part of them began to surround the legions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their unprotected flank, part to make for the highest point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encampment.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same time our horsemen, and light-armed infantry, who had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those, who, as I have related, were routed by the first assault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enemy, as they were betaking themselves into the camp, met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face to face, and again sought flight into another quarter;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camp-followers who from the Decuman Gate, and from the highest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ridge of the hill had seen our men pass the river as victors, when,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going out for the purposes of plundering, they looked back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saw the enemy parading in our camp, committed themselves precipitately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flight; at the same time there arose the cry and shout of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came with the baggage-train: and they (affrighted), were carried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some one way, some another. By all these circumstances the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Treviri were much alarmed, (whose reputation for courage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extraordinary among the Gauls, and who had come to Caesar, being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their state as auxiliaries), and, when they saw our camp filled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 large number of the enemy, the legions hard pressed and almost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held surrounded, the camp-retainers, horsemen, slingers, and Numidians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fleeing on all sides divided and scattered, they, despairing of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affairs, hastened home, and related to their state that the Romans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routed and conquered, [and] that the enemy were in possession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their camp and baggage-train.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proceeded, after encouraging the tenth legion, to the right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wing; where he perceived that his men were hard pressed, and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consequence of the standards of the twelfth legion being collected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together in one place, the crowded soldiers were a hinderance to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fight; that all the centurions of the fourth cohort were slain,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standard- bearer killed, the standard itself lost, almost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centurions of the other cohorts either wounded or slain,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them the chief centurion of the legion P. Sextius Baculus,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valiant man, who was so exhausted by many and severe wounds,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was already unable to support himself; he likewise perceived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rest were slackening their efforts, and that some, deserted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those in the rear, were retiring from the battle and avoiding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weapons; that the enemy [on the other hand] though advancing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lower ground, were not relaxing in front, and were [at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time] pressing hard on both flanks; he also perceived that the affair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at a crisis, and that there was not any reserve which could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brought up, having therefore snatched a shield from one of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rear (for he himself had come without a shield), he advanced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the front of the line, and addressing the centurions by name,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encouraging the rest of the soldiers, he ordered them to carry forward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standards, and extend the companies, that they might the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easily use their swords. On his arrival, as hope was brought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soldiers and their courage restored, while every one for his own part,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sight of his general, desired to exert his utmost energy,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impetuosity of the enemy was a little checked.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when he perceived that the seventh legion, which stood close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him, was also hard pressed by the enemy, directed the tribunes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soldiers to effect a junction of the legions gradually,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make their charge upon the enemy with a double front; which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done, since they brought assistance the one to the other,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feared lest their rear should be surrounded by the enemy, they began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stand their ground more boldly, and to fight more courageously.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time, the soldiers of the two legions which had been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rear of the army, as a guard for the baggage-train, upon the battle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reported to them, quickened their pace, and were seen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 on the top of the hill; and Titus Labienus, having gained possession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camp of the enemy, and observed from the higher ground what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going on in our camp, sent the tenth legion as a relief to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men, who, when they had learned from the flight of the horse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sutlers in what position the affair was, and in how great danger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 and the legion and the commander were involved, left undone nothing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[which tended] to dispatch.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their arrival, so great a change of matters was made, that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men, even those who had fallen down exhausted with wounds, leaned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their shields, and renewed the fight: then the camp-retainers,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 unarmed, seeing the enemy completely dismayed, attacked [them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though] armed; the horsemen too, that they might by their valor blot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disgrace of their flight, thrust themselves before the legionary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soldiers in all parts of the battle. But the enemy, even in the last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hope of safety, displayed such great courage, that when the foremost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them had fallen, the next stood upon them prostrate, and fought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their bodies; when these were overthrown, and their corpses heaped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 together, those who survived cast their weapons against our 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[thence], as from a mound, and returned our darts which had fallen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short between [the armies]; so that it ought not to be concluded,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men of such great courage had injudiciously dared to pass a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broad river, ascend very high banks, and come up to a very disadvantageous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place; since their greatness of spirit had rendered these actions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easy, although in themselves very difficult.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battle being ended, and the nation and name of the Nervii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almost reduced to annihilation, their old men, whom together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boys and women we have stated to have been collected 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fenny places and marshes, on this battle having been reported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them, since they were convinced that nothing was an obstacle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conquerors, and nothing safe to the conquered, sent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Caesar by the consent of all who remained, and surrendered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him; and in recounting the calamity of their state, said that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senators were reduced from 600 to three; that from 60,000 men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[were reduced] to scarcely 500 who could bear arms; whom Caesar,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might appear to use compassion toward the wretched and the suppliant,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most carefully spared; and ordered them to enjoy their own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towns, and commanded their neighbors that they should restrain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and their dependents from offering injury or outrage [to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them].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Aduatuci, of whom we have written above, were coming up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their forces to the assistance of the Nervii, upon this battle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reported to them, they returned home after they were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march; deserting all their towns and forts, they conveyed 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their possessions into one town, eminently fortified by nature.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this town had on all sides around it very high rocks and precipices,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left on one side a gently ascending approach, of not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200 feet in width; which place they had fortified with a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lofty double wall: besides, they had placed stones of great weight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sharpened stakes upon the walls. They were descended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Cimbri and Teutones, who, when they were marching into our province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Italy, having deposited on this side the river Rhine such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baggage-trains as they could not drive or convey with them, left 6,000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men as a guard and defense for them. These having,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destruction of their countrymen, been harassed for many years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their neighbors, while one time they waged war offensively,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another resisted it when waged against them, concluded a peace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consent of all, and chose this place as their settlement.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on the first arrival of our army they made frequent sallies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town, and contended with our men in trifling skirmishes; afterward,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hemmed in by a rampart of twelve feet [in height], and fifteen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miles in circuit, they kept themselves within the town. When, vineae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been brought up and a mound raised, they observed that a tower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also was being built at a distance, they at first began to mock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Romans from their wall, and to taunt them with the following speeches.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"For what purpose was so vast a machine constructed at so great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distance? With what hands," or "with what strength did they, especially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[as they were] men of such very small stature" (for our shortness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stature, in comparison to the great size of their bodies, is generally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subject of much contempt to the men of Gaul) "trust to place against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their walls a tower of such great weight."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when they saw that it was being moved, and was approaching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walls, startled by the new and unaccustomed sight, they sent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Caesar [to treat] about peace; who spoke in the following manner: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"That they did not believe the Romans waged war without divine aid,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since they were able to move forward machines of such a height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great speed, and thus fight from close quarters; that they resigned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and all their possessions to [Caesar's] disposal: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begged and earnestly entreated one thing, viz., that if perchance,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agreeable to his clemency and humanity, which they had heard of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others, he should resolve that the Aduatuci were to be spared,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not deprive them of their arms; that all their neighbors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enemies to them and envied their courage, from whom they could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defend themselves if their arms were delivered up: that it was better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them, if they should be reduced to that state, to suffer any fate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Roman people, than to be tortured to death by those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whom they had been accustomed to rule."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these things Caesar replied, "That he, in accordance with his custom,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rather than owing to their desert, should spare the state, if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surrender themselves before the battering-ram should touch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wall; but that there was no condition of surrender, except upon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arms being delivered up; that he should do to them that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done in the case of the Nervii, and would command their neighbors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to offer any injury to those who had surrendered to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people." The matter being reported to their countrymen, they said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would execute his commands. Having cast a very large quantity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arms from the wall into the trench that was before the town,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that the heaps of arms almost equalled the top of the wall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rampart, and nevertheless having retained and concealed, as we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afterward discovered, about a third part in the town, the gates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opened, and they enjoyed peace for that day.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Toward evening Caesar ordered the gates to be shut, and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go out of the town, lest the towns-people should receive any injury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them by night. They [the Aduatuci], by a design before entered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into, as we afterwards understood, because they believed that,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surrender had been made, our men would dismiss their guards, 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least would keep watch less carefully, partly with those arms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retained and concealed, partly with shields made of bark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interwoven wickers, which they had hastily covered over with skins,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(as the shortness of time required) in the third watch, suddenly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sally from the town with all their forces [in that direction]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 ascent to our fortifications seemed the least difficult.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signal having been immediately given by fires, as Caesar had previously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commended, a rush was made thither [i. e. by the Roman soldiers]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nearest fort; and the battle was fought by the enemy as vigorously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it ought to be fought by brave men, in the last hope of safety,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 disadvantageous place, and against those who were throwing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weapons from a rampart and from towers; since all hope of safety depended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their courage alone. About 4,000 of the men having been slain,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rest were forced back into the town. The day after, Caesar,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breaking open the gates, which there was no one then to defend,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sending in our soldiers, sold the whole spoil of that town. The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53,000 persons was reported to him by those who had bought them.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same time he was informed by P. Crassus, whom he had sent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legion against the Veneti, the Unelli, the Osismii, the Curiosolitae,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Sesuvii, the Aulerci, and the Rhedones, which are maritime states,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touch upon the [Atlantic] ocean, that all these nations were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under the dominion and power of the Roman people.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things being achieved, [and] all Gaul being subdued, so high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opinion of this war was spread among the barbarians, that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sent to Caesar by those nations who dwelt beyond the Rhine,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promise that they would give hostages and execute his commands.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embassies Caesar, because he was hastening into Italy and Illyricum,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ordered to return to him at the beginning of the following summer.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himself, having led his legions into winter quarters among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Carnutes, the Andes, and the Turones, which states were close to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regions in which he had waged war, set out for Italy; and a thanksgiving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fifteen days was decreed for those achievements, upon receiving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Caesar's letter; [an honor] which before that time had been conferred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on none.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----------------------------------------------------------------------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BOOK 3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was setting out for Italy, he sent Servius Galba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twelfth legion and part of the cavalry, against the Nantuates,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Veragri, and Seduni, who extend from the territories of the Allobroges,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lake of Geneva, and the River Rhone to the top of the Alps.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reason for sending him was, that he desired that the pass along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Alps, through which [the Roman] merchants had been accustomed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travel with great danger, and under great imposts, should be opened.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permitted him, if he thought it necessary, to station the legion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these places, for the purpose of wintering. Galba having fought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some successful battles and stormed several of their forts, upon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sent to him from all parts and hostages given and a peace concluded,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determined to station two cohorts among the Nantuates, and to winter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person with the other cohorts of that legion in a village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Veragri, which is called Octodurus; and this village being situated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 valley, with a small plain annexed to it, is bounded on all sides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very high mountains. As this village was divided into two parts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 river, he granted one part of it to the Gauls, and assigned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other, which had been left by them unoccupied, to the cohorts to winter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in. He fortified this [latter] part with a rampart and a ditch.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several days had elapsed in winter quarters, and he had ordered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corn to be brought in he was suddenly informed by his scouts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people had gone off in the night from that part of the town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he had given up to the Gauls, and that the mountains which hung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it were occupied by a very large force of the Seduni and Veragri.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had happened for several reasons that the Gauls suddenly formed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design of renewing the war and cutting off that legion. First,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they despised a single legion, on account of its small number,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that not quite full (two cohorts having been detached, and several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individuals being absent, who had been dispatched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seeking provision); then, likewise, because they thought that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account of the disadvantageous character of the situation, even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first attack could not be sustained [by us] when they would rush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 mountains into the valley, and discharge their weapons upon us.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this was added, that they were indignant that their children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torn from them under the title of hostages, and they were persuaded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Romans designed to seize upon the summits of the Alps,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unite those parts to the neighboring province [of Gaul], not only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secure the passes, but also a constant possession.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received these tidings, Galba, since the works of the winter-quarters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fortifications were not fully completed, nor was sufficient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preparation made with regard to corn and other provisions (since,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a surrender had been made, and hostages received, he had thought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need entertain no apprehension of war), speedily summoning a council,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began to anxiously inquire their opinions. In which council, since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much sudden danger had happened contrary to the general expectation,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almost all the higher places were seen already covered with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multitude of armed men, nor could [either] troops come to their relief,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provisions be brought in, as the passes were blocked up [by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enemy]; safety being now nearly despaired of, some opinions of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sort were delivered: that, "leaving their baggage, and making a sally,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should hasten away for safety by the same routes by which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come thither." To the greater part, however, it seemed best, reserving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measure to the last, to await the issue of the matter, and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defend the camp.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short time only having elapsed, so that time was scarcely given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arranging and executing those things which they had determined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on, the enemy, upon the signal being given, rushed down [upon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men] from all parts, and discharged stones and darts, upon our rampart.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 at first, while their strength was fresh, resisted bravely,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did they cast any weapon ineffectually from their higher station.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soon as any part of the camp, being destitute of defenders, seemed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hard pressed, thither they ran, and brought assistance.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over-matched in this, that the enemy when wearied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long continuance of the battle, went out of the action, and others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fresh strength came in their place; none of which things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done by our men, owing to the smallness of their number; and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only was permission not given to the wearied [Roman] to retire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fight, but not even to the wounded [was liberty granted] to quit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post where he had been stationed, and recover.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they had now been fighting for more than six hours, without cessation,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not only strength, but even weapons were failing our men,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were pressing on more rigorously, and had begun to demolish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rampart and to fill up the trench, while our men were becoming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exhausted, and the matter was now brought to the last extremity, P.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Sextius Baculus, a centurion of the first rank, whom we have related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have been disabled by severe wounds in the engagement with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Nervii, and also C. Volusenus, a tribune of the soldiers, a man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skill and valor, hasten to Galba, and assure him that the only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hope of safety lay in making a sally, and trying the last resource.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Whereupon assembling the centurions, he quickly gives orders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soldiers to discontinue the fight a short time, and only collect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weapons flung [at them], and recruit themselves after their fatigue,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afterward, upon the signal being given, sally forth from the camp,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place in their valor all their hope of safety.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do what they were ordered; and, making a sudden sally from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gates [of the camp], leave the enemy the means neither of knowing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was taking place, nor of collecting themselves. Fortune thus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taking a turn, [our men] surround on every side, and slay those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entertained the hope of gaining the camp and having killed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the third part of an army of more than 30,000 men (which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barbarians it appeared certain had come up to our camp), put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flight the rest when panic-stricken, and do not suffer them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halt even upon the higher grounds. All the forces of the enemy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thus routed, and stripped of their arms, [our men] betake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their camp and fortifications. Which battle being finished, inasmuch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Galba was unwilling to tempt fortune again, and remembered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come into winter quarters with one design, and saw that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met with a different state of affairs; chiefly however urged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want of corn and provision, having the next day burned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buildings of that village, he hastens to return into the province;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as no enemy opposed or hindered his march, he brought the legion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safe into the [country of the] Nantuates, thence into [that of]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Allobroges, and there wintered.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things being achieved, while Caesar had every reason to suppose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Gaul was reduced to a state of tranquillity, the Belgae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overcome, the Germans expelled, the Seduni among the Alps defeated,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when he had, therefore, in the beginning of winter, set out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Illyricum, as he wished to visit those nations, and acquire a knowledge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countries, a sudden war sprang up in Gaul. The occasion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war was this: P. Crassus, a young man, had taken up his winter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quarters with the seventh legion among the Andes, who border upon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[Atlantic] ocean. He, as there was a scarcity of corn in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parts, sent out some officers of cavalry, and several military tribunes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 neighbouring states, for the purpose of procuring corn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provision; in which number T. Terrasidius was sent among the Esubii;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M. Trebius Gallus among the Curiosolitae; Q. Velanius, T. Silius,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amongst the Veneti.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influence of this state is by far the most considerable of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countries on the whole sea coast, because the Veneti both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very great number of ships, with which they have been accustomed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sail to Britain, and [thus] excel the rest in their knowledge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experience of nautical affairs; and as only a few ports lie scattered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along that stormy and open sea, of which they are in possession,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hold as tributaries almost all those who are accustomed to traffic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that sea. With them arose the beginning [of the revolt] by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detaining Silius and Velanius; for they thought that they should recover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their means the hostages which they had given to Crassus. The neighboring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 led on by their influence (as the measures of the Gauls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sudden and hasty), detain Trebius and Terrasidius for the same motive;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quickly sending embassadors, by means of their leading men,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enter into a mutual compact to do nothing except by general consent,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abide the same issue of fortune; and they solicit the other states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choose rather to continue in that liberty which they had received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their ancestors, than endure slavery under the Romans.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sea coast being quickly brought over to their sentiments, they send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common embassy to P. Crassus [to say], "If he wished to receive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back his officers, let him send back to them their hostages."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being informed of these things by Crassus, since he was 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far distant himself, orders ships of war to be built in the mean time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river Loire, which flows into the ocean; rowers to be raised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province; sailors and pilots to be provided. These matters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quickly executed, he himself, as soon as the season of the year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permits, hastens to the army. The Veneti, and the other states also,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informed of Caesar's arrival, when they reflected how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crime they had committed, in that, the embassadors (a character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had among all nations ever been sacred and inviolable) had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been detained and thrown into prison, resolve to prepare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war in proportion to the greatness of their danger, and especially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provide those things which appertain to the service of a navy,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greater confidence, inasmuch as they greatly relied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nature of their situation. They knew that the passes by land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cut off by estuaries, that the approach by sea was most difficult,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reason of our ignorance of the localities, [and] the small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harbors, and they trusted that our army would not be able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stay very long among them, on account of the insufficiency of corn;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again, even if all these things should turn out contrary to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expectation, yet they were very powerful in their navy. They well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understood that the Romans neither had any number of ships, nor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acquainted with the shallows, the harbors, or the islands of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parts where they would have to carry on the war; and the navigation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very different in a narrow sea from what it was in the vast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open ocean. Having come to this resolution, they fortify their towns,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convey corn into them from the country parts, bring together as many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ships as possible to Venetia, where it appeared Caesar would at first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carry on the war. They unite to themselves as allies for that war,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Osismii, the Lexovii, the Nannetes, the Ambiliati, the Morini,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Diablintes, and the Menapii; and send for auxiliaries from Britain,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which is situated over against those regions.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were these difficulties which we have mentioned above, in carrying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war, but many things, nevertheless, urged Caesar to that war;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 the open insult offered to the state in the detention of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knights, the rebellion raised after surrendering, the revolt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hostages were given, the confederacy of so many states, but principally,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lest if, [the conduct of] this part was overlooked, the other nations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think that the same thing was permitted them. Wherefore, since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reflected that almost all the Gauls were fond of revolution,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easily and quickly excited to war; that all men likewise, by nature,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love liberty and hate the condition of slavery, he thought he 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divide and more widely distribute his army, before more states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should join the confederation.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therefore sends T. Labienus, his lieutenant, with the cavalry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Treviri, who are nearest to the river Rhine. He charges him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visit the Remi and the other Belgians, and to keep them in their allegiance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repel the Germans (who were said to have been summoned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Belgae to their aid,) if they attempted to cross the river by force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their ships. He orders P. Crassus to proceed into Aquitania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twelve legionary cohorts and a great number of the cavalry, lest auxiliaries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be sent into Gaul by these states, and such great nations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united. He sends Q. Titurius Sabinus his lieutenant, with three legions,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 Unelli, the Curiosolitae, and the Lexovii, to take care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their forces should be kept separate from the rest. He appoints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D. Brutus, a young man, over the fleet and those Gallic vessels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ordered to be furnished by the Pictones and the Santoni,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other provinces which remained at peace; and commands him to proceed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toward the Veneti, as soon as he could. He himself hastens thither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with the land forces.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sites of their towns were generally such that, being placed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extreme points [of land] and on promontories, they neither had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approach by land when the tide had rushed in from the main ocean,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always happens twice in the space of twelve hours; nor by ships,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because, upon the tide ebbing again, the ships were likely to be dashed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the shoals. Thus, by either circumstance, was the storming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towns rendered difficult; and if at any time perchance the Veneti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overpowered by the greatness of our works, (the sea having been excluded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 mound and large dams, and the latter being made almost equal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height to the walls of the town) had begun to despair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fortunes; bringing up a large number of ships, of which they had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great quantity, they carried off all their property and betook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to the nearest towns; there they again defended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same advantages of situation. They did this the more easily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during a great part of the summer, because our ships were kept back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storms, and the difficulty of sailing was very great in that vast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open sea, with its strong tides and its harbors far apart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exceedingly few in number.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their ships were built and equipped after this manner. The keels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somewhat flatter than those of our ships, whereby they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easily encounter the shallows and the ebbing of the tide: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prows were raised very high, and, in like manner the sterns were adapted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force of the waves and storms [which they were formed to sustain].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ships were built wholly of oak, and designed to endure any force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violence whatever; the benches which were made of planks a foot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breadth, were fastened by iron spikes of the thickness of a man's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thumb; the anchors were secured fast by iron chains instead of cables,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for sails they used skins and thin dressed leather. These [were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used] either through their want of canvas and their ignorance of its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application, or for this reason, which is more probable,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thought that such storms of the ocean, and such violent gales of wind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could not be resisted by sails, nor ships of such great burden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conveniently enough managed by them. The encounter of our fleet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ships' was of such a nature that our fleet excelled in speed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alone, and the plying of the oars; other things, considering the nature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place [and] the violence of the storms, were more suitable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better adapted on their side; for neither could our ships injure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theirs with their beaks (so great was their strength), nor on account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height was a weapon easily cast up to them; and for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reason they were less readily locked in by rocks. To this was added,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whenever a storm began to rage and they ran before the wind,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both could weather the storm more easily and heave to securely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shallows, and when left by the tide feared nothing from rocks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shelves: the risk of all which things was much to be dreaded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our ships.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after taking many of their towns, perceiving that so much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labor was spent in vain and that the flight of the enemy could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prevented on the capture of their towns, and that injury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be done them, he determined to wait for his fleet. As soon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came up and was first seen by the enemy, about 220 of their ships,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fully equipped and appointed with every kind of [naval] implement,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sailed forth from the harbor, and drew up opposite to ours; nor did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appear clear to Brutus, who commanded the fleet, or to the tribunes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soldiers and the centurions, to whom the several ships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assigned, what to do, or what system of tactics to adopt; for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knew that damage could not be done by their beaks; and that, although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turrets were built [on their decks], yet the height of the stems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barbarian ships exceeded these; so that weapons could not be cast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 from [our] lower position with sufficient effect, and those cast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Gauls fell the more forcibly upon us. One thing provided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 was of great service, [viz.] sharp hooks inserted into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fastened upon poles, of a form not unlike the hooks used in attacking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town walls. When the ropes which fastened the sail-yards to the masts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caught by them and pulled, and our vessel vigorously impelled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oars, they [the ropes] were severed; and when they were cut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away, the yards necessarily fell down; so that as all the hope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Gallic vessels depended on their sails and rigging, upon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cut away, the entire management of the ships was taken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at the same time. The rest of the contest depended on courage;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which our men decidedly had the advantage; and the more so,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whole action was carried on in the sight of Caesar and the entire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army; so that no act, a little more valiant than ordinary, could pass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unobserved, for all the hills and higher grounds, from which there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a near prospect of the sea were occupied by our army.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sail yards [of the enemy], as we have said, being brought down,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although two and [in some cases] three ships [of theirs] surrounded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each one [of ours], the soldiers strove with the greatest energy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board the ships of the enemy; and, after the barbarians observed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taking place, as a great many of their ships were beaten, and as no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relief for that evil could be discovered, they hastened to seek safety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flight. And, having now turned their vessels to that quarter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 wind blew, so great a calm and lull suddenly arose,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they could not move out of their place, which circumstance, truly,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exceedingly opportune for finishing the business; for our 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gave chase and took them one by one, so that very few out of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number, [and those] by the intervention of night, arrived at the land,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the battle had lasted almost from the fourth hour till sun-set.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this battle the war with the Veneti and the whole of the sea coast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finished; for both all the youth, and all, too, of more advanced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age, in whom there was any discretion or rank, had assembled in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battle; and they had collected in that one place whatever naval forces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anywhere; and when these were lost, the survivors had no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 to retreat to, nor means of defending their towns. They accordingly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surrendered themselves and all their possessions to Caesar, on whom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thought that punishment should be inflicted the more severely,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order that for the future the rights of embassadors might be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carefully respected by barbarians; having, therefore, put to death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all their senate, he sold the rest for slaves.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these things are going on among the Veneti, Q. Titurius Sabinus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those troops which he had received from Caesar, arrives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territories of the Unelli. Over these people Viridovix ruled,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held the chief command of all those states which had revolted;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he had collected a large and powerful army. And in those few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days, the Aulerci and the Sexovii, having slain their senate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would not consent to be promoters of the war, shut their gates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[against us] and united themselves to Viridovix; a great multitude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besides of desperate men and robbers assembled out of Gaul from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quarters, whom the hope of plundering and the love of fighting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called away from husbandry and their daily labor. Sabinus kept himself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within his camp, which was in a position convenient for everything;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Viridovix encamped over against him at a distance of two miles,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daily bringing out his forces, gave him an opportunity of fighting;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that Sabinus had now not only come into contempt with the enemy,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also was somewhat taunted by the speeches of our soldiers;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furnished so great a suspicion of his cowardice that the enemy presumed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approach even to the very rampart of our camp. He adopted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conduct for the following reason: because he did not think that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lieutenant ought to engage in battle with so great a force, especially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he who held the chief command was absent, except on advantageous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ground or some favorable circumstance presented itself.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having established this suspicion of his cowardice, he selected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certain suitable and crafty Gaul, who was one of those whom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him as auxiliaries. He induces him by great gifts and promises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go over to the enemy; and informs [him] of what he wished to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done. Who, when he arrives among them as a deserter, lays before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fears of the Romans; and informs them by what difficulties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himself was harassed, and that the matter was not far removed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- that Sabinus would the next night privately draw off his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of the camp and set forth to Caesar for the purpose of carrying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[him] assistance, which, when they heard, they a11 cry out 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that an opportunity of successfully conducting their enterprise, 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to be thrown away: that they ought to go to the [Roman] camp.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Many things persuaded the Gauls to this measure; the delay of Sabinus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during the previous days; the positive assertion of the [pretended]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deserter; want of provisions, for a supply of which they had not taken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requisite precautions; the hope springing from the Venetic war;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[also] because in most cases men willingly believe what they wish.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Influenced by these things they do not discharge Viridovix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 leaders from the council, before they gained permission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to take up arms and hasten to [our] camp; which being granted,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rejoicing as if victory were fully certain, they collected faggots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brushwood, with which to fill up the Roman trenches, and hasten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the camp.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situation of the camp was a rising ground, gently sloping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bottom for about a mile. Thither they proceeded with great speed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(in order that as little time as possible might be given to the Romans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collect and arm themselves), and arrived quite out of breath. Sabinus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encouraged his men, gives them the signal, which they earnestly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desired. While the enemy were encumbered by reason of the burdens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they were carrying, he orders a sally to be made suddenly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gates [of the camp]. It happened, by the advantage of situation,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unskilfulness and the fatigue of the enemy, by the valor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soldiers, and their experience in former battles, that they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stand one attack of our men, and immediately turned their backs;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our men with full vigor followed them while disordered, and slew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great number of them; the horse pursuing the rest, left but few,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escaped by flight. Thus at the same time, Sabinus was informed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naval battle and Caesar of victory gained by Sabinus; and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states immediately surrendered themselves to Titurius: for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temper of the Gauls is impetuous and ready to undertake wars,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their mind is weak, and by no means resolute in enduring calamities.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the same time, P. Crassus, when he had arrived in Aquitania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(which, as has been before said, both from its extent of territory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great number of its people, is to be reckoned a third 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Gaul,) understanding that he was to wage war in these parts, where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few years before, L. Valerius Praeconinus, the lieutenant had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killed, and his army routed, and from which L. Manilius, the proconsul,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fled with the loss of his baggage, he perceived that no ordinary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care must be used by him. Wherefore, having provided corn, procured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auxiliaries and cavalry, [and] having summoned by name many valiant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from Tolosa, Carcaso, and Narbo, which are the states of the province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Gaul, that border on these regions [Aquitania], he led his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territories of the Sotiates. On his arrival being known,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Sotiates having brought together great forces and [much] cavalry,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which their strength principally lay, and assailing our army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march, engaged first in a cavalry action, then when their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routed, and our men pursuing, they suddenly display their infantry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forces, which they had placed in ambuscade in a valley. These attacked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our men [while] disordered, and renewed the fight.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battle was long and vigorously contested, since the Sotiates,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relying on their former victories, imagined that the safety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whole of Aquitania rested on their valor; [and] our men, on the 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hand, desired it might be seen what they could accomplish without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general and without the other legions, under a very young commander;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length the enemy, worn out with wounds, began to turn their backs,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 great number of them being slain, Crassus began to besiege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[principal] town of the Sotiates on his march. Upon their valiantly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resisting, he raised vineae and turrets. They at one time attempting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sally, at another forming mines, to our rampart and vineae (at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Aquitani are eminently skilled, because in many places among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are copper mines); when they perceived that nothing could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gained by these operations through the perseverance of our men,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 embassadors to Crassus, and entreat him to admit them to a surrender.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obtained it, they, being ordered to deliver up their arms,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comply.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while the attention of our men is engaged in that matter, in another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 Adcantuannus, who held the chief command, with 600 devoted followers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whom they call soldurii (the conditions of whose association are these,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 that they enjoy all the conveniences of life with those to whose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friendship they have devoted themselves: if any thing calamitous happen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them, either they endure the same destiny together with them, 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commit suicide: nor hitherto, in the, memory of men, has there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found any one who, upon his being slain to whose friendship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devoted himself, refused to die); Adcantuannus, [Isay] endeavoring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make a sally with these, when our soldiers had rushed 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arms, upon a shout being raised at that part of the, fortification,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 fierce battle had been fought there, was driven back into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town, yet he obtained from Crassus [the indulgence] that he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enjoy the same terms of surrender [as the other inhabitants].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Crassus, having received their arms and hostages, marched into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territories of the Vocates and the Tarusates. But then, the barbarians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alarmed, because they had heard that a town fortified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nature of the place and by art, had been taken by us in a few days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our arrival there, began to send embassadors into all quarters,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combine, to give hostages one to another, to raise troops.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also are sent to those states of Hither Spain which are nearest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Aquitania, and auxiliaries and leaders are summoned from them;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whose arrival they proceed to carry on the war with great confidence,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with a great host of men. They who had been with Q. Sertorius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whole period [of his war in Spain] and were supposed to have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skill in military matters, are chosen leaders. These, adopting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practice of the Roman people, begin to select [advantageous] places,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fortify their camp, to cut off our men from provisions, which,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Crassus observes, [and likewise] that his forces, on account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small number could not safely be separated; that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made excursions and beset the passes, and [yet] left sufficient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guard for their camp; that on that account, corn and provision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very conveniently be brought up to him, and that the number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was daily increased, he thought that he ought not to delay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in giving battle. This matter being brought to a council, when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discovered that all thought the same thing, he appointed the next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day for the fight.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drawn out all his forces at the break of day, and marshaled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in a double line, he posted the auxiliaries in the center,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waited to see what measures the enemy would take. They, although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account of their great number and their ancient renown in war,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small number of our men, they supposed they might safely fight,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nevertheless considered it safer to gain the victory without any wound,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besetting the passes [and] cutting off the provisions: and if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Romans, on account of the want of corn, should begin to retreat,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intended to attack them while encumbered in their march and depressed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spirit [as being assailed while] under baggage. This measure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approved of by the leaders and the forces of the Romans drawn out,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[still] kept themselves in their camp. Crassus having remarked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circumstance, since the enemy, intimidated by their own delay,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by the reputation [i.e. for cowardice arising thence] had rendered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soldiers more eager for fighting, and the remarks of all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heard [declaring] that no longer ought delay to be made in going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camp, after encouraging his men, he marches to the camp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enemy, to the great gratification of his own troops.)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There, while some were filling up the ditch, and others, by throwing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large number of darts, were driving the defenders from the rampart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fortifications, and the auxiliaries, on whom Crassus did not much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rely in the battle, by supplying stones and weapons [to the soldiers],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by conveying turf to the mound, presented the appearance and character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men engaged in fighting; while also the enemy were fighting resolutely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boldly, and their weapons, discharged from their higher position,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fell with great effect; the horse, having gone round the camp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enemy, reported to Crassus that the camp was not fortified with equal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care on the side of the Decuman gate, and had an easy approach.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Crassus, having exhorted the commanders of the horse to animate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by great rewards and promises, points out to them what he wished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have done. They, as they had been commanded, having brought 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four cohorts, which, as they had been left as a guard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camp, were not fatigued by exertion, and having led them round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some what longer way, lest they could be seen from the camp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enemy, when the eyes and minds of all were intent upon the battle,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quickly arrived at those fortifications which we have spoken of, 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demolished these, stood in the camp of the enemy before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seen by them, or it was known what was going on. And then,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shout being heard in that quarter, our men, their strength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recruited, (which usually occurs on the hope of victory), began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fight more vigorously. The enemy surrounded on all sides, [and]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their affairs being despaired of, made great attempts to cast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down over the ramparts and to seek safety in flight.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cavalry pursued over the very open plains, and after leaving scarcely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fourth part out of the number of 50,000, which it was certain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assembled out of Aquitania and from the Cantabri, returned late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night to the camp.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heard of this battle, the greatest part of Aquitania surrendered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itself to Crassus, and of its own accord sent hostages, in which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the Tarbelli, the Bigerriones, the Preciani, the Vocasates,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Tarusates, the Elurates, the Garites, the Ausci, the Garumni,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Sibuzates, the Cocosates. A few [and those] most remote nations, relying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time of the year, because winter was at hand, neglected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do this.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the same time Caesar, although the summer was nearly past, yet,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since, all Gaul being reduced, the Morini and the Menapii alone remained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arms, and had never sent embassadors to him [to make a treaty]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peace, speedily led his army thither, thinking that that war might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soon be terminated. They resolved to conduct the war on a very different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method from the rest of the Gauls; for as they perceived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greatest nations [of Gaul] who had engaged in war, had been routed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overcome, and as they possessed continuous ranges of forests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morasses, they removed themselves and all their property thither.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had arrived at the opening of these forests, and had began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fortify his camp, and no enemy was in the mean time seen, while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 were dispersed on their respective duties, they suddenly rushed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from all parts of the forest, and made an attack on our men.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latter quickly took up arms and drove them back again to their forests;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having killed a great many, lost a few of their own men while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pursuing them too far through those intricate places.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During the remaining days after this, Caesar began to cut down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forests; and that no attack might be made on the flank of the soldiers,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unarmed and not foreseeing it, he placed together (opposite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enemy) all that timber which was cut down, and piled it up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a rampart on either flank. When a great space had been, with incredible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speed, cleared in a few days, when the cattle [of the enemy]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rear of their baggage train were already seized by our men, and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were seeking for the thickest parts of the forests, storms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such a kind came on that the work was necessarily suspended, 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through the continuance of the rains, the soldiers could not any longer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remain in their tents. Therefore, having laid waste all their country,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[and] having burned their villages and houses, Caesar led back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army and stationed them in winter quarters among the Aulerci and Lexovii,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the other states which had made war upon him last.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----------------------------------------------------------------------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DD775D" w:rsidRDefault="00DD775D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DD775D" w:rsidRDefault="00DD775D">
      <w:pPr>
        <w:rPr>
          <w:rFonts w:ascii="Book Antiqua" w:hAnsi="Book Antiqua" w:cs="Courier New"/>
          <w:sz w:val="20"/>
          <w:szCs w:val="20"/>
        </w:rPr>
      </w:pPr>
      <w:r>
        <w:rPr>
          <w:rFonts w:ascii="Book Antiqua" w:hAnsi="Book Antiqua" w:cs="Courier New"/>
          <w:sz w:val="20"/>
          <w:szCs w:val="20"/>
        </w:rPr>
        <w:br w:type="page"/>
      </w:r>
    </w:p>
    <w:p w:rsidR="00DD775D" w:rsidRDefault="00DD775D" w:rsidP="00AA53B2">
      <w:pPr>
        <w:pStyle w:val="PlainText"/>
        <w:rPr>
          <w:rFonts w:ascii="Book Antiqua" w:hAnsi="Book Antiqua" w:cs="Courier New"/>
          <w:sz w:val="20"/>
          <w:szCs w:val="20"/>
        </w:rPr>
      </w:pPr>
      <w:r>
        <w:rPr>
          <w:rFonts w:ascii="Book Antiqua" w:hAnsi="Book Antiqua" w:cs="Courier New"/>
          <w:sz w:val="20"/>
          <w:szCs w:val="20"/>
        </w:rPr>
        <w:lastRenderedPageBreak/>
        <w:t>Gallic Wars –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BOOK 4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following winter (this was the year in which Cn. Pompey and 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Crassus were consuls), those Germans [called] the Usipetes, and likewise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Tenchtheri, with a great number of men, crossed the Rhine,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far from the place at which that river discharges itself into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sea. The motive for crossing [that river] was, that having been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several years harassed by the Suevi, they were constantly engaged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war, and hindered from the pursuits of agriculture. The nation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Suevi is by far the largest and the most warlike nation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Germans. They are said to possess a hundred cantons,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each of which they yearly send from their territories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war a thousand armed men: the others who remain at home, maintain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[both] themselves and those-engaged in the expedition. The latter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again, in their turn, are in arms the year after: the former remain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home. Thus neither husbandry, nor the art and practice of war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neglected. But among them there exists no private and separate land;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are they permitted to remain more than one year in one place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purpose of residence. They do not live much on corn, but subsist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most part on milk and flesh, and are much [engaged] in hunting;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circumstance must, by the nature of their food, and by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daily exercise and the freedom of their life (for having from boyhood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accustomed to no employment, or discipline, they do nothing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contrary to their inclination), both promote their strength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render them men of vast stature of body. And to such a habit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brought themselves, that even in the coldest parts they wear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clothing whatever except skins, by reason of the scantiness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which, a great portion of their body is bare, and besides they bathe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in open rivers.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Merchants have access to them rather that they may have persons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whom they may sell those things which they have taken in war, than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they need any commodity to be imported to them. Moreover,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 as to laboring cattle, in which the Gauls take the greatest pleasure,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which they procure at a great price, the Germans do not employ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such as are imported, but those poor and ill-shaped animals,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belong to their country; these, however, they render capable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greatest labor by daily exercise. In cavalry actions they frequently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leap from their horses and fight on foot; and train their horses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stand still in the very spot on which they leave them, to which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retreat with great activity when there is occasion; nor, according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their practice, is any thing regarded as more unseemly, or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unmanly, than to use housings. Accordingly, they have the courage,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 they be themselves but few, to advance against any number whatever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horse mounted with housings. They on no account permit wine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imported to them, because they consider that men degenerate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powers of enduring fatigue, and are rendered effeminate by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commodity.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esteem it their greatest praise as a nation, that the lands about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their territories lie unoccupied to a very great extent, inasmuch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[they think] that by this circumstance is indicated, that a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number of nations can not withstand their power; and thus on one side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Suevi the lands are said to lie desolate for about six hundred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miles. On the other side they border on the Ubii, whose state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large and flourishing, considering the condition of the Germans,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are somewhat more refined than those of the same race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rest [of the Germans], and that because they border on the Rhine,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are much resorted to by merchants, and are accustomed to the manners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Gauls, by reason of their approximity to them. Though the Suevi,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making the attempt frequently and in several wars, could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expel this nation from their territories, on account of the extent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population of their state, yet they made them tributaries,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rendered them less distinguished and powerful [than they had 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been].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same condition were the Usipetes and the Tenchtheri (whom we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mentioned above), who, for many years, resisted the power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Suevi, but being at last driven from their possessions, and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wandered through many parts of Germany, came to the Rhine, to districts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 Menapii inhabited, and where they had lands, houses,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villages on either side of the river. The latter people, alarmed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arrival of so great a multitude, removed from those houses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on the other side of the river, and having placed guards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this side the Rhine, proceeded to hinder the Germans from crossing.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They, finding themselves, after they had tried all means, unable either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force a passage on account of their deficiency in shipping, 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cross by stealth on account of the guards of the Menapii, pretended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return to their own settlements and districts; and, after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proceeded three days' march, returned; and their cavalry having performed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whole of this journey in one night, cut off the Menapii, who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ignorant of, and did not expect [their approach, and] who,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moreover been informed of the departure of the Germans by their scouts,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had, without apprehension, returned to their villages beyond the Rhine.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slain these, and seized their ships, they crossed the river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before that part of the Menapii, who were at peace in their settlements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the Rhine, were apprized of [their intention]; and seizing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houses, maintained themselves upon their provisions during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rest of the winter.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when informed of these matters, fearing the fickle disposition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Gauls, who are easily prompted to take up resolutions,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much addicted to change, considered that nothing was to be intrusted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them; for it is the custom of that people to compel travelers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stop, even against their inclination, and inquire what they may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heard, or may know, respecting any matter; and in towns the common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 throng around merchants and force them to state from what countries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come, and what affairs they know of there. They often engage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resolutions concerning the most important matters, induced by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reports and stories alone; of which they must necessarily instantly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repent, since they yield to mere unauthorized reports; and since 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 give to their questions answers framed agreeably to their wishes.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Chapter 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being aware of their custom, in order that he might not encounter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more formidable war, sets forward to the army earlier in the year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he was accustomed to do. When he had arrived there, he discovered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those things, which he had suspected would occur, had taken place;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embassies had been sent to the Germans by some of the states,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that they had been entreated to leave the Rhine, and had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promised that all things which they desired should be provided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Gauls. Allured by this hope, the Germans were then making excursions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greater distances, and had advanced to the territories of the Eburones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Condrusi, who are under the protection of the Treviri.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summoning the chiefs of Gaul, Caesar thought proper to pretend ignorance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things which he had discovered; and having conciliated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confirmed their minds, and ordered some cavalry to be raised, resolved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make war against the Germans.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provided corn and selected his cavalry, he began to direct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march toward those parts in which he heard the Germans were.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was distant from them only a few days' march, embassadors came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 from their state, whose speech was as follows: "That the Germans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neither make war upon the Roman people first, nor do they decline,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they are provoked, to engage with them in arms; for that this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custom of the Germans handed down to them from their forefathers,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 to resist whatsoever people make war upon them and not to avert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by entreaty; this, however, they confessed, - that they had come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hither reluctantly, having been expelled from their country. If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Romans were disposed to accept their friendship, they might be serviceable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allies to them; and let them either assign them lands, or permit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retain those which they had acquired by their arms; that they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inferior to the Suevi alone, to whom not even the immortal gods can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show themselves equal; that there was none at all besides on earth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whom they could not conquer."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these remarks Caesar replied in such terms as he thought proper;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the conclusion of his speech was, "That he could make no alliance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them, if they continued in Gaul; that it was not probable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who were not able to defend their own territories, should get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possession of those of others, nor were there any lands lying waste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Gaul, which could be given away, especially to so great a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men, without doing wrong [to others]; but they might, if they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desirous, settle in the territories of the Ubii; whose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then with him, and were complaining of the aggressions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Suevi, and requesting assistance from him; and that he would obtain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this request from them."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embassadors said that they would report these things to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country men; and, after having deliberated on the matter, would return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Caesar after the third day, they begged that he would not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mean time advance his camp nearer to them. Caesar said that he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grant them even that; for he had learned that they had sent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great part of their cavalry over the Meuse to the Ambivariti, some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days before, for the purpose of plundering and procuring forage.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supposed that they were then waiting for these horse, and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delay was caused on this account.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Meuse rises from mount Le Vosge, which is in the territories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Lingones; and, having received a branch of the Rhine, which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called the Waal, forms the island of the Batavi, and not more than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eighty miles from it it falls into the ocean. But the Rhine takes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its source among the Lepontii, who inhabit the Alps, and is carried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 rapid current for a long distance through the territories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Sarunates, Helvetii, Sequani, Mediomatrici, Tribuci, and Treviri,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when it approaches the ocean, divides into several branches; 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formed many and extensive islands, a great part of which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inhabited by savage and barbarous nations (of whom there are some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are supposed to live on fish and the eggs of sea-fowl), flows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into the ocean by several mouths.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was not more than twelve miles distant from the enemy,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embassadors return to him, as had been arranged; who meeting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march, earnestly entreated him not to advance any further.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they could not obtain this, they begged him to send on a dispatch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those who had marched in advance of the main army, and forbid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engage; and grant them permission to send embassadors to the Ubii,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if the princes and senate of the latter would give them security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oath, they assured Caesar that they would accept such conditions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might be proposed by him; and requested that he would give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space of three days for negociating these affairs. Caesar thought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these things tended to the self-same point [as their other proposal];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[namely] that, in consequence of a delay of three days intervening,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horse, which were at a distance, might return; however, he said,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would not that day advance further than four miles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purpose of procuring water; he ordered that they should assemble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place in as large a number as possible, the following day,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might inquire into their demands. In the mean time he sends messengers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officers who had marched in advance with all the cavalry,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 them not to provoke the enemy to an engagement, and if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were assailed, to sustain the attack until he came up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army.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the enemy, as soon as they saw our horse, the number of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5000, whereas they themselves had not more than 800 horse,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those which had gone over the Meuse for the purpose of foraging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returned, while our men had no apprehensions, because their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gone away from Caesar a little before, and that day had been requested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them as a period of truce, made an onset on our men, and soon threw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into disorder. When our men, in their turn, made a stand, they,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according to their practice, leaped from their horses to their feet,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stabbing our horses in the belly and overthrowing a great many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our men, put the rest to flight, and drove them forward so much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alarmed that they did not desist from their retreat till they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come in sight of our army. In that encounter seventy-four of our horse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slain; among them, Piso, an Aquitanian, a most valiant man,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descended from a very illustrious family; whose grandfather had held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sovereignty of his state, and had been styled friend by our senate.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He, while he was endeavoring to render assistance to his brother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surrounded by the enemy, and whom he rescued from danger,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himself thrown from his horse, which was wounded under him, but still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opposed [his antagonists] with the greatest intrepidity, as long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was able to maintain the conflict. When at length he fell, surrounded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all sides and after receiving many wounds, and his brother,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then retired from the fight, observed it from a distance, he spurred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his horse, threw himself upon the enemy, and was killed.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this engagement, Caesar considered that neither ought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received to audience, nor conditions be accepted by him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those who, after having sued for peace by way of stratagem and treachery,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made war without provocation. And to wait until the enemy's forces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augmented and their cavalry had returned, he concluded,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the greatest madness; and knowing the fickleness of the Gauls,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felt how much influence the enemy had already acquired among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this one skirmish. He [therefore] deemed that no time for concerting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measures ought to be afforded them. After having resolved on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things and communicated his plans to his lieutenants and quaestor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order that he might not suffer any opportunity for engaging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escape him, a very seasonable event occurred, namely, that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morning of the next day, a large body of Germans, consisting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princes and old men, came to the camp to him to practice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treachery and dissimulation; but, as they asserted,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acquitting themselves for having engaged in a skirmish the day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before, contrary to what had been agreed and to what indeed,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had requested; and also if they could by any means obtain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truce by deceiving him. Caesar, rejoicing that they had fallen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power, ordered them to be detained. He then drew all his forces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of the camp, and commanded the cavalry, because he thought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intimidated by the late skirmish, to follow in the rear.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marshalled his army in three lines, and in a short time performed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march of eight miles, he arrived at the camp of the enemy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Germans could perceive what was going on; who being suddenly alarmed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all the circumstances, both by the speediness of our arrival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absence of their own officers, as time was afforded neither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concerting measures nor for seizing their arms, are perplexed as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whether it would be better to lead out their forces against the enemy,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to defend their camp, or seek their safety by flight. Their consternation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made apparent by their noise and tumult, our soldiers, excited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treachery of the preceding day, rushed into the camp: such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them as could readily get their arms, for a short time withstood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men, and gave battle among their carts and baggage wagons;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rest of the people, [consisting] of boys and women (for they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left their country and crossed the Rhine with all their families)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began to fly in all directions; in pursuit of whom Caesar sent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cavalry.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Chapter 15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Germans when, upon hearing a noise behind them, [they looked and]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saw that their families were being slain, throwing away their arms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abandoning their standards, fled out of the camp, and when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arrived at the confluence of the Meuse and the Rhine, the survivors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despairing of further escape, as a great number of their countrymen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been killed, threw themselves into the river and there perished,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overcome by fear, fatigue, and the violence of the stream. Our soldiers,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the alarm of so great a war, for the number of the enemy amounted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430,000, returned to their camp, all safe to a man, very few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 wounded. Caesar granted those whom he had detained in the camp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liberty of departing. They however, dreading revenge and torture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Gauls, whose lands they had harassed, said that they desired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remain with him. Caesar granted them permission.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 war being finished, Caesar thought it expedient for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cross the Rhine, for many reasons; of which this was the most weighty,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that, since he saw the Germans were so easily urged to go into Gaul,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desired they should have their fears for their own territories,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they discovered that the army of the Roman people both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dared pass the Rhine. There was added also, that portion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cavalry of the Usipetes and the Tenchtheri, which I have above related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have crossed the Meuse for the purpose of plundering and procuring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forage, and was not present at the engagement, had betaken themselves,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the retreat of their countrymen, across the Rhine into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Sigambri, and united themselves to them. When Caesar sent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them, to demand that they should give up to him those who had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war against him and against Gaul, they replied, "That the Rhine bounded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empire of the Roman people; if he did not think it just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Germans to pass over into Gaul against his consent, why did he claim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any thing beyond the Rhine should be subject to his dominion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power?" The Ubii, also, who alone, out of all the nations lying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beyond the Rhine, had sent embassadors to Caesar, and formed an alliance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given hostages, earnestly entreated "that he would bring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assistance, because they were grievously oppressed by the Suevi; or,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he was prevented from doing so by the business of the commonwealth,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would at least transport his army over the Rhine; that that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sufficient for their present assistance and their hope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future; that so great was the name and the reputation of his army,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 among the most remote nations of the Germans, arising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defeat of Ariovistus and this last battle which was fought,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be safe under the fame and friendship of the Roman people."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promised a large number of ships for transporting the army.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for those reasons which I have mentioned, had resolved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cross the Rhine; but to cross by ships he neither deemed to be sufficiently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safe, nor considered consistent with his own dignity or that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 people. Therefore, although the greatest difficulty in forming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bridge was presented to him, on account of the breadth, rapidity,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depth of the river, he nevertheless considered that it ought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attempted by him, or that his army ought not otherwise to be 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over. He devised this plan of a bridge. He joined together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distance of two feet, two piles, each a foot and a half thick, sharpened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little at the lower end, and proportioned in length, to the depth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river. After he had, by means of engines, sunk these into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river, and fixed them at the bottom, and then driven them in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rammers, not quite perpendicularly, dike a stake, but bending forward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sloping, so as to incline in the direction of the current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river; he also placed two [other piles] opposite to these,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distance of forty feet lower down, fastened together in the same manner,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directed against the force and current of the river. Both these,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moreover, were kept firmly apart by beams two feet thick (the space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 binding of the piles occupied), laid in at their extremities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between two braces on each side, and in consequence of these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different directions and fastened on sides the one opposite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other, so great was the strength of the work, and such the arrangement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materials, that in proportion as the greater body of water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dashed against the bridge, so much the closer were its parts held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fastened together. These beams were bound together by timber laid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them, in the direction of the length of the bridge, and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[then] covered over with laths and hurdles; and in addition to this,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piles were driven into the water obliquely, at the lower side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bridge, and these, serving as buttresses, and being connected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every portion of the work, sustained the force of the stream: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were others also above the bridge, at a moderate distance;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trunks of trees or vessels were floated down the river by the barbarians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purpose of destroying the work, the violence of such things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be diminished by these defenses, and might not injure the bridge.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Within ten days after the timber began to be collected, the whole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work was completed, and the whole army led over. Caesar, leaving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strong guard at each end of the bridge, hastens into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Sigambri. In the mean time, embassadors from several nations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come to him, whom, on their suing for peace and alliance, he answers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 courteous manner, and orders hostages to be brought to him.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Sigambri, at the very time the bridge was begun to be built,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preparations for a flight (by the advice of such of the Tenchtheri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Usipetes as they had among them), and quitted their territories,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conveyed away all their possessions, and concealed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in deserts and woods.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remained in their territories a few days, and burned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their villages and houses, and cut down their corn, proceeded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territories of the Ubii; and having promised them his assistance,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they were ever harassed by the Suevi, he learned from them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particulars: that the Suevi, after they had by means of their scouts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found that the bridge was being built, had called a council, according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their custom, and sent orders to all parts of their state to remove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towns and convey their children, wives, and all their possessions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woods, and that all who could bear arms should assemble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place; that the place thus chosen was nearly the centre of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regions which the Suevi possessed; that in this spot they had resolved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await the arrival of the Romans, and give them battle there.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discovered this, having already accomplished all these things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account of which he had resolved to lead his army over, namely,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strike fear into the Germans, take vengeance on the Sigambri,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free the Ubii from the invasion of the Suevi, having spent altogether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eighteen days beyond the Rhine, and thinking he had advanced far enough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serve both honor and interest, he returned into Gaul, and cut down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bridge.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During the short part of summer which remained, Caesar, although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countries, as all Gaul lies toward the north, the winters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early, nevertheless resolved to proceed into Britain, because he discovered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in almost all the wars with the Gauls succors had been furnished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our enemy from that country; and even if the time of year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insufficient for carrying on the war, yet he thought it would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great service to him if he only entered the island, and saw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character of the people, and got knowledge of their localities,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harbors, and landing-places, all which were for the most part unknown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Gauls. For neither does any one except merchants generally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go thither, nor even to them was any portion of it known, except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sea-coast and those parts which are opposite to Gaul. Therefore,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called up to him the merchants from all parts, he could learn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neither what was the size of the island, nor what or how numerous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the nations which inhabited it, nor what system of war they followed,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what customs they used, nor what harbors were convenient for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great number of large ships.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sends before him Caius Volusenus with a ship of war, to acquire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knowledge of these particulars before he in person should make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descent into the island, as he was convinced that this was a judicious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measure. He commissioned him to thoroughly examine into all matters,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then return to him as soon as possible. He himself proceeds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Morini with all his forces. He orders ships from all parts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neighboring countries, and the fleet which the preceding summer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built for the war with the Veneti, to assemble in this place.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time, his purpose having been discovered, and reported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Britons by merchants, embassadors come to him from several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states of the island, to promise that they will give hostages,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submit to the government of the Roman people. Having given them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audience, he after promising liberally, and exhorting them to continue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that purpose, sends them back to their own country, and [dispatches]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them Commius, whom, upon subduing the Atrebates, he had created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king there, a man whose courage and conduct he esteemed, and who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thought would be faithful to him, and whose influence ranked highly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those countries. He orders him to visit as many states as he could,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persuade them to embrace the protection of the Roman people,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apprize them that he would shortly come thither. Volusenus,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viewed the localities as far as means could be afforded one who dared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leave his ship and trust himself to barbarians, returns to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fifth day, and reports what he had there observed.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Caesar remains in these parts for the purpose of procuring ships,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embassadors come to him from a great portion of the Morini, to plead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excuse respecting their conduct on the late occasion; alleging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that it was as men uncivilized, and as those who were unacquainted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our custom, that they had made war upon the Roman people,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promising to perform what he should command. Caesar, thinking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had happened fortunately enough for him, because he neither wished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leave an enemy behind him, nor had an opportunity for carrying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a war, by reason of the time of year, nor considered that employment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such trifling matters was to be preferred to his enterprise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Britain, imposes a large number of hostages; and when these were brought,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received them to his protection. Having collected together,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provided about eighty transport ships, as many as he thought necessary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conveying over two legions, he assigned such [ships] of war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besides to the quaestor, his lieutenants, and officers of cavalry.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were in addition to these eighteen ships of burden which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prevented, eight miles from that place, by winds, from being 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reach the same port. These he distributed among the horse;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rest of the army, he delivered to Q. Titurius Sabinus and L. Aurunculeius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Cotta, his lieutenants, to lead into the territories of the Menapii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those cantons of the Morini from which embassadors had not come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him. He ordered P. Sulpicius Rufus, his lieutenant, to hold possession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harbor, with such a garrison as he thought sufficient.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matters being arranged, finding the weather favorable for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voyage, he set sail about the third watch, and ordered the horse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 forward to the further port, and there embark and follow him.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this was performed rather tardily by them, he himself reached Britain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first squadron of ships, about the fourth hour of the day,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there saw the forces of the enemy drawn up in arms on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hills. The nature of the place was this: the sea was confined by mountains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close to it that a dart could be thrown from their summit upon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shore. Considering this by no means a fit place for disembarking,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remained at anchor till the ninth hour, for the other ships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arrive there. Having in the mean time assembled the lieutenants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military tribunes, he told them both what he had learned from Volusenus,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what he wished to be done; and enjoined them (as the principle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military matters, and especially as maritime affairs, which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precipitate and uncertain action, required) that all things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performed by them at a nod and at the instant. Having dismissed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them, meeting both with wind and tide favorable at the same time,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signal being given and the anchor weighed, he advanced about seven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miles from that place, and stationed his fleet over against an open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level shore.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DD775D" w:rsidRDefault="00DD775D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DD775D" w:rsidRDefault="00DD775D">
      <w:pPr>
        <w:rPr>
          <w:rFonts w:ascii="Book Antiqua" w:hAnsi="Book Antiqua" w:cs="Courier New"/>
          <w:sz w:val="20"/>
          <w:szCs w:val="20"/>
        </w:rPr>
      </w:pPr>
      <w:r>
        <w:rPr>
          <w:rFonts w:ascii="Book Antiqua" w:hAnsi="Book Antiqua" w:cs="Courier New"/>
          <w:sz w:val="20"/>
          <w:szCs w:val="20"/>
        </w:rPr>
        <w:br w:type="page"/>
      </w:r>
    </w:p>
    <w:p w:rsidR="00DD775D" w:rsidRDefault="00DD775D" w:rsidP="00DD775D">
      <w:pPr>
        <w:pStyle w:val="PlainText"/>
        <w:rPr>
          <w:rFonts w:ascii="Book Antiqua" w:hAnsi="Book Antiqua" w:cs="Courier New"/>
          <w:sz w:val="20"/>
          <w:szCs w:val="20"/>
        </w:rPr>
      </w:pPr>
      <w:r>
        <w:rPr>
          <w:rFonts w:ascii="Book Antiqua" w:hAnsi="Book Antiqua" w:cs="Courier New"/>
          <w:sz w:val="20"/>
          <w:szCs w:val="20"/>
        </w:rPr>
        <w:lastRenderedPageBreak/>
        <w:t>Gallic Wars – Caesar</w:t>
      </w:r>
    </w:p>
    <w:p w:rsidR="00DD775D" w:rsidRPr="00032524" w:rsidRDefault="00DD775D" w:rsidP="00DD775D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BOOK 4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the barbarians, upon perceiving the design of the Romans, sent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forward their cavalry and charioteers, a class of warriors of whom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it is their practice to make great use in their battles, and following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with the rest of their forces, endeavored to prevent our men landing.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In this was the greatest difficulty, for the following reasons, namely,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because our ships, on account of their great size, could be stationed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only in deep water; and our soldiers, in places unknown to them, with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their hands embarrassed, oppressed with a large and heavy weight of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armor, had at the same time to leap from the ships, stand amid the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waves, and encounter the enemy; whereas they, either on dry ground,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or advancing a little way into the water, free in all their limbs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in places thoroughly known to them, could confidently throw their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weapons and spur on their horses, which were accustomed to this kind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of service. Dismayed by these circumstances and altogether untrained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in this mode of battle, our men did not all exert the same vigor and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 xml:space="preserve">eagerness which they had been wont to exert in </w:t>
      </w:r>
      <w:r w:rsidR="00DD775D">
        <w:rPr>
          <w:rFonts w:ascii="Book Antiqua" w:hAnsi="Book Antiqua" w:cs="Courier New"/>
          <w:sz w:val="20"/>
          <w:szCs w:val="20"/>
        </w:rPr>
        <w:t xml:space="preserve"> e</w:t>
      </w:r>
      <w:r w:rsidRPr="00032524">
        <w:rPr>
          <w:rFonts w:ascii="Book Antiqua" w:hAnsi="Book Antiqua" w:cs="Courier New"/>
          <w:sz w:val="20"/>
          <w:szCs w:val="20"/>
        </w:rPr>
        <w:t>ngagements on dry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 xml:space="preserve">ground.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observed this, he ordered the ships of war, the appearance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of which was somewhat strange to the barbarians and the motion more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ready for service, to be withdrawn a little from the transport vessels,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and to be propelled by their oars, and be stationed toward the open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flank of the enemy, and the enemy to be beaten off and driven away,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with slings, arrows, and engines: which plan was of great service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to our men; for the barbarians being startled by the form of our ships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and the motions of our oars and the nature of our engines, which was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strange to them, stopped, and shortly after retreated a little. And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while our men were hesitating [whether they should advance to the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shore], chiefly on account of the depth of the sea, he who carried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the eagle of the tenth legion, after supplicating the gods that the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matter might turn out favorably to the legion, exclaimed, "Leap, fellow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soldiers, unless you wish to betray your eagle to the enemy. I, for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my part, will perform my duty to the commonwealth and my general."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When he had said this with a loud voice, he leaped from the ship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proceeded to bear the eagle toward the enemy. Then our men, exhorting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one another that so great a disgrace should not be incurred, all leaped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from the ship. When those in the nearest vessels saw them, they speedily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followed and approached the enemy.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battle was maintained vigorously on both sides. Our men, however,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as they could neither keep their ranks, nor get firm footing, nor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follow their standards, and as one from one ship and another from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another assembled around whatever standards they met, were thrown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into great confusion. But the enemy, who were acquainted with all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the shallows, when from the shore they saw any coming from a ship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one by one, spurred on their horses, and attacked them while embarrassed;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many surrounded a few, others threw their weapons upon our collected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forces on their exposed flank. When Caesar observed this, he ordered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the boats of the ships of war and the spy sloops to be filled with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soldiers, and sent them up to the succor of those whom he had observed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in distress. Our men, as soon as they made good their footing on dry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ground, and all their comrades had joined them, made an attack upon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the enemy, and put them to flight, but could not pursue them very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far, because the horse had not been able to maintain their course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at sea and reach the island. This alone was wanting to Caesar's accustomed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 xml:space="preserve">success.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being thus vanquished in battle, as soon as they recovered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 xml:space="preserve">after their flight, instantly sent </w:t>
      </w:r>
      <w:r w:rsidR="00DD775D">
        <w:rPr>
          <w:rFonts w:ascii="Book Antiqua" w:hAnsi="Book Antiqua" w:cs="Courier New"/>
          <w:sz w:val="20"/>
          <w:szCs w:val="20"/>
        </w:rPr>
        <w:t xml:space="preserve"> e</w:t>
      </w:r>
      <w:r w:rsidRPr="00032524">
        <w:rPr>
          <w:rFonts w:ascii="Book Antiqua" w:hAnsi="Book Antiqua" w:cs="Courier New"/>
          <w:sz w:val="20"/>
          <w:szCs w:val="20"/>
        </w:rPr>
        <w:t>mbassadors to Caesar to negotiate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about peace. They promised to give hostages and perform what he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command. Together with these embassadors came Commius the Altrebatian,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who, as I have above said, had been sent by Caesar into Britain. Him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they had seized upon when leaving his ship, although in the character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embassador he bore the general's commission to them, and thrown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into chains: then after the battle was fought, they sent him back,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and in suing for peace cast the blame of that act upon the common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people, and entreated that it might be pardoned on account of their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indiscretion. Caesar, complaining, that after they had sued for peace,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and had voluntarily sent embassadors into the continent for that purpose,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they had made war without a reason, said that he would pardon their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 xml:space="preserve">indiscretion, and imposed hostages, a part of whom they </w:t>
      </w:r>
      <w:r w:rsidRPr="00032524">
        <w:rPr>
          <w:rFonts w:ascii="Book Antiqua" w:hAnsi="Book Antiqua" w:cs="Courier New"/>
          <w:sz w:val="20"/>
          <w:szCs w:val="20"/>
        </w:rPr>
        <w:lastRenderedPageBreak/>
        <w:t>gave immediately;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the rest they said they would give in a few days, since they were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sent for from remote places. In the mean time they ordered their people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to return to the country parts, and the chiefs assembled from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quarter, and proceeded to surrender themselves and their states to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 xml:space="preserve">Caesar.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peace being established by these proceedings four days after we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had come into Britain, the eighteen ships, to which reference has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been made above, and which conveyed the cavalry, set sail from the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upper port with a gentle gale, when, however, they were approaching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Britain and were seen from the camp, so great a storm suddenly arose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that none of them could maintain their course at sea; and some were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taken back to the same port from which they had started; - others,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to their great danger, were driven to the lower part of the island,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nearer to the west; which, however, after having cast anchor, as they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were getting filled with water, put out to sea through necessity in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 xml:space="preserve">a stormy night, and made for the continent.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happened that night to be full moon, which usually occasions very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high tides in that ocean; and that circumstance was unknown to our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men. Thus, at the same time, the tide began to fill the ships of war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Caesar had provided to convey over his army, and which he had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drawn up on the strand; and the storm began to dash the ships of burden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which were riding at anchor against each other; nor was any means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afforded our men of either managing them or of rendering any service.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 great many ships having been wrecked, inasmuch as the rest, having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lost their cables, anchors, and other tackling, were unfit for sailing,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great confusion, as would necessarily happen, arose throughout the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army; for there were no other ships in which they could be conveyed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back, and all things which are of service in repairing vessels were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wanting, and, corn for the winter had not been provided in those places,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because it was understood by all that they would certainly winter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 xml:space="preserve">in Gaul.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discovering these things the chiefs of Britain, who had come up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after the battle was fought to perform those conditions which Caesar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had imposed, held a conference, when they perceived that cavalry,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and ships, and corn were wanting to the Romans, and discovered the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small number of our soldiers from the small extent of the camp (which,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too, was on this account more limited than ordinary, because Caesar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had conveyed over his legions without baggage), and thought that the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best plan was to renew the war, and cut off our men from corn and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provisions and protract the affair till winter; because they felt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confident, that, if they were vanquished or cut off from a return,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no one would afterward pass over into Britain for the purpose of making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war. Therefore, again entering into a conspiracy, they began to depart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>from the camp by degrees and secretly bring up their people from the</w:t>
      </w:r>
      <w:r w:rsidR="00DD775D">
        <w:rPr>
          <w:rFonts w:ascii="Book Antiqua" w:hAnsi="Book Antiqua" w:cs="Courier New"/>
          <w:sz w:val="20"/>
          <w:szCs w:val="20"/>
        </w:rPr>
        <w:t xml:space="preserve"> </w:t>
      </w:r>
      <w:r w:rsidRPr="00032524">
        <w:rPr>
          <w:rFonts w:ascii="Book Antiqua" w:hAnsi="Book Antiqua" w:cs="Courier New"/>
          <w:sz w:val="20"/>
          <w:szCs w:val="20"/>
        </w:rPr>
        <w:t xml:space="preserve">country parts.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Caesar, although he had not as yet discovered their measures,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yet, both from what had occurred to his ships, and from the circumstance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had neglected to give the promised hostages, suspected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thing would come to pass which really did happen. He therefore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provided remedies against all contingencies; for he daily conveyed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corn from the country parts into the camp, used the timber and brass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such ships as were most seriously damaged for repairing the rest,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ordered whatever things besides were necessary for this object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brought to him from the continent. And thus, since that business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executed by the soldiers with the greatest energy, he effected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that, after the loss of twelve ships, a voyage could be made well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enough in the rest.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these things are being transacted, one legion had been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forage, according to custom, and no suspicion of war had arisen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yet, and some of the people remained in the country parts, others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went backward and forward to the camp, they who were on duty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gates of the camp reported to Caesar that a greater dust than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usual was seen in that direction in which the legion had marched.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suspecting that which was [really the case], - that some new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enterprise was undertaken by the barbarians, ordered the two cohorts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were on duty, to march into that quarter with him, and two 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cohorts to relieve them on duty; the rest to be armed and follow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immediately. When he had advanced some little way from the camp,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saw that his men were overpowered by the enemy and scarcely able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stand their ground, and that, the legion being crowded together, weapons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being cast on them from all sides. For as all the corn was reaped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every part with the exception of one, the enemy, suspecting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 would repair to that, had concealed themselves in the woods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during the night. Then attacking them suddenly, scattered as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were, and when they had laid aside their arms, and were engaged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reaping, they killed a small number, threw the rest into confusion,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surrounded them with their cavalry and chariots.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mode of fighting with their chariots is this: firstly,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drive about in all directions and throw their weapons and generally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break the ranks of the enemy with the very dread of their horses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noise of their wheels; and when they have worked themselves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between the troops of horse, leap from their chariots and engage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foot. The charioteers in the mean time withdraw some little distance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battle, and so place themselves with the chariots that, if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masters are overpowered by the number of the enemy, they may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a ready retreat to their own troops. Thus they display in battle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speed of horse, [together with] the firmness of infantry;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daily practice and exercise attain to such expertness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accustomed, even on a declining and steep place, to check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horses at full speed, and manage and turn them in an instant and run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along the pole, and stand on the yoke, and thence betake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with the greatest celerity to their chariots again.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Under these circumstances, our men being dismayed by the novelty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mode of battle, Caesar most seasonably brought assistance;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his arrival the enemy paused, and our men recovered from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fear; upon which thinking the time unfavorable for provoking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coming to an action, he kept himself in his own quarter, 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short time having intervened, drew back the legions into the camp.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these things are going on, and all our men engaged, the rest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Britons, who were in the fields, departed. Storms then set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for several successive days, which both confined our men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 and hindered the enemy from attacking us. In the mean time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barbarians dispatched messengers to all parts, and reported to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 the small number of our soldiers, and how good an opportunity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given for obtaining spoil and for liberating themselves forever,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they should only drive the Romans from their camp. Having by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means speedily got together a large force of infantry and of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they came up to the camp.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Chapter 35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Although Caesar anticipated that the same thing which had happened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former occasions would then occur - that, if the enemy were routed,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would escape from danger by their speed; still, having got about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thirty horse, which Commius the Atrebatian, of whom mention has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made, had brought over with him [from Gaul], he drew up the legions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order of battle before the camp. When the action commenced,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 were unable to sustain the attack of our men long, and turned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backs; our men pursued them as far as their speed and strength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permitted, and slew a great number of them; then, having destroyed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burned every thing far and wide, they retreated to their camp.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same day, embassadors sent by the enemy came to Caesar to negotiate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peace. Caesar doubled the number of hostages which he had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demanded; and ordered that they should be brought over to the continent,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because, since the time of the equinox was near, he did not consider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that, with his ships out of repair, the voyage ought to be deferred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till winter. Having met with favorable weather, he set sail a little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midnight, and all his fleet arrived safe at the continent, except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of the ships of burden which could not make the same port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other ships did, and were carried a little lower down.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our soldiers, about 300 in number, had been drawn out of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ships, and were marching to the camp, the Morini, whom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setting forth for Britain, had left in a state of peace, excited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hope of spoil, at first surrounded them with a small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men, and ordered them to lay down their arms, if they did not wish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slain; afterward however, when they, forming a circle, stood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their defense, a shout was raised and about 6000 of the enemy soon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assembled; which being reported, Caesar sent all the cavalry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 as a relief to his men. In the mean time our soldiers sustained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attack of the enemy, and fought most valiantly for more than four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hours, and, receiving but few wounds themselves, slew several of them.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after our cavalry came in sight, the enemy, throwing away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arms, turned their backs, and a great number of them were killed.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day following Caesar sent Labienus, his lieutenant, with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legions which he had brought back from Britain, against the Morini,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had revolted; who, as they had no place to which they might retreat,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account of the drying up of their marshes (which they had availed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of as a place of refuge the preceding year), almost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fell into the power of Labienus. In the mean time Caesar's lieutenants,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Q. Titurius and L. Cotta, who had led the legions into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Menapii, having laid waste all their lands, cut down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corn and burned their houses, returned to Caesar because the Menapii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all concealed themselves in their thickest woods. Caesar fixed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winter quarters of all the legions among the Belgae. Thither only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British states sent hostages; the rest omitted to do so. For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successes, a thanksgiving of twenty days was decreed by the senate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upon receiving Caesar's letter.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----------------------------------------------------------------------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BOOK 5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Lucius Domitius and Appius Claudius being consuls, Caesar, when departing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his winter quarters into Italy, as he had been accustomed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 yearly, commands the lieutenants whom he appointed over the legions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take care that during the winter as many ships as possible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built, and the old repaired. He plans the size and shape of them.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dispatch of lading, and for drawing them on shore, he makes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little lower than those which we have been accustomed to use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sea; and that so much the more, because he knew that, on account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frequent changes of the tide, less swells occurred there;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purpose of transporting burdens and a great number of horses,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[he makes them] a little broader than those which we use in 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seas. All these he orders to be constructed for lightness and expedition,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which object their lowness contributes greatly. He orders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things which are necessary for equipping ships to be brought thither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Spain. He himself, on the assizes of Hither Gaul being concluded,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proceeds into Illyricum, because he heard that the part of the province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nearest them was being laid waste by the incursions of the Pirustae.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he had arrived there, he levies soldiers upon the states,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orders them to assemble at an appointed place. Which circumstance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been reported [to them], the Pirustae send embassadors to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inform him that no part of those proceedings was done by public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deliberation, and assert that they were ready to make compensation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all means for the injuries [inflicted]. Caesar, accepting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defense, demands hostages, and orders them to be brought to him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specified day, and assures them that unless they did so he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visit their state with war. These being brought to him on the day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he had ordered, he appoints arbitrators between the states,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should estimate the damages and determine the reparation.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things being finished, and the assizes being concluded, he returns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Hither Gaul, and proceeds thence to the army. When he had arrived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there, having made a survey of the winter quarter, he finds that,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extraordinary ardor of the soldiers, amid the utmost scarcity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all materials, about six hundred ships of that kind which we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described above and twenty-eight ships of war, had been built,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not far from that state, that they might be launched in a few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days. Having commended the soldiers and those who had presided over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work, he informs them what he wishes to be done, and orders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ships to assemble at port Itius, from which port he had learned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passage into Britain was shortest, [being only] about thirty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miles from the continent. He left what seemed a sufficient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soldiers for that design; he himself proceeds into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Treviri with four legions without baggage, and 800 horse,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neither came to the general diets [of Gaul], nor obeyed his commands,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were moreover, said to be tampering with the Germans beyond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Rhine.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state is by far the most powerful of all Gaul in cavalry,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has great forces of infantry, and as we have remarked above, borders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Rhine. In that state, two persons, Indutiomarus and Cingetorix,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then contending with each other for the supreme power; one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whom, as soon as the arrival of Caesar and his legions was known,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came to him; assures him that he and all his party would continue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their allegiance, and not revolt from the alliance of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people, and informs him of the things which were going on among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Treviri. But Indutiomarus began to collect cavalry and infantry,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make preparations for war, having concealed those who by reason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age could not be under arms, in the forest Arduenna, which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immense size, [and] extends from the Rhine across the country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Treviri to the frontiers of the Remi. But after that, some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chief persons of the state, both influenced by their friendship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Cingetorix, and alarmed at the arrival of our army, came to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began to solicit him privately about their own interests, since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could not provide for the safety of the state; Indutiomarus,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dreading lest he should be abandoned by all, sends embassadors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to declare that he absented himself from his countrymen,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refrained from coming to him on this account, that he might the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easily keep the state in its allegiance, lest on the departure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nobility the commonalty should, in their indiscretion, revolt.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thus the whole state was at his control; and that he, if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permit, would come to the camp to him, and would commit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own fortunes and those of the state to his good faith.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though he discerned from what motive these things were said,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what circumstances deterred him from his meditated plan, still,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order that he might not be compelled to waste the summer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Treviri, while all things were prepared for the war with Britain,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ordered Indutiomarus to come to him with 200 hostages. When they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brought, [and] among them his son and near relations, whom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demanded by name, he consoled Indutiomarus, and enjoined him to continue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his allegiance; yet, nevertheless, summoning to him the chief 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Treviri, he reconciled them individually to Cingetorix: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both thought should be done by him in justice to the merits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latter, and also judged that it was of great importance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influence of one whose singular attachment toward him he had fully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seen, should prevail as much as possible among his people. Indutiomarus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very much offended at this act, [seeing that] his influence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diminished among his countrymen; and he, who already before had borne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hostile mind toward us, was much more violently inflamed against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us through resentment at this.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matters being settled, Caesar went to port Itius with the legions.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he discovers that forty ships, which had been built in the country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Meldi, having been driven back by a storm, had been unable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maintain their course, and had returned to the same port from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set out; he finds the rest ready for sailing, and furnished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every thing. In the same place, the cavalry of the whole of Gaul,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number 4,000, assembles, and [also] the chief persons of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states; he had determined to leave in Gaul a very few of them, whose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fidelity toward him he had clearly discerned, and take the rest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as hostages; because he feared a commotion in Gaul when he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be absent.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together with the others, Dumnorix, the Aeduan, of whom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 have made previous mention. Him, in particular, he had resolved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have with him, because he had discovered him to be fond of change,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fond of power, possessing great resolution, and great influence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Gauls. To this was added, that Dumnorix had before said in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assembly of Aeduans, that the sovereignty of the state had been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to him by Caesar; which speech the Aedui bore with impatience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yet dared not send embassadors to Caesar for the purpose of either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rejecting or deprecating [that appointment]. That fact Caesar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learned from his own personal friends. He at first strove to obtain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every entreaty that he should be left in Gaul; partly, because,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unaccustomed to sailing, he feared the sea; partly because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said he was prevented by divine admonitions. After he saw that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request was firmly refused him, all hope of success being lost,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began to tamper with the chief persons of the Gauls, to call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apart singly and exhort them to remain on the continent; to agitate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with the fear that it was not without reason that Gaul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stripped of all her nobility; that it was Caesar's design, to bring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to Britain and put to death all those whom he feared to slay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sight of Gaul, to pledge his honor to the rest, to ask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oath that they would by common deliberation execute what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perceive to be necessary for Gaul. These things were reported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Caesar by several persons.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learned this fact, Caesar, because he had conferred so much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honor upon the Aeduan state, determined that Dumnorix should be restrained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deterred by whatever means he could; and that, because he perceived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insane designs to be proceeding further and further, care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taken lest he might be able to injure him and the commonwealth.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Therefore, having stayed about twenty-five days in that place,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north wind, which usually blows a great part of every season,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prevented the voyage, he exerted himself to keep Dumnorix in his allegiance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[and] nevertheless learn all his measures: having at length met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favorable weather, he orders the foot soldiers and the horse to embark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ships. But, while the minds of all were occupied, Dumnorix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began to take his departure from the camp homeward with the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Aedui, Caesar being ignorant of it. Caesar, on this matter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reported to him, ceasing from his expedition and deferring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 affairs, sends a great part of the cavalry to pursue him,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commands that he be brought back; he orders that if he use violence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do not submit, that he be slain; considering that Dumnorix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 nothing as a rational man while he himself was absent, since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disregarded his command even when present. He, however, when recalled,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began to resist and defend himself with his hand, and implore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support of his people, often exclaiming that "he was free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subject of a free state." They surround and kill the man as they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commanded; but the Aeduan horsemen all return to Caesar.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these things were done [and] Labienus, left on the continent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three legions and 2,000 horse, to defend the harbors and provide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corn, and discover what was going on in Gaul, and take measures according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occasion and according to the circumstance; he himself,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five legions and a number of horse, equal to that which he was leaving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continent, set sail at sun-set, and [though for a time] borne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forward by a gentle south-west wind, he did not maintain his course,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consequence of the wind dying away about midnight, and being carried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too far by the tide, when the sun rose, espied Britain passed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left. Then, again, following the change of tide, he urged on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oars that he might make that part of the island in which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discovered the preceding summer, that there was the best landing-place,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in this affair the spirit of our soldiers was very much to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extolled; for they with the transports and heavy ships, the labor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rowing not being [for a moment] discontinued, equaled the speed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ships of war. All the ships reached Britain nearly at mid-day;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was there seen a [single] enemy in that place, but, as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afterward found from some prisoners, though large bodies of troops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assembled there, yet being alarmed by the great number of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ships, more than eight hundred of which, including the ships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preceding year, and those private vessels which each had built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own convenience, had appeared at one time, they had quitted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coast and concealed themselves among the higher points.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disembarked his army and chosen a convenient place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camp, when he discovered from the prisoners in what part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of the enemy had lodged themselves, having left ten cohorts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300 horse at the sea, to be a guard to the ships, hastens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enemy, at the third watch, fearing the less for the ships, for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reason because he was leaving them fastened at anchor upon an even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open shore; and he placed Q. Atrius over the guard of the ships.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himself, having advanced by night about twelve miles, espied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of the enemy. They, advancing to the river with their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chariots from the higher ground, began to annoy our men and give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battle. Being repulsed by our cavalry, they concealed themselves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woods, as they had secured a place admirably fortified by nature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art, which, as it seemed, they had before prepared on account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civil war; for all entrances to it were shut up by a great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felled trees. They themselves rushed out of the woods to fight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here and there, and prevented our men from entering their fortifications.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the soldiers of the seventh legion, having formed a testudo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thrown up a rampart against the fortification, took the place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drove them out of the woods, receiving only a few wounds. But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forbade his men to pursue them in their flight any great distance;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because he was ignorant of the nature of the ground, and because,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a great part of the day was spent, he wished time to be left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fortification of the camp.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next day, early in the morning, he sent both foot-soldiers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 in three divisions on an expedition to pursue those who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fled. These having advanced a little way, when already the rear [of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enemy] was in sight, some horse came to Caesar from Quintus Atrius,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report that the preceding night, a very great storm having arisen,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almost all the ships were dashed to pieces and cast upon the shore,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neither the anchors and cables could resist, nor could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sailors and pilots sustain the violence of the storm; and thus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damage was received by that collision of the ships.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things being known [to him], Caesar orders the legions and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recalled and to cease from their march; he himself returns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ships: he sees clearly before him almost the same things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heard of from the messengers and by letter, so that, about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forty ships being lost, the remainder seemed capable of being repaired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much labor. Therefore he selects workmen from the legions,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orders others to be sent for from the continent; he writes to Labienus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build as many ships as he could with those legions which were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him. He himself, though the matter was one of great difficulty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labor, yet thought it to be most expedient for all the ships to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brought up on shore and joined with the camp by one fortification.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these matters he employed about ten days, the labor of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unremitting even during the hours of night. The ships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brought up on shore and the camp strongly fortified, he left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same forces as he did before as a guard for the ships; he sets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in person for the same place that he had returned from. When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come thither, greater forces of the Britons had already assembled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that place, the chief command and management of the war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intrusted to Cassivellaunus, whose territories a river,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called the Thames, separates, from the maritime states at about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eighty miles from the sea. At an earlier period perpetual wars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taken place between him and the other states; but, greatly alarmed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our arrival, the Britons had placed him over the whole war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conduct of it.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interior portion of Britain is inhabited by those of whom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say that it is handed down by tradition that they were born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island itself: the maritime portion by those who had passed over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country of the Belgae for the purpose of plunder and making war;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almost all of whom are called by the names of those states from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sprung they went thither, and having waged war, continued there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began to cultivate the lands. The number of the people is countless,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their buildings exceedingly numerous, for the most part very like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those of the Gauls: the number of cattle is great. They use either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brass or iron rings, determined at a certain weight, as their money.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Tin is produced in the midland regions; in the maritime, iron;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quantity of it is small: they employ brass, which is imported.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There, as in Gaul, is timber of every description, except beech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fir. They do not regard it lawful to eat the hare, and the cock,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goose; they, however, breed them for amusement and pleasure.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climate is more temperate than in Gaul, the colds being less severe.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island is triangular in its form, and one of its sides is opposite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Gaul. One angle of this side, which is in Kent, whither almost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ships from Gaul are directed, [looks] to the east; the lower looks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the south. This side extends about 500 miles. Another side lies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toward Spain and the west, on which part is Ireland, less, as is reckoned,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Britain, by one half: but the passage [from it] into Britain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of equal distance with that from Gaul. In the middle of this voyage,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an island, which is called Mona: many smaller islands besides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supposed to lie [there], of which islands some have written that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time of the winter solstice it is night there for thirty consecutive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days. We, in our inquiries about that matter, ascertained nothing,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except that, by accurate measurements with water, we perceived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nights to be shorter there than on the continent. The length of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side, as their account states, is 700 miles. The third side is toward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north, to which portion of the island no land is opposite;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angle of that side looks principally toward Germany. This side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considered to be 800 miles in length. Thus the whole island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[about] 2,000 miles in circumference.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most civilized of all these nations are they who inhabit Kent,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is entirely a maritime district, nor do they differ much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Gallic customs. Most of the inland inhabitants do not sow corn,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live on milk and flesh, and are clad with skins. All the Britains,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indeed, dye themselves with wood, which occasions a bluish color,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thereby have a more terrible appearance in fight. They wear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hair long, and have every part of their body shaved except their head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upper lip. Ten and even twelve have wives common to them,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particularly brothers among brothers, and parents among their children;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if there be any issue by these wives, they are reputed to be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children of those by whom respectively each was first espoused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 virgin.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horse and charioteers of the enemy contended vigorously in a skirmish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our cavalry on the march; yet so that our men were conquerors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all parts, and drove them to their woods and hills; but,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slain a great many, they pursued too eagerly, and lost some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men. But the enemy, after some time had elapsed, when our men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off their guard, and occupied in the fortification of the camp, rushed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of the woods, and making an attack upon those who were placed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duty before the camp, fought in a determined manner; and two cohorts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sent by Caesar to their relief, and these severally the first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two legions, when these had taken up their position at a very small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distance from each other, as our men were disconcerted by the unusual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mode of battle, the enemy broke through the middle of them most courageously,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retreated thence in safety. That day, Q. Laberius Durus, a tribune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soldiers, was slain. The enemy, since more cohorts were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against them, were repulsed.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whole of this method of fighting since the engagement took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 under the eyes of all and before the camp, it was perceived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our men, on account of the weight of their arms, inasmuch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could neither pursue [the enemy when] retreating, nor dare quit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standards, were little suited to this kind of enemy;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 also fought with great danger, because they [the Britons] generally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retreated even designedly, and, when they had drawn off our men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short distance from the legions, leaped from their chariots and fought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foot in unequal [and to them advantageous] battle. But the system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cavalry engagement is wont to produce equal danger, and indeed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same, both to those who retreat and to those who pursue. To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added, that they never fought in close order, but in small parties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at great distances, and had detachments placed [in different parts],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then the one relieved the other, and the vigorous and fresh succeeded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wearied.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following day the enemy halted on the hills, a distance from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camp, and presented themselves in small parties, and began to challenge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horse to battle with less spirit than the day before. But at noon,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had sent three legions, and all the cavalry, with C. Trebonius,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lieutenant, for the purpose of foraging, they flew upon the foragers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suddenly from all quarters, so that they did not keep off [even]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standards and the legions. Our men making an attack on them vigorously,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repulsed them; nor did they cease to pursue them until the horse,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relying on relief, as they saw the legions behind them, drove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 precipitately before them, and slaying a great number of them,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did not give them the opportunity either of rallying, or halting,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leaping from their chariots. Immediately after this retreat,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auxiliaries who had assembled from all sides, departed; nor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time did the enemy ever engage with us in very large numbers.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discovering their design, leads his army into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Cassivellaunus to the river Thames; which river can be forded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place only and that with difficulty. When he had arrived there,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perceives that numerous forces of the enemy were marshaled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 bank of the river; the bank also was defended by sharp stakes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fixed in front, and stakes of the same kind fixed under the water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covered by the river. These things being discovered from [some]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prisoners and deserters, Caesar, sending forward the cavalry, ordered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legions to follow them immediately. But the soldiers advanced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such speed and such ardor, though they stood above the water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their heads only, that the enemy could not sustain the attack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legions and of the horse, and quitted the banks, and committed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themselves to flight.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Cassivellaunus, as we have stated above, all hope [rising out]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battle being laid aside, the greater part of his forces being dismissed,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about 4,000 charioteers only being left, used to observe our marches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retire a little from the road, and conceal himself in intricate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woody places, and in those neighborhoods in which he had discovered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 were about to march, he used to drive the cattle and the inhabitants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fields into the woods; and, when our cavalry, for the sake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plundering and ravaging the more freely, scattered themselves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fields, he used to send out charioteers from the woods by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well-known roads and paths, and to the great danger of our horse,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engage with them; and this source of fear hindered them from straggling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extensively. The result was, that Caesar did not allow excursions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be made to a great distance from the main body of the legions,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ordered that damage should be done to the enemy in ravaging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lands, and kindling fires only so far as the legionary soldiers could,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by their own exertion and marching, accomplish it.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time, the Trinobantes, almost the most powerful state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those parts, from which the young man, Mandubratius embracing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protection of Caesar had come to the continent of Gaul to [meet]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(whose father, Imanuentius, had possessed the sovereignty in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state, and had been killed by Cassivellaunus; he himself had escaped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death by flight), send embassadors to Caesar, and promise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will surrender themselves to him and perform his commands; they entreat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to protect Mandubratius from the violence of Cassivellaunus,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 to their state some one to preside over it, and possess the government.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demands forty hostages from them, and corn for his army,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sends Mandubratius to them. They speedily performed the things demanded,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sent hostages to the number appointed, and the corn.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Trinobantes being protected and secured from any violence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soldiers, the Cenimagni, the Segontiaci, the Ancalites, the Bibroci,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Cassi, sending embassies, surrendered themselves to Caesar.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them he learns that the capital town of Cassivellaunus was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far from that place, and was defended by woods and morasses, and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large number of men and of cattle had been collected in it. (Now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Britons, when they have fortified the intricate woods, in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are wont to assemble for the purpose of avoiding the incursion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an enemy, with an intrenchment and a rampart, call them a town.)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Thither he proceeds with his legions: he finds the place admirably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fortified by nature and art; he, however, undertakes to attack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two directions. The enemy, having remained only a short time, did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sustain the attack of our soldiers, and hurried away on the 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side of the town. A great amount of cattle was found there, and many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the enemy were taken and slain in their flight.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these things are going forward in those places, Cassivellaunus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sends messengers into Kent, which, we have observed above, is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sea, over which districts four several kings reigned, Cingetorix,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Carvilius, Taximagulus and Segonax, and commands them to collect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forces, and unexpectedly assail and storm the naval camp.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come to the camp, our men, after making a sally, slaying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many of their men, and also capturing a distinguished leader named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Lugotorix, brought back their own men in safety. Cassivellaunus,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battle was reported to him as so many losses had been sustained,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his territories laid waste, being alarmed most of all by the desertion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states, sends embassadors to Caesar [to treat] about a surrender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through the mediation of Commius the Atrebatian. Caesar, since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determined to pass the winter on the continent, on account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sudden revolts of Gaul, and as much of the summer did not remain,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he perceived that even that could be easily protracted, demands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hostages, and prescribes what tribute Britain should pay each year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Roman people; he forbids and commands Cassivellaunus that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wage not war against Mandubratius or the Trinobantes.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he had received the hostages, he leads back the army to the sea,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finds the ships repaired. After launching these, because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large number of prisoners, and some of the ships had been lost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storm, he determines to convey back his army at two embarkations.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it so happened, that out of so large a number of ships, in 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many voyages, neither in this nor in the previous year was any ship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missing which conveyed soldiers; but very few out of those which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sent back to him from the continent empty, as the soldiers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former convoy had been disembarked, and out of those (sixty in number)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Labienus had taken care to have built, reached their destination;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almost all the rest were driven back, and when Caesar had waited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for some time in vain, lest he should be debarred from a voyage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season of the year, inasmuch as the equinox was at hand,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necessity stowed his soldiers the more closely, and, a very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calm coming on, after he had weighed anchor at the beginning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second watch, he reached land at break of day and brought in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ships in safety.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ships having been drawn up and a general assembly of the Gauls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held at Samarobriva, because the corn that year had not prospered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Gaul by reason of the droughts, he was compelled to station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army in its winter-quarters differently from the former years,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distribute the legions among several states: one of them he gave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C. Fabius, his lieutenant, to be marched into the territories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Morini; a second to Q. Cicero, into those of the Nervii; a third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L. Roscius, into those of the Essui; a fourth he ordered to winter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T. Labienus among the Remi in the confines of the Treviri;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stationed three in Belgium; over these he appointed M. Crassus,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questor, and L. Munatius Plancus and C. Trebonius, his lieutenants.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legion which he had raised last on the other side of the Po,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five cohorts, he sent among the Eburones, the greatest portion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whom lie between the Meuse and the Rhine, [and] who were under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government of Ambiorix and Cativolcus. He ordered Q. Titurius Sabinus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L. Aurunculeius Cotta, his lieutenants, to take command of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soldiers. The legions being distributed in this manner, he thought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could most easily remedy the scarcity of corn and yet the winter-quarters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all these legions (except that which he had given to L. Roscius,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led into the most peaceful and tranquil neighborhood) were comprehended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within [about] 100 miles. He himself in the mean while, until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stationed the legions and knew that the several winter-quarters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fortified, determined to stay in Gaul.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among the Carnutes a man named Tasgetius, born of very high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rank, whose ancestors had held the sovereignty in his state. To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had restored the position of his ancestors, in consideration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his prowess and attachment toward him, because in all his wars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availed himself of his valuable services. His personal enemies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killed him when in the third year of his reign, many even of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own state being openly promoters [of that act] This event is related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Caesar. He fearing, because several were involved in the act,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state might revolt at their instigation, orders Lucius Plancus,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 legion, to proceed quickly from Belgium to the Carnutes,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winter there, and arrest and send to him the persons by whose instrumentality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should discover that Tasgetius was slain. In the mean time,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apprised by all the lieutenants and questors to whom he had assigned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legions, that they had arrived in winter-quarters, and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place for the quarters was fortified.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fifteen days after they had come into winter-quarters, the beginning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 sudden insurrection and revolt arose from Ambiorix and Cativolcus,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who, though they had met with Sabinus and Cotta at the borders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kingdom, and had conveyed corn into our winter-quarters, induced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messages of Indutiomarus, one of the Treviri, excited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people, and after having suddenly assailed the soldiers engaged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procuring wood, came with a large body to attack the camp. When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had speedily taken up arms and had ascended the rampart, and sending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some Spanish horse on one side, had proved conquerors in a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action, the enemy, despairing of success, drew off their troops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assault. Then they shouted, according to their custom, that some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our men should go forward to a conference, [alleging]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some things which they desired to say respecting the common interest,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by which they trusted their disputes could be removed.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C. Arpineius, a Roman knight, the intimate friend of Q. Titurius,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with him, Q. Junius, a certain person from Spain, who already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previous occasions, had been accustomed to go to Ambiorix, at Caesar's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mission, is sent to them for the purpose of a conference: before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Ambiorix spoke to this effect: "That he confessed, that for Caesar's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kindness toward him, he was very much indebted to him, inasmuch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his aid he had been freed from a tribute which he had been accustomed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pay to the Aduatuci, his neighbors; and because his own son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son of his brother had been sent back to him, whom, when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number of hostages, the Aduatuci had detained among them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slavery and in chains; and that he had not done that which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done in regard to the attacking of the camp, either by his own judgment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desire, but by the compulsion of his state; and that his government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of that nature, that the people had as much authority over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he over the people. To the state moreover the occasion of the war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this - that it could not withstand the sudden combination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Gauls; that he could easily prove this from his own weakness, since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was not so little versed in affairs as to presume that with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he could conquer the Roman people; but that it was the common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resolution of Gaul; that that day was appointed for the storming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Caesar's winter-quarters, in order that no legion should be 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come to the relief of another legion, that Gauls could not easily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deny Gauls, especially when a measure seemed entered into for recovering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common freedom. Since he had performed his duty to them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score of patriotism [he said], he has now regard to gratitude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kindness of Caesar; that he warned, that he prayed Titurius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claims of hospitality, to consult for his and his soldiers' safely;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 large force of the Germans had been hired and had passed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Rhine; that it would arrive in two days: that it was for them to consider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whether they thought fit, before the nearest people perceived it,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lead off their soldiers when drawn out of winter-quarters, either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Cicero or to Labienus; one of whom was about fifty miles distant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them, the other rather more; that this he promised and confirmed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oath, that he would give them a safe passage through his territories;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when he did that, he was both consulting for his own state,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would be relieved from the winter-quarters, and also making a requital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Caesar for his obligations."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Arpineius and Junius relate to the lieutenants what they had heard.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They, greatly alarmed by the unexpected affair, though those things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spoken by an enemy, still thought they were not to be disregarded;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they were especially influenced by this consideration, that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scarcely credible that the obscure and humble state of the Eburones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dared to make war upon the Roman people of their own accord. Accordingly,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refer the matter to a council, and a great controversy arises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them. L. Aurunculeius, and several tribunes of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centurions of the first rank, were of opinion "that nothing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be done hastily, and that they should not depart from the camp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without Caesar's orders;" they declared, "that any forces of the Germans,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however great, might be encountered by fortified winter-quarters;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this fact was a proof [of it]; that they had sustained the first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assault of the Germans most valiantly, inflicting many wounds upon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them; that they were not distressed for corn; that in the mean time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relief would come both from the nearest winter-quarters and from Caesar;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lastly, they put the query, "what could be more undetermined,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undignified, than to adopt measures respecting the most important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affairs on the authority of an enemy?"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opposition to those things, Titurius exclaimed, "That they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 this too late, when greater forces of the enemy, after a junction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Germans, should have assembled; or when some disaster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received in the neighboring winter-quarters; that the opportunity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deliberating was short; that he believed that Caesar had set forth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Italy, as the Carnutes would not otherwise have taken the measure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slaying Tasgetius, nor would the Eburones, if he had been present,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come to the camp with so great defiance of us; that he did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regard the enemy, but the fact, as the authority; that the Rhine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near; that the death of Ariovistus and our previous victories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subjects of great indignation to the Germans; that Gaul was inflamed,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after having received so many defeats she was reduced under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sway of the Roman people, her pristine glory in military matters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extinguished." Lastly, "who would persuade himself of this, that Ambiorix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resorted to a design of that nature without sure grounds?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own opinion was safe on either side; if there be nothing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formidable, they would go without danger to the nearest legion; if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Gaul conspired with the Germans, their only safety lay in dispatch.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issue would the advice of Cotta and of those who differed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him, have? from which, if immediate danger was not to be dreaded,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yet certainly famine, by a protracted siege, was."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This discussion having been held on the two sides, when opposition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offered strenuously by Cotta and the principal officers, "Prevail,"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said Sabinus, "if so you wish it;" and he said it with a louder voice,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 great portion of the soldiers might hear him; "nor am I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person among you," he said, "who is most powerfully alarmed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danger of death; these will be aware of it, and then, if any thing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disastrous shall have occurred, they will demand a reckoning at your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hands; these, who, if it were permitted by you, united three days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hence with the nearest winter-quarters, may encounter the common condition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war with the rest, and not, as if forced away and separated far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rest, perish either by the sword or by famine."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rise from the council, detain both, and entreat, that "they do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bring the matter into the greatest jeopardy by their dissension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obstinacy; the affair was an easy one, if only they all thought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approved of the same thing, whether they remain or depart;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other hand, they saw no security in dissension." The matter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prolonged by debate till midnight. At last Cotta, being overruled,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yields his assent; the opinion of Sabinus prevails. It is proclaimed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will march at day-break; the remainder of the night is spent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without sleep, since every soldier was inspecting his property, [to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see] what he could carry with him, and what, out of the appurtenances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winter-quarters, he would be compelled to leave; every reason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suggested to show why they could not stay without danger, and how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danger would be increased by the fatigue of the soldiers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want of sleep. At break of day they quit the camp, in a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extended line and with a very large amount of baggage, in such a manner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men who were convinced that the advice was given by Ambiorix,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as an enemy, but as most friendly [toward them].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the enemy, after they had made the discovery of their intended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departure by the noise during the night and their not retiring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rest, having placed an ambuscade in two divisions in the woods,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suitable and concealed place, two miles from the camp, waited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arrival of the Romans: and when the greater part of the line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 had descended into a considerable valley, they suddenly presented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on either side of that valley, and began both to harass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rear and hinder the van from ascending, and to give battle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 place exceedingly disadvantageous to our men.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Then at length Titurius, as one who had provided nothing beforehand,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confused, ran to and fro, and set about arranging his troops;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very things, however, he did timidly and in such a manner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resources seemed to fail him: which generally happens to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are compelled to take council in the action itself. But Cotta,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had reflected that these things might occur on the march,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that account had not been an adviser of the departure, was wanting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common safety in no respect; both in addressing and encouraging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soldiers, he performed the duties of a general, and in the battle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those of a soldier. And since they [Titurius and Cotta] could less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easily perform every thing by themselves, and provide what was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be done in each place, by reason of the length of the line of march,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ordered [the officers] to give the command that they should leave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baggage and form themselves into an orb, which measure, though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 contingency of that nature it was not to be condemned, still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turned out unfortunately; for it both diminished the hope of our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rendered the enemy more eager for the fight, because it appeared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this was not done without the greatest fear and despair. Besides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happened, which would necessarily be the case, that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most part quitted their ensigns and hurried to seek and carry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off from the baggage whatever each thought valuable, and all parts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were filled with uproar and lamentation.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judgment was not wanting to the barbarians; for their leaders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ordered [the officers] to proclaim through the ranks "that no 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quit his place; that the booty was theirs, and for them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reserved whatever the Romans should leave; therefore let them consider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all things depended on their victory. Our men were equal to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fighting, both in courage and in number, and though they were deserted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their leader and by fortune, yet they still placed all hope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safety in their valor, and as often as any cohort sallied forth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side, a great number of the enemy usually fell. Ambiorix,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observed this, orders the command to be issued that they throw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weapons from a distance and do not approach too near, and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whatever direction the Romans should make an attack, there give way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(from the lightness of their appointments and from their daily practice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damage could be done them); [but] pursue them when betaking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their standards again.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command having been most carefully obeyed, when any cohort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quitted the circle and made a charge, the enemy fled very precipitately.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time, that part of the Roman army, of necessity, was left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unprotected, and the weapons received on their open flank. Again,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they had begun to return to that place from which they had advanced,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surrounded both by those who had retreated and by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stood next them; but if, on the other hand, they wish to keep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place, neither was an opportunity left for valor, nor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they, being crowded together, escape the weapons cast by so large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body of men. Yet, though assailed by so many disadvantages, [and]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received many wounds, they withstood the enemy, and, a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portion of the day being spent, though they fought from day-break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till the eighth hour, they did nothing which was unworthy of them.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length, each thigh of T. Balventius, who the year before had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chief centurion, a brave man and one of great authority, is pierced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 javelin; Q. Lucanius, of the same rank, fighting most valiantly,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slain while he assists his son when surrounded by the enemy; L.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Cotta, the lieutenant, when encouraging all the cohorts and companies,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is wounded full in the mouth by a sling.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Much troubled by these events, Q. Titurius, when he had perceived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Ambiorix in the distance encouraging his men, sends to him his interpreter,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Cn. Pompey, to beg that he would spare him and his soldiers. He,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addressed, replied, "If he wishes to confer with him, it was permitted;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hoped what pertained to the safety of the soldiers could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obtained from the people; that to him however certainly no injury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be done, and that he pledged his faith to that effect." He consults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Cotta, who had been wounded, whether it would appear right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retire from battle, and confer with Ambiorix; [saying] that he hoped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able to succeed respecting his own and the soldiers' safety.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Cotta says he will not go to an armed enemy, and in that perseveres.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Sabinus orders those tribunes of the soldiers whom he had at the time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around him, and the centurions of the first ranks, to follow him,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when he had approached near to Ambiorix, being ordered to throw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down his arms, he obeys the order and commands his men to do the same.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time, while they treat upon the terms, and a longer debate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necessary is designedly entered into by Ambiorix, being surrounded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degrees, he is slain. Then they, according to their custom, shout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"Victory," and raise their war-cry, and, making an attack on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men, break their ranks. There L. Cotta, while fighting, is slain,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together with the greater part of the soldiers; the rest betake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camp, from which they had marched forth, and one of them, L.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Petrosidius, the standard bearer, when he was overpowered by the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number of the enemy, threw the eagle within the intrenchments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himself slain while fighting with the greatest courage before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camp. They with difficulty sustain the attack till night; despairing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safety, they all to a man destroy themselves in the night. A few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escaping from the battle, made their way to Labienus at winter-quarters,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wandering at random through the woods, and inform him of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events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Elated by this victory, Ambiorix marches immediately with his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Aduatuci, who bordered on his kingdom; he halts neither day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night, and orders the infantry to follow him closely. Having related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exploit and roused the Aduatuci, the next day he arrived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Nervii, and entreats "that they should not throw away the opportunity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liberating themselves forever and of punishing the Romans for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wrongs which they had received from them;" [he tells them] "that two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lieutenants have been slain, and that a large portion of the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has perished; that it was not a matter of difficulty for the legion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was wintering with Cicero to be cut off, when suddenly assaulted;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declares himself ready to cooperate in that design. He easily gains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over the Nervii by this speech.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Accordingly, messengers having been forthwith dispatched to the Centrones,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Grudii, the Levaci, the Pleumoxii, and the Geiduni, all of whom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under their government, they assemble as large bodies as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can, and rush unexpectedly to the winter-quarters of Cicero, the report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death of Titurius not having as yet been conveyed to him.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also occurred to him, which was the consequence of a necessary work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 that some soldiers who had gone off into the woods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procuring timber and therewith constructing fortifications,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intercepted by the sudden arrival of [the enemy's] horse. These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been entrapped, the Eburones, the Nervii, and the Aduatici and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allies and dependents, begin to attack the legion: our men quickly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run together to arms and mount the rampart; they sustained the attack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day with great difficulty, since the enemy placed all their hope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dispatch, and felt assured that, if they obtained this victory,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they would be conquerors forever.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Letters are immediately sent to Caesar by Cicero, great rewards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offered [to the messengers] if they carried them through. All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passes having been beset, those who were sent are intercepted. During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night as many as 120 towers are raised with incredible dispatch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of the timber which they had collected for the purpose of fortification: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things which seemed necessary to the work are completed. The following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 the enemy, having collected far greater forces, attack the camp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[and] fill up the ditch. Resistance is made by our men in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manner as the day before; this same thing is done afterward during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remaining days. The work is carried on incessantly in the night: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even to the sick, or wounded, is opportunity given for rest: whatever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things are required for resisting the assault of the next day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provided during the night: many stakes burned at the end, and a large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number of mural pikes are procured: towers are built up, battlements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parapets are formed of interwoven hurdles. Cicero himself, though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was in very weak health, did not leave himself the night-time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repose, so that he was forced to spare himself by the spontaneous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movement and entreaties of the soldiers.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Then these leaders and chiefs of the Nervii, who had any intimacy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grounds of friendship with Cicero, say they desire to confer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him. When permission was granted, they recount the same things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Ambiorix had related to Titurius, namely, "that all Gaul was in arms,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Germans had passed the Rhine, that the winter-quarters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and of the others were attacked." They report in addition also,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the death of Sabinus. They point to Ambiorix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obtaining credence; "they are mistaken," say they, "if they hoped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any relief from those who distrust their own affairs;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bear such feelings toward Cicero and the Roman people that they deny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nothing but winter-quarters, and are unwilling that the practice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become constant; that through their [the Nervii's] means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possible for them [the Romans] to depart from their winter-quarters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safely and to proceed without fear into whatever parts they desire."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these Cicero made only one reply: "that it is not the custom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 people to accept any condition from an armed enemy: if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willing to lay down their arms, they may employ him as their advocate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send embassadors to Caesar: that he believed, from his [Caesar's]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justice, they would obtain the things which they might request."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Disappointed in this hope, the Nervii surround the winter-quarters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 rampart eleven feet high, and a ditch thirteen feet in depth.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military works they had learned from our men in the intercourse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former years, and, having taken some of our army prisoners,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instructed by them: but, as they had no supply of iron tools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are requisite for this service, they were forced to cut the turf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swords, and to empty out the earth with their hands and cloaks,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which circumstance, the vast number of the men could be inferred;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in less than three hours they completed a fortification of ten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miles in circumference; and during the rest of the days they began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prepare and construct towers of the height of the ramparts,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grappling irons, and mantelets, which the same prisoners had taught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seventh day of the attack, a very high wind having sprung up,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began to discharge by their slings hot balls made of burned 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hardened clay, and heated javelins, upon the huts, which, after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Gallic custom, were thatched with straw. These quickly took fire,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by the violence of the wind, scattered their flames in every 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camp. The enemy following up their success with a very loud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shout, as if victory were already obtained and secured, began to advance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towers and mantelets, and climb the rampart with ladders.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great was the courage of our soldiers, and such their presence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mind, that though they were scorched on all sides, and harassed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 vast number of weapons, and were aware that their baggage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possessions were burning, not only did no one quit the rampart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purpose of withdrawing from the scene, but scarcely did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even then look behind; and they all fought most vigorously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most valiantly. This day was by far the most calamitous to our men;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had this result, however, that on that day the largest number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was wounded and slain, since they had crowded beneath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rampart, and the hindmost did not afford the foremost a retreat.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flame having abated a little, and a tower having been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 in a particular place and touching the rampart, the centurions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third cohort retired from the place in which they were standing,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drew off all their men: they began to call on the enemy by gestures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by words, to enter if they wished; but none of them dared to advance.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Then stones having been cast from every quarter, the enemy were dislodged,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their tower set on fire.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that legion there were two very brave men, centurions, who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now approaching the first ranks, T. Pulfio, and L. Varenus.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used to have continual disputes between them which of them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preferred, and every year used to contend for promotion with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utmost animosity. When the fight was going on most vigorously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fortifications, Pulfio, one of them, says, "Why do you hesitate,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Varenus? or what [better] opportunity of signalizing your valor do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you seek? This very day shall decide our disputes." When he had uttered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words, he proceeds beyond the fortifications, and rushes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part of the enemy which appeared the thickest. Nor does Varenus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remain within the rampart, but respecting the high opinion of all,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follows close after. Then, when an inconsiderable space intervened,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Pulfio throws his javelin at the enemy, and pierces one of the multitude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was running up, and while the latter was wounded and slain,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 cover him with their shields, and all throw their weapons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other and afford him no opportunity of retreating. The shield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Pulfio is pierced and a javelin is fastened in his belt. This circumstance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turns aside his scabbard and obstructs his right hand when attempting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draw his sword: the enemy crowd around him when [thus] embarrassed.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rival runs up to him and succors him in this emergency. Immediately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whole host turn from Pulfio to him, supposing the other to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pierced through by the javelin. Varenus rushes on briskly with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sword and carries on the combat hand to hand, and having slain 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man, for a short time drove back the rest: while he urges on too eagerly,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slipping into a hollow, he fell. To him, in his turn, when surrounded,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Pulfio brings relief; and both having slain a great number, retreat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fortifications amid the highest applause. Fortune so dealt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both in this rivalry and conflict, that the one competitor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succor and a safeguard to the other, nor could it be determined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of the two appeared worthy of being preferred to the other.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proportion as the attack became daily more formidable and violent,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particularly, because, as a great number of the soldiers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exhausted with wounds, the matter had come to a small number of defenders,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frequent letters and messages were sent to Caesar; a part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messengers were taken and tortured to death in the sight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soldiers. There was within our camp a certain Nervian, by name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Vertico, born in a distinguished position, who in the beginning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blockade had deserted to Cicero, and had exhibited his fidelity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him. He persuades his slave, by the hope of freedom, and by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rewards, to convey a letter to Caesar. This he carries out bound about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javelin; and mixing among the Gauls without any suspicion by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Gaul, he reaches Caesar. From him they received information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imminent danger of Cicero and the legion.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having received the letter about the eleventh hour of the day,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immediately sends a messenger to the Bellovaci, to M. Crassus, questor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there, whose winter-quarters were twenty-five miles distant from him.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orders the legion to set forward in the middle of the night,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come to him with dispatch. Crassus sets out with the messenger.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sends another to C. Fabius, the lieutenant, ordering him to lead forth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legion into the territories of the Atrebates, to which he knew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march must be made. He writes to Labienus to come with his legion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frontiers of the Nervii, if he could do so to the advantage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commonwealth: he does not consider that the remaining portion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army, because it was somewhat further distant, should be waited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for; but assembles about 400 horse from the nearest winter-quarters.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been apprised of the arrival of Crassus by the scouts at about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third hour, he advances twenty miles that day. He appoints Crassus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Samarobriva and assigns him a legion, because he was leaving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the baggage of the army, the hostages of the states, the public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documents, and all the corn, which he had conveyed thither for passing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winter. Fabius, without delaying a moment, meets him on the march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his legion, as he had been commanded. Labienus, having learned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death of Sabinus and the destruction of the cohorts, as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of the Treviri had come against him, beginning to fear lest,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he made a departure from his winter-quarters, resembling a flight,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should not be able to support the attack of the enemy, particularly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since he knew them to be elated by their recent victory, sends back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letter to Caesar, informing him with what great hazard he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lead out his legion from winter-quarters; he relates at large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affairs which had taken place among the Eburones; he informs him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infantry and cavalry of the Treviri had encamped at a distance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only three miles from his own camp.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approving of his motives, although he was disappointed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expectation of three legions, and reduced to two, yet placed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only hopes of the common safety in dispatch. He goes into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Nervii by long marches. There he learns from some prisoners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things are going on in the camp of Cicero, and in how great jeopardy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affair is. Then with great rewards he induces a certain man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Gallic horse to convey a letter to Cicero. This he sends written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Greek characters, lest the letter being intercepted, our measures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be discovered by the enemy. He directs him, if he should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unable to enter, to throw his spear with the letter fastened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thong, inside the fortifications of the camp. He writes in the letter,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having set out with his legions, will quickly be there: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entreats him to maintain his ancient valor. The Gaul apprehending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danger, throws his spear as he has been directed. Is by chance stuck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 tower, and, not being observed by our men for two days, was seen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 certain soldier on the third day: when taken down, it was carried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Cicero. He, after perusing it, reads it out in an assembly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soldiers, and fills all with the greatest joy. Then the smoke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fires was seen in the distance, a circumstance which banished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doubt of the arrival of the legions.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Gauls, having discovered the matter through their scouts, abandon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blockade, and march toward Caesar with all their forces;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about 60,000 armed men. Cicero, an opportunity being now afforded,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again begs of that Vertico, the Gaul, whom we mentioned above,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convey back a letter to Caesar; he advises him to perform his journey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warily; he writes in the letter that the enemy had departed and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turned their entire force against him. When this letter was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 about the middle of the night, Caesar apprises his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its contents, and inspires them with courage for fighting: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following day, at the dawn, he moves his camp, and, having proceeded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four miles, he espies the forces of the enemy on the other side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considerable valley and rivulet. It was an affair of great danger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fight with such large forces in a disadvantageous situation.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present, therefore, inasmuch as he knew that Cicero was released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blockade, and thought that he might, on that account, relax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speed, he halted there and fortifies a camp in the most favorable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position he can. And this, though it was small in itself, [there being]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scarcely 7,000 men, and these too without baggage, still by the narrowness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passages, he contracts as much as he can, with this object,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may come into the greatest contempt with the enemy.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mean while scouts having been sent in all directions, he examines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by what most convenient path he might cross the valley.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That day, slight skirmishes of cavalry having taken place near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river, both armies kept in their own positions: the Gauls,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awaiting larger forces which had not then arrived;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[to see] if perchance by pretense of fear he could allure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toward his position, so that he might engage in battle, in front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camp, on this side of the valley; if he could not accomplish this,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that, having inquired about the passes, he might cross the valley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river with the less hazard. At daybreak the cavalry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 approaches to the camp and joins battle with our horse.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orders the horse to give way purposely, and retreat to the camp: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same time he orders the camp to be fortified with a higher rampart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all directions, the gates to be barricaded, and in executing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things as much confusion to be shown as possible, and to perform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under the pretense of fear.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Induced by all these things, the enemy lead over their forces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draw up their line in a disadvantageous position; and as our men also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been led down from the ramparts, they approach nearer, and throw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weapons into the fortification from all sides, and sending heralds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round, order it to be proclaimed that, if "any, either Gaul or Roman,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willing to go over to them before the third hour, it was permitted;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that time there would not be permission;" and so much did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disregard our men, that the gates having been blocked up with single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rows of turf as a mere appearance, because they did not seem 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burst in that way, some began to pull down the rampart with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hands, others to fill up the trenches. Then Caesar, making a sally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all the gates, and sending out the cavalry, soon puts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flight, so that no one at all stood his ground with the intention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fighting; and he slew a great number of them, and deprived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their arms.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fearing to pursue them very far, because woods and morasses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intervened, and also [because] he saw that they suffered no small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loss in abandoning their position, reaches Cicero the same day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his forces safe. He witnesses with surprise the towers, mantelets,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[other] fortifications belonging to the enemy: the legion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drawn out, he finds that even every tenth soldier had not escaped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without wounds. From all these things he judges with what danger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what great courage matters had been conducted; he commends Cicero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according to his desert, and likewise the legion; he addresses individually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centurions and the tribunes of the soldiers, whose valor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discovered to have been signal. He receives information of the death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Sabinus and Cotta from the prisoners. An assembly being held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following day, he states the occurrence; he consoles and encourages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soldiers; he suggests, that the disaster, which had been occasioned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misconduct and rashness of his lieutenant, should be borne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 patient mind, because by the favor of the immortal gods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own valor, neither was lasting joy left to the enemy, nor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lasting grief to them.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while the report respecting the victory of Caesar is conveyed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Labienus through the country of the Remi with incredible speed,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that, though he was about sixty miles distant from the winter-quarter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Cicero, and Caesar had arrived there after the ninth hour,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midnight a shout arose at the gates of the camp, by which shout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indication of the victory and a congratulation on the part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Remi were given to Labienus. This report having been carried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Treviri, Indutiomarus, who had resolved to attack the camp of Labienus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following day, flies by night and leads back all his forces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country of the Treviri. Caesar sends back Fabius with his legion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his winter-quarters; he himself determines to winter with three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legions near Samarobriva in three different quarters, and,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such great commotions had arisen in Gaul, he resolved to remain during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whole winter with the army himself. For the disaster respecting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death of Sabinus having been circulated among them, almost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states of Gaul were deliberating about war, sending messengers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embassies into all quarters, inquiring what further measure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take, and holding councils by night in secluded places.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did any period of the whole winter pass over without fresh anxiety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Caesar, or, without his receiving some intelligence respecting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meetings and commotions of the Gauls. Among these, he is informed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L. Roscius, the lieutenant whom he had placed over the thirteenth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legion, that large forces of those states of the Gauls, which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called the Armoricae, had assembled for the purpose of attacking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were not more than eight miles distant; but intelligence respecting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victory of Caesar being carried [to them], had retreated in such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 manner that their departure appeared like a flight.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Caesar, having summoned to him the principal persons of each state,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one case by alarming them, since he declared that he knew what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going on, and in another case by encouraging them, retained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part of Gaul in its allegiance. The Senones, however,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a state eminently powerful and one of great influence among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Gauls, attempting by general design to slay Cavarinus, whom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created king among them (whose brother, Moritasgus, had held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sovereignty at the period of the arrival of Caesar in Gaul, and whose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ancestors had also previously held it), when he discovered their plot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fled, pursued him even to the frontiers [of the state], and drove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from his kingdom and his home; and, after having sent embassadors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Caesar for the purpose of concluding a peace, when he ordered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senate to come to him, did not obey that command. So far did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operate among those barbarian people, that there were found some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the first to wage war; and so great a change of inclinations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did it produce in all, that, except the Aedui and the Remi, whom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always held in especial honor, the one people for their long standing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uniform fidelity toward the Roman people, the other for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late service in the Gallic war, there was scarcely a state which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suspected by us. And I do not know whether that ought much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wondered at, as well for several other reasons, as particularly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they who ranked above all nations for prowess in war, 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keenly regretted that they had lost so much of that reputation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submit to commands from the Roman people.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the Triviri and Indutiomarus let no part of the entire winter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pass without sending embassadors across the Rhine, importuning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states, promising money, and asserting that, as a large portion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army had been cut off, a much smaller portion remained. However,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none of the German States could be induced to cross the Rhine, since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"they had twice essayed it," they said, "in the war with Ariovistus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in the passage of the Tenchtheri there; that fortune was not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tempted any more." Indutiomarus disappointed in this expectation,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nevertheless began to raise troops, and discipline them, and procure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horses from the neighboring people, and allure to him by great rewards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outlaws and convicts throughout Gaul. And such great influence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he already acquired for himself in Gaul by these means, that embassies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flocking to him in all directions, and seeking, publicly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privately, his favor and friendship.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he perceived that they were coming to him voluntarily; that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one side the Senones and the Carnutes were stimulated by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consciousness of guilt, on the other side the Nervii and the Aduatuci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preparing war against the Romans, and that forces of volunteers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not be wanting to him if he began to advance from his own territories,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proclaims an armed council (this according to the custom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Gauls in the commencement of war) at which, by a common law,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youth were wont to assemble in arms, whoever of them comes last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killed in the sight of the whole assembly after being racked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every torture. In that council he declares Cingetorix, the leader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other faction, his own son-in-law (whom we have above mentioned,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having embraced the protection of Caesar, and never having deserted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him) an enemy and confiscates his property. When these things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finished, he asserts in the council that he, invited by the Senones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Carnutes, and several other states of Gaul, was about to march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thither through the territories of the Remi, devastate their lands,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attack the camp of Labienus: before he does that, he informs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what he desires to be done.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Labienus, since he was confining himself within a camp strongly fortified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nature of the ground and by art, had no apprehensions as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own and the legion's danger, but was devising that he might throw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away no opportunity of conducting the war successfully. Accordingly,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speech of Indutiomarus, which he had delivered in the council,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been made known [to him] by Cingetorix and his allies, he sends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messengers to the neighboring states and summons horse from all quarters: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appoints to them a fixed day for assembling. In the mean time,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Indutiomarus, with all his cavalry, nearly every day used to parade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close to his [Labienus'] camp; at one time, that he might inform himself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situation of the camp; at another time, for the purpose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conferring with or of intimidating him. Labienus confined his 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within the fortifications, and promoted the enemy's belief of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fear by whatever methods he could.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Since Indutiomarus was daily advancing up to the camp with greater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defiance, all the cavalry of the neighboring states which he [Labienus]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taken care to have sent for, having been admitted in one night,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he confined all his men within the camp by guards with such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strictness, that that fact could by no means be reported or carried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Treviri. In the mean while, Indutiomarus, according to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daily practice, advances up to the camp and spends a great part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day there: his horse cast their weapons, and with very insulting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language call out our men to battle. No reply being given by our men,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enemy, when they thought proper, depart toward evening in a disorderly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scattered manner, Labienus unexpectedly sends out all the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two gates; he gives this command and prohibition, that, when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 should be terrified and put to flight (which he foresaw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happen, as it did), they should all make for Indutiomarus, and no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wound any man before he should have seen him slain, because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unwilling that he should escape, in consequence of gaining time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delay [occasioned by the pursuit] of the rest. He offers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rewards for those who should kill him: he sends up the cohorts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relief to the horse. The issue justifies the policy of the man,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since all aimed at one, Indutiomarus is slain, having been overtaken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very ford of the river, and his head is carried to the camp,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horse, when returning, pursue and slay all whom they can.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affair having been known, all the forces of the Eburones and the Nervii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had assembled, depart; and for a short time after this action,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Caesar was less harassed in the government of Gaul.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----------------------------------------------------------------------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BOOK 6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expecting for many reasons a greater commotion in Gaul, resolves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hold a levy by the means of M. Silanus C. Antistius Reginus,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T. Sextius, his lieutenants: at the same time he requested Cn. Pompey,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proconsul, that since he was remaining near the city invested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military command for the interests of the commonwealth, he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command those men whom when consul he had levied by the military oath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Cisalpine Gaul, to join their respective corps, and to proceed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him; thinking it of great importance, as far as regarded the opinion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 Gauls would entertain for the future, that that the resources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Italy should appear so great that if any loss should be sustained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war, not only could it be repaired in a short time, but likewise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further supplied by still larger forces. And when Pompey had granted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to the interests of the commonwealth and the claims of friendship,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having quickly completed the levy by means of his lieutenants,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three regiments had been both formed and brought to him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winter [had] expired, and the number of those cohorts which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lost under Q. Titurius had been doubled, taught the Gauls, both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his dispatch and by his forces what the discipline and the power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the Roman people could accomplish.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Indutiomarus having been slain, as we have stated, the government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conferred upon his relatives by the Treviri. They cease not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importune the neighboring Germans and to promise them money: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could not obtain [their object] from those nearest them,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try those more remote. Having found some states willing to accede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their wishes, they enter into a compact with them by a mutual oath,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and give hostages as a security for the money: they attach Ambiorix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them by an alliance and confederacy. Caesar, on being informed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acts, since he saw that war was being prepared on all sides,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Nervii, Aduatuci, and Menapii, with the addition of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Germans on this side of the Rhine were under arms, that the Senones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did not assemble according to his command, and were concerting measures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Carnutes and the neighboring states, that the Germans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importuned by the Treviri in frequent embassies, thought that he 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take measures for the war earlier [than usual].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Accordingly, while the winter was not yet ended, having concentrated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four nearest legions, he marched unexpectedly into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Nervii, and before they could either assemble or retreat,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capturing a large number of cattle and of men, and wasting their lands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giving up that booty to the soldiers, compelled them to enter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a surrender and give him hostages. That business having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speedily executed, he again led his legions back into winter-quarters.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proclaimed a council of Gaul in the beginning of the spring,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he had been accustomed [to do], when the deputies from the rest,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except the Senones, the Carnutes, and the Treviri, had come, judging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to be the commencement of war and revolt, that he might appear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consider all things of less consequence [than that war], he transfers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council to Lutetia of the Parisii. These were adjacent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Senones, and had united their state to them during the memory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fathers, but were thought to have no part in the present plot.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proclaimed this from the tribunal, he advances the same day toward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Senones with his legions, and arrives among them by long marches.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Acco, who had been the author of that enterprise, on being informed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his arrival, orders the people to assemble in the towns; to them,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attempting this, and before it could be accomplished, news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brought that the Romans are close at hand: through necessity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give over their design and send embassadors to Caesar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imploring pardon; they make advances to him through the Aedui,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whose state was from ancient times under the protection of Rome.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readily grants them pardon, and receives their excuse, at the request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Aedui, because he thought that the summer season was one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impending war, not for an investigation. Having imposed one hundred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hostages, he delivers these to the Aedui to be held in charge by them.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same place the Carnutes send embassadors and hostages, employing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their mediators the Remi, under whose protection they were: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receive the same answers. Caesar concludes the council and imposes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 levy of cavalry on the states.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part of Gaul having been tranquilized, he applies himself entirely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in mind and soul to the war with the Treviri and Ambiorix.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orders Cavarinus to march with him with the cavalry of the Senones,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lest any commotion should arise either out of his hot temper, or 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hatred of the state which he had incurred. After arranging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things, as he considered it certain that Ambiorix would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contend in battle, he watched his other plans attentively. The Menapii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bordered on the territories of the Eburones, and were protected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continued extent of morasses and woods; and they alone out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 had never sent embassadors to Caesar on the subject of peace.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knew that a tie of hospitality subsisted between them and Ambiorix: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also discovered that the latter had entered into an alliance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Germans by means of the Treviri. Ho thought that these auxiliaries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ought to be detached from him before he provoked him to war; lest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he, despairing of safety, should either proceed to conceal himself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territories of the Menapii, or should be driven to coalesce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Germans beyond the Rhine. Having entered upon this resolution,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sends the baggage of the whole army to Labienus, in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Treviri and orders two legions to proceed to him: he himself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proceeds against the Menapii with five lightly-equipped legions. They,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assembled no troops, as they relied on the defense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position, retreat into the woods and morasses, and convey thither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all their property.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divided his forces with C. Fabius, his lieutenant,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M. Crassus his questor, and having hastily constructed some bridges,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enters their country in three divisions, burns their houses and villages,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gets possession of a large number of cattle and men. Constrained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these circumstances the Menapii send embassadors to him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purpose of suing for peace. He, after receiving hostages, assures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that he will consider them in the number of his enemies if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shall receive within their territories either Ambiorix or his embassadors.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determinately settled these things, he left among the Menapii,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Commius the Atrebatian, with some cavalry as a guard; he himself proceeds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toward the Treviri.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these things are being performed by Caesar, the Treviri,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drawn together large forces of infantry and cavalry, were preparing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attack Labienus and the legion which was wintering in their territories,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were already not further distant from him than a journey of two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days, when they learn that two legions had arrived by the order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Caesar. Having pitched their camp fifteen miles off, they resolve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await the support of the Germans. Labienus, having learned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design of the enemy, hoping that through their rashness there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some opportunity of engaging, after leaving a guard of five cohorts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baggage, advances against the enemy with twenty-five cohorts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 large body of cavalry, and, leaving the space of a mile between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them, fortifies his camp. There was between Labienus and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river difficult to cross, and with steep banks: this neither did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himself design to cross, nor did he suppose the enemy would cross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it. Their hope of auxiliaries was daily increasing. He [Labienus]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openly says in a council that "since the Germans are said to be approaching,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would not bring into uncertainty his own and the army's fortunes,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next day would move his camp at early dawn." These words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quickly carried to the enemy, since out of so large a number of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composed of Gauls, nature compelled some to favor the Gallic interests.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Labienus, having assembled the tribunes of the soldiers and principal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centurions by night, states what his design is, and, that he may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easily give the enemy a belief of his fears, he orders the camp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moved with greater noise and confusion than was usual with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Roman people. By these means he makes his departure [appear] like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retreat. These things, also, since the camps were so near, are reported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the enemy by scouts before daylight.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Scarcely had the rear advanced beyond the fortifications when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Gauls, encouraging one another "not to cast from their hands the anticipated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booty, that it was a tedious thing, while the Romans were panic-stricken,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waiting for the aid of the Germans, and that their dignity did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suffer them to fear to attack with such great forces so small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band, particularly when retreating and encumbered," do not hesitate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cross the river and give battle in a disadvantageous position.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Labienus suspecting that these things would happen, was proceeding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quietly, and using the same pretense of a march, in order that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entice them across the river. Then, having sent forward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baggage some short distance and placed it on a certain eminence,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says, "Soldiers, you have the opportunity you have sought: you hold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in an encumbered and disadvantageous position: display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us, your leaders, the same valor you have ofttimes displayed to your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general: imagine that he is present and actually sees these exploits."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same time he orders the troops to face about toward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form in line of battle, and, dispatching a few troops of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a guard for the baggage, he places the rest of the horse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wings. Our men, raising a shout, quickly throw their javelins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enemy. They, when, contrary to their expectation, they saw those whom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believed to be retreating, advance toward them with threatening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banners, were not able to sustain even the charge, and, being put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flight at the first onslaught, sought the nearest woods; Labienus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pursuing them with the cavalry, upon a large number being slain,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several taken prisoners, got possession of the state a few days after;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Germans, who were coming to the aid of the Treviri,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informed of their flight, retreated to their homes. The relations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Indutiomarus, who had been the promoters of the revolt, accompanying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them, quitted their own state with them. The supreme power and government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delivered to Cingetorix, whom we have stated to have remained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firm in his allegiance from the commencement.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after he came from the territories of the Menapii into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Treviri, resolved for two reasons to cross the Rhine; one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was, because they had sent assistance to the Treviri against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him; the other, that Ambiorix might not have a retreat among them.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determined on these matters, he began to build a bridge a little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above that place where he had before conveyed over his army. The plan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been known and laid down, the work is accomplished in a few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days by the great exertion of the soldiers. Having left a strong guard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bridge on the side of the Treviri, lest any commotion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suddenly arise among them, he leads over the rest of the forces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cavalry. The Ubii, who before had sent hostages and come to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capitulation, send embassadors to him, for the purpose of vindicating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themselves, to assure him that "neither had auxiliaries been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Treviri from their state, nor had they violated their allegiance;"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entreat and beseech him "to spare them, lest, in his common hatred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Germans, the innocent should suffer the penalty of the guilty: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promise to give more hostages, if he desire them." Having investigated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 case, Caesar finds that the auxiliaries had been sent by the Suevi;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accepts the apology of the Ubii, and makes the minute inquiries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concerning the approaches and the routes to the territories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Suevi.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 he is informed by the Ubii, a few days after,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Suevi are drawing all their forces into one place, and are giving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orders to those nations which are under their government to send auxiliaries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infantry and of cavalry. Having learned these things, he provides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supply of corn, selects a proper place for his camp, and commands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Ubii to drive off their cattle and carry away all their possessions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country parts into the towns, hoping that they, being a barbarous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ignorant people, when harassed by the want of provisions, might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brought to an engagement on disadvantageous terms: he orders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send numerous scouts among the Suevi, and learn what things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going on among them. They execute the orders, and, a few days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intervened, report that all the Suevi, after certain intelligence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concerning the army of the Romans had come, retreated with all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own forces and those of their allies, which they had assembled,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utmost extremities of their territories: that there is a wood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of very great extent, which is called Bacenis; that this stretches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great way into the interior, and, being opposed as a natural barrier,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defends from injuries and incursions the Cherusci against the Suevi,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Suevi against the Cherusci: that at the entrance of that forest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Suevi had determined to await the coming up of the Romans.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Since we have come to the place, it does not appear to be foreign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our subject to lay before the reader an account of the manners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Gaul and Germany, and wherein these nations differ from each other.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Gaul there are factions not only in all the states, and in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cantons and their divisions, but almost in each family, and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factions those are the leaders who are considered according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their judgment to possess the greatest influence, upon whose will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determination the management of all affairs and measures depends.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that seems to have been instituted in ancient times with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view, that no one of the common people should be in want of support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against one more powerful; for, none [of those leaders] suffers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party to be oppressed and defrauded, and if he do otherwise, he has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influence among his party. This same policy exists throughout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whole of Gaul; for all the states are divided into two factions.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arrived in Gaul, the Aedui were the leaders of one faction,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Sequani of the other. Since the latter were less powerful by themselves,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inasmuch as the chief influence was from of old among the Aedui,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dependencies were great, they had united to themselves the Germans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Ariovistus, and had brought them over to their party by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sacrifices and promises. And having fought several successful battles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slain all the nobility of the Aedui, they had so far surpassed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in power, that they brought over, from the Aedui to themselves,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large portion of their dependents and received from them the sons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leading men as hostages, and compelled them to swear in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public character that they would enter into no design against them;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held a portion of the neighboring land, seized on by force,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possessed the sovereignty of the whole of Gaul. Divitiacus urged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necessity, had proceeded to Rome to the senate,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entreating assistance, and had returned without accomplishing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object. A change of affairs ensued on the arrival of Caesar, the hostages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returned to the Aedui, their old dependencies restored, and new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acquired through Caesar (because those who had attached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their alliance saw that they enjoyed a better state and a milder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government), their other interests, their influence, their reputation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likewise increased, and in consequence, the Sequani lost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sovereignty. The Remi succeeded to their place, and, as it was perceived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equaled the Aedui in favor with Caesar, those, who on account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old animosities could by no means coalesce with the Aedui,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consigned themselves in clientship to the Remi. The latter carefully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protected them. Thus they possessed both a new and suddenly acquired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influence. Affairs were then in that position that the Aedui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considered by far the leading people, and the Remi held the second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post of honor.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Throughout all Gaul there are two orders of those men who are of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rank and dignity: for the commonality is held almost in the condition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slaves, and dares to undertake nothing of itself, and is admitted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no deliberation. The greater part, when they are pressed either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debt, or the large amount of their tributes, or the oppression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more powerful, give themselves up in vassalage to the nobles,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possess over them the same rights without exception as masters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their slaves. But of these two orders, one is that of the Druids,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other that of the knights. The former are engaged in things sacred,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conduct the public and the private sacrifices, and interpret all matters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religion. To these a large number of the young men resort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purpose of instruction, and they [the Druids] are in great honor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them. For they determine respecting almost all controversies, public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private; and if any crime has been perpetrated, if murder has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committed, if there be any dispute about an inheritance, if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boundaries, these same persons decide it; they decree rewards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punishments; if any one, either in a private or public capacity,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has not submitted to their decision, they interdict him from the sacrifices.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among them is the most heavy punishment. Those who have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thus interdicted are esteemed in the number of the impious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criminal: all shun them, and avoid their society and conversation,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lest they receive some evil from their contact; nor is justice administered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them when seeking it, nor is any dignity bestowed on them. Over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these Druids one presides, who possesses supreme authority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them. Upon his death, if any individual among the rest is pre-eminent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dignity, he succeeds; but, if there are many equal, the election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made by the suffrages of the Druids; sometimes they even contend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presidency with arms. These assemble at a fixed period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year in a consecrated place in the territories of the Carnutes,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is reckoned the central region of the whole of Gaul. Hither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all, who have disputes, assemble from every part, and submit to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decrees and determinations. This institution is supposed to have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devised in Britain, and to have been brought over from it into Gaul;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now those who desire to gain a more accurate knowledge of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system generally proceed thither for the purpose of studying it.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Druids do not go to war, nor pay tribute together with the rest;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have an exemption from military service and a dispensation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matters. Induced by such great advantages, many embrace this profession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own accord, and [many] are sent to it by their parents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relations. They are said there to learn by heart a great number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verses; accordingly some remain in the course of training twenty years.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do they regard it lawful to commit these to writing, though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almost all other matters, in their public and private transactions,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use Greek characters. That practice they seem to me to have adopted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two reasons; because they neither desire their doctrines to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divulged among the mass of the people, nor those who learn, to devote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the less to the efforts of memory, relying on writing;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since it generally occurs to most men, that, in their dependence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writing, they relax their diligence in learning thoroughly, and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employment of the memory. They wish to inculcate this as one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leading tenets, that souls do not become extinct, but pass after death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one body to another, and they think that men by this tenet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 great degree excited to valor, the fear of death being disregarded.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likewise discuss and impart to the youth many things respecting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stars and their motion, respecting the extent of the world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our earth, respecting the nature of things, respecting the power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the majesty of the immortal gods.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other order is that of the knights. These, when there is occasion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any war occurs (which before Caesar's arrival was for the 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 wont to happen every year, as either they on their part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inflecting injuries or repelling those which others inflected on them),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all engaged in war. And those of them most distinguished by birth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resources, have the greatest number of vassals and dependents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them. They acknowledge this sort of influence and power only.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nation of all the Gauls is extremely devoted to superstitious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rites; and on that account they who are troubled with unusually severe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diseases, and they who are engaged in battles and dangers, either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sacrifice men as victims, or vow that they will sacrifice them,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employ the Druids as the performers of those sacrifices; because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think that unless the life of a man be offered for the life of a man,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mind of the immortal gods can not be rendered propitious,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have sacrifices of that kind ordained for national purposes.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Others have figures of vast size, the limbs of which formed of osiers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fill with living men, which being set on fire, the men perish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enveloped in the flames. They consider that the oblation of such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been taken in theft, or in robbery, or any other offense,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acceptable to the immortal gods; but when a supply of that class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wanting, they have recourse to the oblation of even the innocent.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worship as their divinity, Mercury in particular, and have many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images of him, and regard him as the inventor of all arts, they consider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him the guide of their journeys and marches, and believe him to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influence over the acquisition of gain and mercantile transactions.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Next to him they worship Apollo, and Mars, and Jupiter, and Minerva;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respecting these deities they have for the most part the same belief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other nations: that Apollo averts diseases, that Minerva imparts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invention of manufactures, that Jupiter possesses the sovereignty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heavenly powers; that Mars presides over wars. To him,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have determined to engage in battle, they commonly vow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things which they shall take in war. When they have conquered,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sacrifice whatever captured animals may have survived the conflict,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collect the other things into one place. In many states you may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see piles of these things heaped up in their consecrated spots;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does it often happen that any one, disregarding the sanctity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case, dares either to secrete in his house things captured, or take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away those deposited; and the most severe punishment, with torture,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has been established for such a deed.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Gauls assert that they are descended from the god Dis,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say that this tradition has been handed down by the Druids. For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reason they compute the divisions of every season, not by the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days, but of nights; they keep birthdays and the beginnings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months and years in such an order that the day follows the night.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 other usages of their life, they differ in this from almost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other nations, that they do not permit their children to approach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openly until they are grown up so as to be able to bear the service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war; and they regard it as indecorous for a son of boyish age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stand in public in the presence of his father.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Whatever sums of money the husbands have received in the name of dowry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their wives, making an estimate of it, they add the same amount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of their own estates. An account is kept of all this money conjointly,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profits are laid by: whichever of them shall have survived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[the other], to that one the portion of both reverts together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profits of the previous time. Husbands have power of life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death over their wives as well as over their children: and when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father of a family, born in a more than commonly distinguished rank,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has died, his relations assemble, and, if the circumstances of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death are suspicious, hold an investigation upon the wives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manner adopted toward slaves; and, if proof be obtained, put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severe torture, and kill them. Their funerals, considering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state of civilization among the Gauls, are magnificent and costly;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they cast into the fire all things, including living creatures,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they suppose to have been dear to them when alive; and, a little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before this period, slaves and dependents, who were ascertained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been beloved by them, were, after the regular funeral rites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completed, burnt together with them.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Those states which are considered to conduct their commonwealth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judiciously, have it ordained by their laws, that, if any person shall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heard by rumor and report from his neighbors any thing concerning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commonwealth, he shall convey it to the magistrate, and not impart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it to any other; because it has been discovered that inconsiderate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inexperienced men were often alarmed by false reports, and driven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some rash act, or else took hasty measures in affairs of the highest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importance. The magistrates conceal those things which require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kept unknown; and they disclose to the people whatever they determine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expedient. It is not lawful to speak of the commonwealth, except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in council.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Germans differ much from these usages, for they have neither Druids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preside over sacred offices, nor do they pay great regard to sacrifices.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rank in the number of the gods those alone whom they behold,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by whose instrumentality they are obviously benefited, namely,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sun, fire, and the moon; they have not heard of the other deities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 by report. Their whole life is occupied in hunting and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pursuits of the military art; from childhood they devote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fatigue and hardships. Those who have remained chaste for the longest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time, receive the greatest commendation among their people; they think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by this the growth is promoted, by this the physical powers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increased and the sinews are strengthened. And to have had knowledge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 woman before the twentieth year they reckon among the most disgraceful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acts; of which matter there is no concealment, because they bathe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promiscuously in the rivers and [only] use skins or small cloaks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deer's hides, a large portion of the body being in consequence naked.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do not pay much attention to agriculture, and a large portion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food consists in milk, cheese, and flesh; nor has any 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fixed quantity of land or his own individual limits; but the magistrates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leading men each year apportion to the tribes and families,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have united together, as much land as, and in the place in which,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think proper, and the year after compel them to remove elsewhere.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this enactment they advance many reasons - lest seduced by long-continued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custom, they may exchange their ardor in the waging of war for agriculture;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lest they may be anxious to acquire extensive estates, and the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powerful drive the weaker from their possessions; lest they construct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houses with too great a desire to avoid cold and heat; lest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desire of wealth spring up, from which cause divisions and discords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arise; and that they may keep the common people in a contented state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mind, when each sees his own means placed on an equality with [those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of] the most powerful.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is the greatest glory to the several states to have as wide deserts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possible around them, their frontiers having been laid waste.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consider this the real evidence of their prowess, that their neighbors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shall be driven out of their lands and abandon them, and that no 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dare settle near them; at the same time they think that they shall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on that account the more secure, because they have removed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apprehension of a sudden incursion. When a state either repels war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waged against it, or wages it against another, magistrates are chosen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preside over that war with such authority, that they have power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life and death. In peace there is no common magistrate, but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chiefs of provinces and cantons administer justice and determine controversies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among their own people. Robberies which are committed beyond the boundaries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each state bear no infamy, and they avow that these are committed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purpose of disciplining their youth and of preventing sloth.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when any of their chiefs has said in an assembly "that he will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their leader, let those who are willing to follow, give in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names;" they who approve of both the enterprise and the man arise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promise their assistance and are applauded by the people; such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them as have not followed him are accounted in the number of deserters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traitors, and confidence in all matters is afterward refused them.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injure guests they regard as impious; they defend from wrong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have come to them for any purpose whatever, and esteem them inviolable;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them the houses of all are open and maintenance is freely supplied.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there was formerly a time when the Gauls excelled the Germans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prowess, and waged war on them offensively, and, on account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great number of their people and the insufficiency of their land,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sent colonies over the Rhine. Accordingly, the Volcae Tectosages,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seized on those parts of Germany which are the most fruitful [and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lie] around the Hercynian forest, (which, I perceive, was known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report to Eratosthenes and some other Greeks, and which they call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Orcynia), and settled there. Which nation to this time retains its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position in those settlements, and has a very high character for justice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military merit; now also they continue in the same scarcity, indigence,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hardihood, as the Germans, and use the same food and dress; but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proximity to the Province and knowledge of commodities from countries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beyond the sea supplies to the Gauls many things tending to luxury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well as civilization. Accustomed by degrees to be overmatched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worsted in many engagements, they do not even compare themselves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Germans in prowess.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breadth of this Hercynian forest, which has been referred to above,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to a quick traveler, a journey of nine days. For it can not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otherwise computed, nor are they acquainted with the measures of roads.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begins at the frontiers of the Helvetii, Nemetes, and Rauraci,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extends in a right line along the river Danube 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Daci and the Anartes; it bends thence to the left in a different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direction from the river, and owing to its extent touches the confines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many nations; nor is there any person belonging to this part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Germany who says that he either has gone to the extremity of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forest, though he had advanced a journey of sixty days, or has heard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what place it begins. It is certain that many kinds of wild beast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produced in it which have not been seen in other parts; of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following are such as differ principally from other animals,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appear worthy of being committed to record.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is an ox of the shape of a stag, between whose ears a horn rises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middle of the forehead, higher and straighter than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horns which are known to us. From the top of this, branches, like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palms, stretch out a considerable distance. The shape of the female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of the male is the, same; the appearance and the size of the horns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is the same.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are also [animals] which are called elks. The shape of these,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varied color of their skins, is much like roes, but in size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surpass them a little and are destitute of horns, and have legs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without joints and ligatures; nor do they lie down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rest, nor, if they have been thrown down by any accident, can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raise or lift themselves up. Trees serve as beds to them; they lean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against them, and thus reclining only slightly, they take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rest; when the huntsmen have discovered from the footsteps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animals whither they are accustomed to betake themselves,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either undermine all the trees at the roots, or cut into them so far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upper part of the trees may appear to be left standing.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have leant upon them, according to their habit, they knock down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their weight the unsupported trees, and fall down themselves along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with them.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is a third kind, consisting of those animals which are called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uri. These are a little below the elephant in size, and of the appearance,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color, and shape of a bull. Their strength and speed are extraordinary;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spare neither man nor wild beast which they have espied.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Germans take with much pains in pits and kill them. The young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harden themselves with this exercise, and practice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this kind of hunting, and those who have slain the greatest number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them, having produced the horns in public, to serve as evidence,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receive great praise. But not even when taken very young can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rendered familiar to men and tamed. The size, shape, and appearance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horns differ much from the horns of our oxen. These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anxiously seek after, and bind at the tips with silver, and use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cups at their most sumptuous entertainments.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after he discovered through the Ubian scouts that the Suevi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retired into their woods, apprehending a scarcity of corn, because,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we have observed above, all the Germans pay very little attention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agriculture, resolved not to proceed any further; but, that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not altogether relieve the barbarians from the fear of his return,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that he might delay their succors, having led back his army,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breaks down, to the length of 200 feet, the further end of the bridge,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joined the banks of the Ubii, and at the extremity of the bridge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raises towers of four stories, and stations a guard of twelve cohorts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purpose of defending the bridge, and strengthens the place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considerable fortifications. Over that fort and guard he appointed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C. Volcatius Tullus, a young man; he himself, when the corn began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ripen, having set forth for the war with Ambiorix (through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forest Arduenna, which is the largest of all Gaul, and reaches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banks of the Rhine and the frontiers of the Treviri to those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Nervii, and extends over more than 500 miles), he sends forward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L. Minucius Basilus with all the cavalry, to try if he might gain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any advantage by rapid marches and the advantage of time, he warns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to forbid fires being made in the camp, lest any indication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approach be given at a distance: he tells him that he will follow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immediately.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Basilus does as he was commanded; having performed his march rapidly,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even surpassed the expectations of all, he surprises in the fields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many not expecting him; through their information he advances toward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Ambiorix himself, to the place in which he was said to be with a few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horse. Fortune accomplishes much, not only in other matters, but also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art of war. For as it happened by a remarkable chance,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fell upon [Ambiorix] himself unguarded and unprepared, and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arrival was seen by the people before the report or information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his arrival was carried thither; so it was an incident of extraordinary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fortune that, although every implement of war which he was accustomed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have about him was seized, and his chariots and horses surprised,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yet he himself escaped death. But it was effected owing to this circumstance,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his house being surrounded by a wood (as are generally the dwellings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Gauls, who, for the purpose of avoiding heat, mostly seek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neighborhood of woods and rivers), his attendants and friends in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narrow spot sustained for a short time the attack of our horse. While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fighting, one of his followers mounted him on a horse;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woods sheltered him as he fled. Thus fortune tended much both toward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his encountering and his escaping danger.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Whether Ambiorix did not collect his forces from cool deliberation,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he considered he ought not to engage in a battle, or [whether]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was debarred by time and prevented by the sudden arrival of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horse, when he supposed the rest of the army was closely following,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doubtful: but certainly, dispatching messengers through the country,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ordered every one to provide for himself; and a part of them fled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forest Arduenna, a part into the extensive morasses;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were nearest the ocean concealed themselves in the islands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tides usually form; many, departing from their territories, committed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and all their possessions to perfect strangers. Cativolcus,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king of one half of the Eburones, who had entered into the design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together with Ambiorix, since, being now worn out by age, he was unable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endure the fatigue either of war or flight, having cursed Ambiorix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every imprecation, as the person who had been the contriver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measure, destroyed himself with the juice of the yew-tree,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which there is a great abundance in Gaul and Germany.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Segui and Condrusi, of the nation and number of the Germans,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are between the Eburones and the Treviri, sent embassadors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to entreat that he would not regard them in the number of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enemies, nor consider that the cause of all the Germans on this side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Rhine was one and the same; that they had formed no plans of war,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had sent no auxiliaries to Ambiorix. Caesar, having ascertained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fact by an examination of his prisoners, commanded that if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Eburones in their flight had repaired to them, they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sent back to him; he assures them that if they did that, he will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injure their territories. Then, having divided his forces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three parts, he sent the baggage of all the legions to Aduatuca.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the name of a fort. This is nearly in the middle of the Eburones,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where Titurius and Aurunculeius had been quartered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of wintering. This place he selected as well on other accounts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 fortifications of the previous year remained, in order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might relieve the labor of the soldiers. He left the fourteenth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 as a guard for the baggage, one of those three which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lately raised in Italy and brought over. Over that legion and camp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he places Q. Tullius Cicero and gives him 200 horse.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divided the army, he orders T. Labienus to proceed with three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legions toward the ocean into those parts which border on the Menapii;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sends C. Trebonius with a like number of legions to lay waste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district which lies contiguous to the Aduatuci; he himself determines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go with the remaining three to the river Sambre, which flows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Meuse, and to the most remote parts of Arduenna, whither he heard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Ambiorix had gone with a few horse. When departing, he promises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will return before the end of the seventh day, on which day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was aware corn was due to that legion which was being left in garrison.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directs Labienus and Trebonius to return by the same day, if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can do so agreeably to the interests of the republic; so that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measures having been mutually imparted, and the plans of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been discovered, they might be able to commence a different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line of operations.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was, as we have above observed, no regular army, nor a town,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a garrison which could defend itself by arms; but the people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scattered in all directions. Where either a hidden valley, or a woody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spot, or a difficult morass furnished any hope of protection or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security to any one, there he had fixed himself. These places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known to those who dwelt in the neighborhood, and the matter demanded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attention, not so much in protecting the main body of the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(for no peril could occur to them altogether from those alarmed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scattered troops), as in preserving individual soldiers; which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some measure tended to the safety of the army. For both the desire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booty was leading many too far, and the woods with their unknown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hidden routes would not allow them to go in large bodies. If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desired the business to be completed and the race of those infamous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 to be cut off, more bodies of men must be sent in several directions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soldiers must be detached on all sides; if he were disposed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keep the companies at their standards, as the established discipline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practice of the Roman army required, the situation itself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safeguard to the barbarians, nor was there wanting to individuals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daring to lay secret ambuscades and beset scattered soldiers.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amid difficulties of this nature as far as precautions could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taken by vigilance, such precautions were taken; so that some opportunities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injuring the enemy were neglected, though the minds of all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burning to take revenge, rather than that injury should be effected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any loss to our soldiers. Caesar dispatches messengers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neighboring states; by the hope of booty he invites all to him,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purpose of plundering the Eburones, in order that the life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 might be hazarded in the woods rather than the legionary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soldiers; at the same time, in order that a large force being drawn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around them, the race and name of that state may be annihilated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such a crime. A large number from all quarters speedily assembles.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Chapter 35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things were going on in all parts of the territories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Eburones, and the seventh day was drawing near, by which day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purposed to return to the baggage and the legion. Here it might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learned how much fortune achieves in war, and how great casualties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she produces. The enemy having been scattered and alarmed, as we related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above, there was no force which might produce even a slight occasion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fear. The report extends beyond the Rhine to the Germans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Eburones are being pillaged, and that all were without distinction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invited to the plunder. The Sigambri, who are nearest to the Rhine,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whom, we have mentioned above, the Tenchtheri and Usipetes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received after their retreat, collect 2,000 horse; they cross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Rhine in ships and barks thirty miles below that place where the bridge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entire and the garrison left by Caesar; they arrive at the frontiers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Eburones, surprise many who were scattered in flight, and get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possession of a large amount of cattle, of which barbarians are extremely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covetous. Allured by booty, they advance further; neither morass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forest obstructs these men, born amid war and depredations; they inquire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prisoners in what part Caesar is; they find that he has advanced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further, and learn that all the army has removed. Thereon one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prisoners says, "Why do you pursue such wretched and trifling spoil;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you, to whom it is granted to become even now most richly endowed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fortune? In three hours you can reach Aduatuca; there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army has deposited all its fortunes; there is so little of a garrison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not even the wall can be manned, nor dare any one go beyond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fortifications." A hope having been presented them, the Germans leave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concealment the plunder they had acquired; they themselves hasten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Aduatuca, employing as their guide the same man by whose information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they had become informed of these things.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Cicero, who during all the foregoing days had kept his soldiers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 with the greatest exactness, and agreeable to the injunctions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Caesar, had not permitted even any of the camp-followers to go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beyond the fortification, distrusting on the seventh day that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keep his promise as to the number of days, because he heard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had proceeded further, and no report as to his return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brought to him, and being urged at the same time by the expressions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those who called his tolerance almost a siege, if, forsooth,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not permitted them to go out of the camp, since he might expect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disaster, whereby he could be injured, within three miles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camp, while nine legions and all the cavalry were under arms,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scattered and almost annihilated, sent five cohorts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neighboring corn-lands, between which and the camp only one hill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intervened, for the purpose of foraging. Many soldiers of the legions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been left invalided in the camp, of whom those who had recovered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this space of time, being about 300, are sent together under 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standard; a large number of soldiers' attendants besides, with a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number of beasts of burden, which had remained in the camp, permission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being granted, follow them.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this very time, the German horse by chance came up, and immediately,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same speed with which they had advanced, attempt to force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 camp at the Decuman gate, nor were they seen, in consequence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woods lying in the way on that side, before they were just reaching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camp: so much so, that the sutlers who had their booths under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rampart had not an opportunity of retreating within the camp.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men, not anticipating it, are perplexed by the sudden affair,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cohort on the outpost scarcely sustains the first attack.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spread themselves on the other sides to ascertain if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find any access. Our men with difficulty defend the gates;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position of itself and the fortification secures the other accesses.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is a panic in the entire camp, and one inquires of another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cause of the confusion, nor do they readily determine whither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standards should be borne, nor into what quarter each should betake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himself. One avows that the camp is already taken, another maintains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that, the enemy having destroyed the army and commander-in-chief,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come hither as conquerors; most form strange superstitious fancies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spot, and place before their eyes the catastrophe of Cotta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Titurius, who had fallen in the same fort. All being greatly disconcerted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this alarm, the belief of the barbarians is strengthened that there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no garrison within, as they had heard from their prisoner.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endeavor to force an entrance and encourage one another not to cast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from their hands so valuable a prize.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P. Sextius Baculus, who had led a principal century under Caesar (of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whom we have made mention in previous engagements), had been left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invalid in the garrison, and had now been five days without food.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He, distrusting his own safety and that of all, goes forth from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tent unarmed; he sees that the enemy are close at hand and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matter is in the utmost danger; he snatches arms from those nearest,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stations himself at the gate. The centurions of that cohort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on guard follow him; for a short time they sustain the fight together.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Sextius faints, after receiving many wounds; he is with difficulty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saved, drawn away by the hands of the soldiers. This space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intervened, the others resume courage so far as to venture to take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place on the fortifications and present the aspect of defenders.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foraging having in the mean time been completed, our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distinctly hear the shout; the horse hasten on before and discover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what danger the affair is. But here there is no fortification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receive them, in their alarm: those last enlisted, and unskilled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military discipline turn their faces to the military tribune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centurions; they wait to find what orders may be given by them. No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is so courageous as not to be disconcerted by the suddenness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affair. The barbarians, espying our standard in the distance,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desist from the attack; at first they suppose that the legions,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learned from their prisoners had removed further off,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returned; afterward, despising their small number, they make an attack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on them at all sides.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camp-followers run forward to the nearest rising ground;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speedily driven from this they throw themselves among the standards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companies: they thus so much the more alarm the soldiers already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affrighted. Some propose that, forming a wedge, they suddenly break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through, since the camp was so near; and if any part should be surrounded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slain, they fully trust that at least the rest may be saved; others,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take their stand on an eminence, and all undergo the same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destiny. The veteran soldiers whom we stated to have set out 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[with the others] under a standard, do not approve of this. Therefore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encouraging each other, under the conduct of Caius Trebonius, a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knight, who had been appointed over them, they break through the midst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enemy, and arrive in the camp safe to a man. The camp attendants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horse following close upon them with the same impetuosity,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saved by the courage of the soldiers. But those who had taken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stand upon the eminence having even now acquired no experience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military matters, neither could persevere in that resolution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approved of, namely, to defend themselves from their higher position,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imitate that vigor and speed which they had observed to have availed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others; but, attempting to reach the camp, had descended into an unfavorable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situation. The centurions, some of whom had been promoted for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valor from the lower ranks of other legions to higher ranks in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legion, in order that they might not forfeit their glory for military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exploits previously acquired, fell together fighting most valiantly.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having been dislodged by their valor, a part of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arrived safe in camp contrary to their expectations; a part perished,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surrounded by the barbarians.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Germans, despairing of taking the camp by storm, because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saw that our men had taken up their position on the fortifications,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retreated beyond the Rhine with that plunder which they had deposited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woods. And so great was the alarm, even after the departure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enemy, that when C. Volusenus, who had been sent with the cavalry,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arrived that night, he could not gain credence that Caesar was close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hand with his army safe. Fear had so pre-occupied the minds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all, that their reason being almost estranged, they said that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other forces having been cut off, the cavalry alone had arrived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by flight, and asserted that, if the army were safe, the Germans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not have attacked the camp; which fear the arrival of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removed.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He, on his return, being well aware of the casualties of war, complained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one thing [only], namely, that the cohorts had been sent away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outposts and garrison [duty], and pointed out that room 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to have been left for even the most trivial casualty; that fortune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exercised great influence in the sudden arrival of their enemy;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much greater, in that she had turned the barbarians away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rampart and gates of the camp. Of all which events, it seemed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most surprising, that the Germans, who had crossed the Rhine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object, that they might plunder the territories of Ambiorix,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led to the camp of the Romans, rendered Ambiorix a most acceptable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service.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again marched to harass the enemy, after collecting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large number [of auxiliaries] from the neighboring states, dispatches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them in all directions. All the villages and all the buildings,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each beheld, were on fire: spoil was being driven off from all parts;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corn not only was being consumed by so great numbers of cattle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men, but also had fallen to the earth, owing to the time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year and the storms; so that if any had concealed themselves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present, still, it appeared likely that they must perish through want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all things, when the army should be drawn off. And frequently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came to that point, as so large a body of cavalry had been sent abroad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all directions, that the prisoners declared Ambiorix had just then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seen by them in flight, and had not even passed out of sight,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that the hope of overtaking him being raised, and unbounded exertions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been resorted to, those who thought they should acquire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highest favor with Caesar, nearly overcame nature by their ardor,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continually, a little only seemed wanting to complete success;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he rescued himself by [means of] lurking-places and forests, 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concealed by the night made for other districts and quarters,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greater guard than that of four horsemen, to whom along he ventured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confide his life.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devastated the country in such a manner, Caesar leads back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army with the loss of two cohorts to Durocortorum of the Remi,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and, having summoned a council of Gaul to assemble at that place,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resolved to hold an investigation respecting the conspiracy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Senones and Carnutes, and having pronounced a most severe sentence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Acco, who had been the contriver of that plot, he punished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the custom of our ancestors. Some fearing a trial, fled;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forbidden these fire and water, he stationed in winter quarters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legions at the frontiers of the Treviri, two among the Lingones,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remaining six at Agendicum, in the territories of the Senones;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and, having provided corn for the army, he set out for Italy, as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had determined, to hold the assizes.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----------------------------------------------------------------------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BOOK 7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 being tranquil, Caesar, as he had determined, sets out for Italy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hold the provincial assizes. There he receives intelligence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death of Clodius; and, being informed of the decree of the senate,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[to the effect] that all the youth of Italy should take the military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oath, he determined to hold a levy throughout the entire province.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Report of these events is rapidly borne into Transalpine Gaul.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Gauls themselves add to the report, and invent what the case seemed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require, [namely] that Caesar was detained by commotions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city, and could not, amid so violent dissensions, come to his army.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Animated by this opportunity, they who already, previously to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occurrence, were indignant that they were reduced beneath the dominion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Rome, begin to organize their plans for war more openly and daringly.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leading men of Gaul, having convened councils among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woods, and retired places, complain of the death of Acco: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point out that this fate may fall in turn on themselves: they bewail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unhappy fate of Gaul; and by every sort of promises and rewards,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earnestly solicit some to begin the war, and assert the freedom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of Gaul at the hazard of their lives. They say that special care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paid to this, that Caesar should be cut off from his army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secret plans should be divulged. That this was easy,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neither would the legions, in the absence of their general, dare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leave their winter quarters, nor could the general reach his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without a guard: finally, that it was better to be slain in battle,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not to recover their ancient glory in war, and that freedom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they had received from their forefathers.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these things are in agitation, the Carnutes declare "that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decline no danger for the sake of the general safety, and promise"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would be the first of all to begin the war; and since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can not at present take precautions, by giving and receiving hostages,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affair shall not be divulged, they require that a solemn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assurance be given them by oath and plighted honor, their military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standards being brought together (in which manner their most sacred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obligations are made binding), that they should not be deserted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rest of the Gauls on commencing the war.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appointed day came, the Carnutes, under the command of Cotuatus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Conetodunus, desperate men, meet together at Genabum, and slay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 citizens who had settled there for the purpose of trading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(among the rest, Caius Fusius Cita, a distinguished Roman knight,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by Caesar's orders had presided over the provision department),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plunder their property. The report is quickly spread among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states of Gaul; for, whenever a more important and remarkable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event takes place, they transmit the intelligence through their lands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districts by a shout; the others take it up in succession,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pass it to their neighbors, as happened on this occasion;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things which were done at Genabum at sunrise, were heard in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Arverni before the end of the first watch, which is an extent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more than a hundred and sixty miles.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in like manner, Vercingetorix the son of Celtillus the Arvernian,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young man of the highest power (whose father had held the supremacy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entire Gaul, and had been put to death by his fellow-citizens,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this reason, because he aimed at sovereign power), summoned 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dependents, and easily excited them. On his design being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known, they rush to arms: he is expelled from the town of Gergovia,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his uncle Gobanitio and the rest of the nobles, who were of opinion,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such an enterprise ought not to be hazarded: he did not however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desist, but held in the country a levy of the needy and desperate.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collected such a body of troops, he brings over to his sentiments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such of his fellow-citizens as he has access to: he exhorts them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take up arms in behalf of the general freedom, and having assembled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forces he drives from the state his opponents, by whom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expelled a short time previously. He is saluted king by his partisans;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sends embassadors in every direction, he conjures them to adhere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firmly to their promise. He quickly attaches to his interests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Senones, Parisii, Pictones, Cadurci, Turones, Aulerci, Lemovice,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others who border on the ocean; the supreme command is conferred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on him by unanimous consent. On obtaining this authority, he demands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hostages from all these states, he orders a fixed number of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sent to him immediately; he determines what quantity of arms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each state shall prepare at home, and before what time; he pays particular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attention to the cavalry. To the utmost vigilance he adds the utmost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rigor of authority; and by the severity of his punishments brings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the wavering: for on the commission of a greater crime he puts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perpetrators to death by fire and every sort of tortures;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slighter cause, he sends home the offenders with their ears cut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off, or one of their eyes put out, that they may be an example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rest, and frighten others by the severity of their punishment.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quickly collected an army by their punishments, he sends Lucterius,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of the Cadurci, a man the utmost daring, with part of his forces,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territory of the Ruteni; and marches in person into the country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Bituriges. On his arrival, the Bituriges send embassadors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Aedui, under whose protection they were, to solicit aid in order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might more easily resist the forces of the enemy. The Aedui,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advice of the lieutenants whom Caesar had left with the army,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 supplies of horse and foot to succor the Bituriges. When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came to the river Loire, which separates the Bituriges from the Aedui,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delayed a few days there, and, not daring to pass the river,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return home, and send back word to the lieutenants that they had returned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through fear of the treachery of the Bituriges, who, they ascertained,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formed this design, that if the Aedui should cross the river,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Bituriges on the one side, and the Arverni on the other,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surround them. Whether they did this for the reason which they alleged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lieutenants, or influenced by treachery, we think that we 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to state as certain, because we have no proof. On their departure,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Bituriges immediately unite themselves to the Arverni.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affairs being announced to Caesar in Italy, at the time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understood that matters in the city had been reduced to a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tranquil state by the energy of Cneius Pompey, he set out for Transalpine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Gaul. After he had arrived there, he was greatly at a loss to know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what means he could reach his army. For if he should summon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legions into the province, he was aware that on their march they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to fight in his absence; he foresaw too that if he himself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endeavor to reach the army, he would act injudiciously, in trusting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his safety even to those who seemed to be tranquilized.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 Lucterius the Cadurcan, having been sent into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country of the Ruteni, gains over that state to the Arverni.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advanced into the country of the Nitiobriges, and Gabali, he receives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hostages from both nations, and, assembling a numerous force, marches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make a descent on the province in the direction of Narbo.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this circumstance was announced to him, thought that the march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Narbo ought to take the precedence of all his other plans.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arrived there, he encourages the timid and stations garrisons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Ruteni, in the province of the Volcae Arecomici, and the country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around Narbo which was in the vicinity of the enemy; he orders a portion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of the forces from the province, and the recruits which he had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Italy, to rendezvous among the Helvii who border on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the Arverni.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matters being arranged, and Lucterius now checked and forced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retreat, because he thought it dangerous to enter the line of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garrisons, Caesar marches into the country of the Helvii; although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mount Cevennes, which separates the Arverni from the Helvii, blocked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 the way with very deep snow, as it was the severest season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year; yet having cleared away the snow to the depth of six feet,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opened the roads, he reaches the territories of the Arverni,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infinite labor to his soldiers. This people being surprised,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they considered themselves defended by the Cevennes as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wall, and the paths at this season of the year had never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passable even to individuals, he orders the cavalry to extend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as far as they could, and strike as great a panic as possible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enemy. These proceedings are speedily announced to Vercingetorix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rumor and his messengers. Around him all the Arverni crowd in alarm,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solemnly entreat him to protect their property, and not to suffer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to be plundered by the enemy, especially as he saw that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war was transferred into their country. Being prevailed upon by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entreaties he moves his camp from the country of the Bituriges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direction of the Arverni.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delayed two days in that place, because he had anticipated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that, in the natural course of events, such would be the conduct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Vercingetorix, leaves the army under pretense of raising recruits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cavalry: he places Brutus, a young man, in command of these forces;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gives him instructions that the cavalry should range as extensively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possible in all directions; that he would exert himself not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absent from the camp longer than three days. Having arranged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matters, he marches to Vienna by as long journeys as he can,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own soldiers did not expect him. Finding there a fresh body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cavalry, which he had sent on to that place several days before, marching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incessantly night and day, he advanced rapidly through the territory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Aedui into that of the Lingones, in which two legions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wintering, that, if any plan affecting his own safety should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organized by the Aedui, he might defeat it by the rapidity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movements. When he arrived there, he sends information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rest of the legions, and gathers all his army into one place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intelligence of his arrival could be announced to the Arverni. Vercingetorix,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hearing this circumstance, leads back his army into the country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Bituriges; and after marching from it to Gergovia, a town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Boii, whom Caesar had settled there after defeating them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Helvetian war, and had rendered tributary to the Aedui, he determined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attack it.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action caused great perplexity to Caesar in the selection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plans; [he feared] lest, if he should confine his legions in 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 for the remaining portion of the winter, all Gaul should revolt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tributaries of the Aedui were subdued, because it would appear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that there was in him no protection for his friends; but if he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draw them too soon out of their winter quarters, he might be distressed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want of provisions, in consequence of the difficulty of conveyance.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seemed better, however, to endure every hardship than to alienate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affections of all his allies, by submitting to such an insult.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Having, therefore, impressed on the Aedui the necessity of supplying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with provisions, he sends forward messengers to the Boii to inform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of his arrival, and encourage them to remain firm in their allegiance,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resist the attack of the enemy with great resolution. Having left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legions and the luggage of the entire army at Agendicum, he marches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the Boii.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second day, when he came to Vellaunodunum, a town of the Senones,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determined to attack it, in order that he might not leave an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his rear, and might the more easily procure supplies of provisions,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draw a line of circumvallation around it in two days: on the third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day, embassadors being sent from the town to treat of a capitulation,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orders their arms to be brought together, their cattle to be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forth, and six hundred hostages to be given. He leaves Caius Trebonius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lieutenant, to complete these arrangements; he himself sets 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intention of marching as soon as possible, to Genabum,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town of the Carnutes, who having then for the first time received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information of the siege of Vellaunodunum, as they thought that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be protracted to a longer time, were preparing a garrison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 to Genabum for the defense of that town. Caesar arrived 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two days; after pitching his camp before the town, being prevented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time of the day, he defers the attack to the next day,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orders his soldiers to prepare whatever was necessary for that enterprise;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as a bridge over the Loire connected the town of Genabum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opposite bank, fearing lest the inhabitants should escape by night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town, he orders two legions to keep watch under arms.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 of Genabum came forth silently from the city before midnight,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began to cross the river. When this circumstance was announced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scouts, Caesar, having set fire to the gates, sends in the legions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he had ordered to be ready, and obtains possession of the town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completely, that very few of the whole number of the enemy escaped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taken alive, because the narrowness of the bridge and the roads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prevented the multitude from escaping. He pillages and burns the town,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gives the booty to the soldiers, then leads his army over the Loire,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marches into the territories of the Bituriges.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Vercingetorix, when he ascertained the arrival of Caesar, desisted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siege [of Gergovia], and marched to meet Caesar. The latter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commenced to besiege Noviodunum; and when embassadors came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town to beg that he would pardon them and spare their lives,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order that he might execute the rest of his designs with the rapidity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which he had accomplished most of them, he orders their arms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collected, their horses to be brought forth, and hostages to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given. A part of the hostages being now delivered up, when the rest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terms were being performed, a few centurions and soldiers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sent into the town to collect the arms and horses, the enemy's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had outstripped the main body of Vercingetorix's army, was seen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a distance; as soon as the townsmen beheld them, and entertained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hopes of assistance, raising a shout, they began to take up arms,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shut the gates, and line the walls. When the centurions in the town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understood from the signal-making of the Gauls that they were forming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some new design, they drew their swords and seized the gates,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recovered all their men safe.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orders the horse to be drawn out of the camp, and commences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cavalry action. His men being now distressed, Caesar sends to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aid about four hundred German horse, which he had determined,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beginning, to keep with himself. The Gauls could not withstand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attack, but were put to flight, and retreated to their main body,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losing a great number of men. When they were routed, the townsmen,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again intimidated, arrested those persons by whose exertions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thought that the mob had been roused, and brought them to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surrendered themselves to him. When these affairs were accomplished,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marched to the Avaricum, which was the largest and best fortified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town in the territories of the Bituriges, and situated in a most fertile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tract of country; because he confidently expected that on taking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town, he would reduce beneath his dominion the state of the Bituriges.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Vercingetorix, after sustaining such a series of losses at Vellaunodunum,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Genabum, and Noviodunum, summons his men to a council. He impresses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them "that the war must be prosecuted on a very different system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that which had been previously adopted; but they should by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means aim at this object, that the Romans should be prevented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foraging and procuring provisions; that this was easy, because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were well supplied with cavalry, and were likewise assisted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season of the year; that forage could not be cut;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 must necessarily disperse, and look for it in the houses,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these might be daily destroyed by the horse. Besides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interests of private property must be neglected for the sake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general safety; that the villages and houses ought to be fired, over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such an extent of country in every direction from Boia, as the Romans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appeared capable of scouring in their search for forage. That an abundance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these necessaries could be supplied to them, because they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assisted by the resources of those in whose territories the war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be waged: that the Romans either would not bear the privation,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else would advance to any distance from the camp with considerable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danger; and that it made no difference whether they slew them or stripped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of their baggage, since, if it was lost, they could not carry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war. Besides that, the towns ought to be burned which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secured against every danger by their fortifications or natural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advantages; that there should not be places of retreat for their 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countrymen for declining military service, nor be exposed to the Romans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inducements to carry off abundance of provisions and plunder. If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sacrifices should appear heavy or galling, that they ought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consider it much more distressing that their wives and children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dragged off to slavery, and themselves slain; the evils which must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necessarily befall the conquered.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opinion having been approved of by unanimous consent, more than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twenty towns of the Bituriges are burned in one day. Conflagrations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beheld in every quarter; and although all bore this with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regret, yet they laid before themselves this consolation, that,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victory was certain, they could quickly recover their losses.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is a debate concerning Avaricum in the general council, whether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should decide, that it should be burned or defended. The Bituriges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threw themselves at the feet of all the Gauls, and entreat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not be compelled to set fire with their own hands to the fairest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city of almost the whole of Gaul, which was both a protection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ornament to the state; they say that "they could easily defend it,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owing to the nature of the ground, for, being inclosed almost on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side by a river and a marsh, it had only one entrance, and that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narrow." Permission being granted to them at their earnest request,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 at first dissuades them from it, but afterward concedes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point, owing to their entreaties and the compassion of the soldiers.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 proper garrison is selected for the town.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 follows closely upon Caesar by shorter marches,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selects for his camp a place defended by woods and marshes,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distance of fifteen miles from Avaricum. There he received intelligence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trusty scouts, every hour in the day, of what was going on at Avaricum,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ordered whatever he wished to be done; he closely watched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expeditions for corn and forage, and whenever they were compelled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go to a greater distance, he attacked them when dispersed,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inflicted severe loss upon them; although the evil was remedied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men, as far as precautions could be taken, by going forth at irregular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times' and by different ways.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pitching his camp at that side of the town which was not defended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river and marsh, and had a very narrow approach, as we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mentioned, began to raise the vineae and erect two towers: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nature of the place prevented him from drawing a line of circumvallation.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never ceased to importune the Boii and Aedui for supplies of corn;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whom the one [the Aedui], because they were acting with no zeal,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did not aid him much; the others [the Boii], as their resources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great, quickly consumed what they had. Although the army was distressed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greatest want of corn, through the poverty of the Boii,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apathy of the Aedui, and the burning of the houses, to such a degree,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for several days the soldiers were without corn, and satisfied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extreme hunger with cattle driven from the remote villages;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yet no language was heard from them unworthy of the majesty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 people and their former victories. Moreover, when Caesar addressed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legions, one by one, when at work, and said that he would raise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siege, if they felt the scarcity too severely, they unanimously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begged him "not to do so; that they had served for several years under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command in such a manner that they never submitted to insult,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never abandoned an enterprise without accomplishing it;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consider it a disgrace if they abandoned the siege after commencing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it; that it was better to endure every hardship than to not avenge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names of the Roman citizens who perished at Genabum by the perfidy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Gauls." They intrusted the same declarations to the centurions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military tribunes, that through them they might be communicated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Caesar.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towers had now approached the walls, Caesar ascertained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captives that Vercingetorix after destroying the forage, had pitched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camp nearer Avaricum, and that he himself with the cavalry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light-armed infantry, who generally fought among the horse, had gone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lay an ambuscade in that quarter, to which he thought that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troops would come the next day to forage. On learning these facts,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set out from the camp secretly at midnight, and reached the camp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enemy early in the morning. They having quickly learned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arrival of Caesar by scouts, hid their cars and baggage in the thickest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parts of the woods, and drew up all their forces in a lofty and open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space: which circumstance being announced, Caesar immediately ordered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baggage to be piled, and the arms to be got ready.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a hill of a gentle ascent from the bottom; a dangerous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impassable marsh, not more than fifty feet broad, begirt it on almost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every side. The Gauls, having broken down the bridges, posted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this hill, in confidence of their position, and being drawn up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tribes according to their respective states, held all the fords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passages of that marsh with trusty guards, thus determined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 Romans should attempt to force the marsh, they would overpower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from the higher ground while sticking in it, so that whoever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saw the nearness of the position, would imagine that the two armies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prepared to fight on almost equal terms; but whoever should view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accurately the disadvantage of position, would discover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showing off an empty affectation of courage. Caesar clearly points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to his soldiers, who were indignant that the enemy could bear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sight of them at the distance of so short a space, and were earnestly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demanding the signal for action, "with how great loss and the death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how many gallant men the victory would necessarily be purchased: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when he saw them so determined to decline no danger for his renown,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ought to be considered guilty of the utmost injustice if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did not hold their life dearer than his personal safety." Having thus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consoled his soldiers, he leads them back on the same day to the camp,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determined to prepare the other things which were necessary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siege of the town.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Vercingetorix, when he had returned to his men, was accused of treason,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that he had moved his camp nearer the Romans, in that he had gone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away with all the cavalry, in that he had left so great forces without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commander, in that, on his departure, the Romans had come at such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favorable season, and with such dispatch; that all these circumstances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not have happened accidentally or without design; that he preferred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holding the sovereignty of Gaul by the grant of Caesar to acquiring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by their favor. Being accused in such a manner, he made the following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reply to these charges: - "That his moving his camp had been caused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want of forage, and had been done even by their advice; that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approaching near the Romans had been a measure dictated by the favorable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nature of the ground, which would defend him by its natural strength;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service of the cavalry could not have been requisite in marshy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ground, and was useful in that place to which they had gone;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he, on his departure, had given the supreme command to no one intentionally,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lest he should be induced by the eagerness of the multitude to hazard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engagement, to which he perceived that all were inclined, 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their want of energy, because they were unable to endure fatigue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any longer. That, if the Romans in the mean time came up by chance,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[the Gauls] should feel grateful to fortune; if invited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information of some one they should feel grateful to him,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enabled to see distinctly from the higher ground the smallness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number of their enemy, and despise the courage of those who,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daring to fight, retreated disgracefully into their camp.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desired no power from Caesar by treachery, since he could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by victory, which was now assured to himself and to all the Gauls;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nay, that he would even give them back the command, if they thought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conferred honor on him, rather than received safety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him. That you may be assured," said he, "that I speak these words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truth; - listen to these Roman soldiers!" He produces some camp-followers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whom he had surprised on a foraging expedition some days before,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tortured by famine and confinement. They being previously instructed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what answers they should make when examined, say, "That they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legionary soldiers, that, urged by famine and want, they had recently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gone forth from the camp, [to see] if they could find any corn 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cattle in the fields; that the whole army was distressed by a similar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scarcity, nor had any one now sufficient strength, nor could bear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labor of the work; and therefore that the general was determined,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he made no progress in the siege, to draw off his army in three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days." "These benefits," says Vercingetorix, "you receive from me,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whom you accuse of treason - me, by whose exertions you see so powerful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victorious an army almost destroyed by famine, without shedding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drop of your blood; and I have taken precautions that no state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shall admit within its territories this army in its ignominious flight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from this place."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whole multitude raise a shout and clash their arms, according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their custom, as they usually do in the case of him of whose speech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approve; [they exclaim] that Vercingetorix was a consummate general,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that they had no doubt of his honor; that the war could not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conducted with greater prudence. They determine that ten thousand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should be picked out of the entire army and sent into the town,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decide that the general safety should not be intrusted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Bituriges alone, because they were aware that the glory of the victory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must rest with the Bituriges, if they made good the defense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town.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extraordinary valor of our soldiers, devices of every sort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opposed by the Gauls; since they are a nation of consummate ingenuity,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most skillful in imitating and making those things which are imparted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any one; for they turned aside the hooks with nooses, and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caught hold of them firmly, drew them on by means of engines,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undermined the mound the more skillfully on this account,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are in their territories extensive iron mines, and consequently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every description of mining operations is known and practiced by them.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furnished, more over, the whole wall on every side with turrets,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had covered them with skins. Besides, in their frequent sallies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by day and night, they attempted either to set fire to the mound,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attack our soldiers when engaged in the works; and, moreover,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splicing the upright timbers of their own towers, they equaled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height of ours, as fast as the mound had daily raised them, and countermined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mines, and impeded the working of them by stakes bent and sharpened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ends, and boiling pitch and stones of very great weight,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prevented them from approaching the walls.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this is usually the form of all the Gallic walls. Straight beams,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connected lengthwise and two feet distant from each other at equal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intervals, are placed together on the ground; these are mortised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inside, and covered with plenty of earth. But the intervals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 have mentioned, are closed up in front by large stones. These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thus laid and cemented together, another row is added above, in such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manner, that the same interval may be observed, and that the beams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may not touch one another, but equal spaces intervening, each row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beams is kept firmly in its place by a row of stones. In this manner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whole wall is consolidated, until the regular height of the wall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completed. This work, with respect to appearance and variety,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unsightly, owing to the alternate rows of beams and stones,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preserve their order in right lines; and, besides, it possesses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advantages as regards utility and the defense of cities; for the stone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protects it from fire, and the wood from the battering ram, since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[the wood] being mortised in the inside with rows of beams, generally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forty feet each in length, can neither be broken through nor torn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asunder.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siege having been impeded by so many disadvantages, the soldiers,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although they were retarded during the whole time by the mud, cold,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constant showers, yet by their incessant labor overcame all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obstacles, and in twenty-five days raised a mound three hundred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thirty feet broad and eighty feet high. When it almost touched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enemy's walls, and Caesar, according to his usual custom, kept watch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work, and encouraged the soldiers not to discontinue the work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a moment: a little before the third watch they discovered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mound was sinking, since the enemy had set it on fire by a mine;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at the same time a shout was raised along the entire wall,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sally was made from two gates on each side of the turrets. Some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a distance were casting torches and dry wood from the wall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mound, others were pouring on it pitch, and other materials, by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flame might be excited, so that a plan could hardly be formed,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to where they should first run to the defense, or to what 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aid should be brought. However, as two legions always kept guard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 by Caesar's orders, and several of them were at stated times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work, measures were promptly taken, that some should oppose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sallying party, others draw back the towers and make a cut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rampart; and moreover, that the whole army should hasten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camp to extinguish the flames.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battle was going on in every direction, the rest of the night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now spent, and fresh hopes of victory always arose before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enemy: the more so on this account because they saw the coverings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our towers burnt away, and perceived, that we, being exposed,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easily go to give assistance, and they themselves were always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relieving the weary with fresh men, and considered that all the safety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Gaul rested on this crisis; there happened in my own view a circumstance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which, having appeared to be worthy of record, we thought it 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to be omitted. A certain Gaul before the gate of the town,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casting into the fire opposite the turret balls of tallow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fire which were passed along to him, was pierced with a dart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right side and fell dead. One of those next him stepped over him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lay, and discharged the same office: when the second man was slain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same manner by a wound from a cross-bow, a third succeeded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him, and a fourth succeeded the third: nor was this post left vacant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besieged, until, the fire of the mound having been extinguished,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enemy repulsed in every direction, an end was put to the fighting.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 having tried every expedient, as nothing had succeeded,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adopted the design of fleeing from the town the next day, by the advice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order of Vercingetorix. They hoped that, by attempting it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dead of night, they would effect it without any great loss of men,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 camp of Vercingetorix was not far distant from the town,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extensive marsh which intervened, was likely to retard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Romans in the pursuit. And they were now preparing to execute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night, when the matrons suddenly ran out - into the streets,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weeping cast themselves at the feet of their husbands, and requested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them, with every entreaty, that they should not abandon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their common children to the enemy for punishment, because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weakness of their nature and physical powers prevented them from taking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flight. When they saw that they (as fear does not generally admit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mercy in extreme danger) persisted in their resolution, they began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shout aloud, and give intelligence of their flight to the Romans.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 being intimidated by fear of this, lest the passes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pre-occupied by the Roman cavalry, desisted from their design.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next day Caesar, the tower being advanced, and the works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determined to raise being arranged, a violent storm arising,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thought this no bad time for executing his designs, because he observed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guards arranged on the walls a little too negligently, and therefore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ordered his own men to engage in their work more remissly, and pointed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what he wished to be done. He drew up his soldiers in a secret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position within the vineae, and exhorts them to reap, at least,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harvest of victory proportionate to their exertions. He proposed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reward for those who should first scale the walls, and gave the signal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soldiers. They suddenly flew out from all quarters and quickly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filled the walls.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being alarmed by the suddenness of the attack, were dislodged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wall and towers, and drew up, in form of a wedge,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market place and the open streets, with this intention that, if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attack should be made on any side, they should fight with their line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drawn up to receive it. When they saw no one descending to the level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ground, and the enemy extending themselves along the entire wall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every direction, fearing lest every hope of flight should be cut off,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cast away their arms, and sought, without stopping, the 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remote parts of the town. A part was then slain by the infantry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crowding upon one another in the narrow passage of the gates;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 part having got without the gates, were cut to pieces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cavalry: nor was there one who was anxious for the plunder. Thus,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excited by the massacre at Genabum and the fatigue of the siege,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spared neither those worn out with years, women, or children.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Finally, out of all that number, which amounted to about forty thousand,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scarcely eight hundred, who fled from the town when they heard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first alarm, reached Vercingetorix in safety: and he, the night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now far spent, received them in silence after their flight (fearing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any sedition should arise in the camp from their entrance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body and the compassion of the soldiers), so that, having arranged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friends and the chiefs of the states at a distance on the road,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took precautions that they should be separated and conducted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fellow countrymen, to whatever part of the camp had been assigned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each state from the beginning.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 having convened an assembly on the following day, consoled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encouraged his soldiers in the following words: "That they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be too much depressed in spirit, nor alarmed at their loss;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Romans did not conquer by valor nor in the field, but by a kind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art and skill in assault, with which they themselves were unacquainted;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whoever expected every event in the war to be favorable, erred;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it never was his opinion that Avaricum should be defended,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truth of which statement he had themselves as witnesses, but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was owing to the imprudence of the Bituriges, and the too ready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compliance of the rest, that this loss was sustained; that, however,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would soon compensate it by superior advantages; for that he would,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his exertions, bring over those states which severed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rest of the Gauls, and would create a general unanimity throughout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whole of Gaul, the union of which not even the whole earth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withstand, and that he had it already almost effected; that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mean time it was reasonable that he should prevail on them,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sake of the general safety, to begin to fortify their camp, in order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might the more easily sustain the sudden attacks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enemy."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speech was not disagreeable to the Gauls, principally,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himself was not disheartened by receiving so severe a loss,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not concealed himself, nor shunned the eyes of the people: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was believed to possess greater foresight and sounder judgment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the rest, because, when the affair was undecided, he had at first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of opinion that Avaricum should be burnt, and afterward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should be abandoned. Accordingly, as ill success weakens the authority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other generals, so, on the contrary, his dignity increased daily,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although a loss was sustained: at the same time they began to entertain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hopes, on his assertion, of uniting the rest of the states to themselves,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on this occasion, for the first time, the Gauls began to fortify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camps, and were so alarmed that although they were men unaccustomed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toil, yet they were of opinion that they ought to endure and suffer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every thing which should be imposed upon them.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did Vercingetorix use less efforts than he had promised, to gain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the other states, and [in consequence] endeavored to entice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leaders by gifts and promises. For this object he selected fitting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emissaries, by whose subtle pleading or private friendship, each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nobles could be most easily influenced. He takes care that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fled to him on the storming of Avaricum should be provided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arms and clothes. At the same time that his diminished forces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recruited, he levies a fixed quota of soldiers from each state,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defines the number and day before which he should wish them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camp, and orders all the archers, of whom there was a 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number in Gaul, to be collected and sent to him. By these means,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troops which were lost at Avaricum are speedily replaced.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mean time, Teutomarus, the son of Ollovicon, the king of the Nitiobriges,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whose father had received the appellation of friend from our senate,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came to him with a great number of his own horse and those whom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had hired from Aquitania.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after delaying several days at Avaricum, and, finding there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greatest plenty of corn and other provisions, refreshed his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their fatigue and privation. The winter being almost ended,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he was invited by the favorable season of the year to prosecute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war and march against the enemy, [and try] whether he could draw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from the marshes and woods, or else press them by a blockade;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some noblemen of the Aedui came to him as embassadors to entreat "that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an extreme emergency he should succor their state; that their affairs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in the utmost danger, because, whereas single magistrates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been usually appointed in ancient times and held the power of king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a single year, two persons now exercised this office, and each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asserted that he was appointed according to their laws. That one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was Convictolitanis, a powerful and illustrious youth; the 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Cotus, sprung from a most ancient family, and personally a man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very great influence and extensive connections. His brother Valetiacus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borne the same office during the last year: that the whole state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up in arms; the senate divided, the people divided; that each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them had his own adherents; and that, if the animosity would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fomented any longer, the result would be that one part of the state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come to a collision with the other; that it rested with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activity and influence to prevent it."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Although Caesar considered it ruinous to leave the war and the enemy,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yet, being well aware what great evils generally arise from internal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dissensions, lest a state so powerful and so closely connected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 people, which he himself had always fostered and honored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every respect, should have recourse to violence and arms, and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party which had less confidence in its own power should summon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aid from Vercingetorix, he determined to anticipate this movement;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because, by the laws of the Aedui, it was not permitted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held the supreme authority to leave the country, he determined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go in person to the Aedui, lest he should appear to infringe upon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their government and laws, and summoned all the senate, and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between whom the dispute was, to meet him at Decetia. When almost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state had assembled there, and he was informed that one brother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been declared magistrate by the other, when only a few persons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privately summoned for the purpose, at a different time and place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what he ought, whereas the laws not only forbade two belonging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one family to be elected magistrates while each was alive,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 deterred them from being in the senate, he compelled Cotus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resign his office; he ordered Convictolitanis, who had been elected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priests, according to the usage of the state, in the presence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the magistrates, to hold the supreme authority.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pronounced this decree between [the contending parties],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exhorted the Aedui to bury in oblivion their disputes and dissensions,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and, laying aside all these things, devote themselves to the war,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expect from him, on the conquest of Gaul, those rewards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should have earned, and send speedily to him all their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ten thousand infantry, which he might place in different garrisons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protect his convoys of provisions, and then divided his army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parts: he gave Labienus four legions to lead into the country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Senones and Parisii; and led in person six into the country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Arverni, in the direction of the town of Gergovia, along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banks of the Allier. He gave part of the cavalry to Labienus and kept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 to himself. Vercingetorix, on learning this circumstance, broke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down all the bridges over the river and began to march on the 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bank of the Allier.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each army was in sight of the other, and was pitching their camp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almost opposite that of the enemy, scouts being distributed in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quarter, lest the Romans should build a bridge and bring over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troops; it was to Caesar a matter attended with great difficulties,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lest he should be hindered from passing the river during the greater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 of the summer, as the Allier can not generally be forded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autumn. Therefore, that this might not happen, having pitched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camp in a woody place opposite to one of those bridges which Vercingetorix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taken care should be broken down, the next day he stopped behind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two legions in a secret place; he sent on the rest of the forces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usual, with all the baggage, after having selected some cohorts,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number of the legions might appear to be complete.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ordered these to advance as far as they could, when now,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time of day, he conjectured they had come to an encampment, he began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rebuild the bridge on the same piles, the lower part of which remained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entire. Having quickly finished the work and led his legions across,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selected a fit place for a camp, and recalled the rest of his troops.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Vercingetorix, on ascertaining this fact, went before him by forced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marches, in order that he might not be compelled to come to an action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against his will.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in five days' march, went from that place to Gergovia,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engaging in a slight cavalry skirmish that day, on viewing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situation of the city, which, being built on a very high mountain,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was very difficult of access, he despaired of taking it by storm,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determined to take no measures with regard to besieging it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should secure a supply of provisions. But Vercingetorix,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pitched his camp on the mountain near the town, placed the forces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each state separately and at small intervals around himself,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occupied all the hills of that range as far as they commanded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view [of the Roman encampment], he presented a formidable appearance;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ordered the rulers of the states, whom he had selected as his council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war, to come to him daily at the dawn, whether any measure seemed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require deliberation or execution. Nor did he allow almost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 to pass without testing in a cavalry action, the archers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intermixed, what spirit and valor there was in each of his own men.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a hill opposite the town, at the very foot of that mountain,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strongly fortified and precipitous on every side (which if our 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gain, they seemed likely to exclude the enemy from a great share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supply of water, and from free foraging; but this place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occupied by them with a weak garrison): however, Caesar set out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 in the silence of night, and dislodging the garrison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succor could come from the town, he got possession of the place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posted two legions there, and drew from the greater camp to the less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double trench twelve feet broad, so that the soldiers could even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singly pass secure from any sudden attack of the enemy.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these affairs were going on at Gergovia, Convictolanis,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Aeduan, to whom we have observed the magistracy was adjudged by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bribed by the Arverni, holds a conference with certain young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men, the chief of whom were Litavicus and his brothers, who were born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 most noble family. He shares the bribe with them, and exhorts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to "remember that they were free and born for empire;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state of the Aedui was the only one which retarded the most certain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victory of the Gauls; that the rest were held in check by its authority;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and, if it was brought over, the Romans would not have room to stand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in Gaul; that he had received some kindness from Caesar, only 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far, however, as gaining a most just cause by his decision; but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assigned more weight to the general freedom; for, why should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Aedui go to Caesar to decide concerning their rights and laws, rather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than the Romans come to the Aedui?" The young men being easily won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by the speech of the magistrate and the bribe, when they declared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would even be leaders in the plot, a plan for accomplishing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was considered, because they were confident their state could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induced to undertake the war on slight grounds. It was resolved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Litavicus should have the command of the ten thousand,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being sent to Caesar for the war, and should have charge of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their march, and that his brothers should go before him to Caesar.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arrange the other measures, and the manner in which they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have them done.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Litavicus, having received the command of the army, suddenly convened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soldiers, when he was about thirty miles distant from Gergovia,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and, weeping, said, "Soldiers, whither are we going? All our knights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all our nobles have perished. Eporedirix and Viridomarus,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principal men of the state, being accused of treason, have been slain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Romans without any permission to plead their cause. Learn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intelligence from those who have escaped from the massacre; for 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since my brothers and all my relations have been slain, am prevented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grief from declaring what has taken place. Persons are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forward whom he had instructed in what he would have them say,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make the same statements to the soldiery as Litavicus had made: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knights of the Aedui were slain because they were said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held conferences with the Arverni; that they had concealed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 multitude of soldiers, and had escaped from the midst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slaughter. The Aedui shout aloud and conjure Litavicus to provide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their safety. As if, said he, it were a matter of deliberation,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not of necessity, for us to go to Gergovia and unite ourselves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Arverni. Or have we any reasons to doubt that the Romans,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perpetrating the atrocious crime, are now hastening to slay us? Therefore,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there be any spirit in us, let us avenge the death of those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perished in a most unworthy manner, and let us slay these robbers."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points to the Roman citizens, who had accompanied them, in reliance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his protection. He immediately seizes a great quantity of corn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provisions, cruelly tortures them, and then puts them to death,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sends messengers throughout the entire state of the Aedui, and rouses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completely by the same falsehood concerning the slaughter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knights and nobles; he earnestly advises them to avenge,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same manner as he did, the wrongs, which they had received.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Eporedirix, the Aeduan , a young man born in the highest rank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possessing very great influence at home, and, along with Viridomarus,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equal age and influence, but of inferior birth, whom Caesar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raised from a humble position to the highest rank, on being recommended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him by Divitiacus, had come in the number of horse, being summoned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Caesar by name. These had a dispute with each other for precedence,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in the struggle between the magistrates they had contended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utmost efforts, the one for Convictolitanis, the other for Cotus.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these Eporedirix, on learning the design of Litavicus, lays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matter before Caesar almost at midnight; he entreats that Caesar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suffer their state to swerve from the alliance with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people, owing to the depraved counsels of a few young men which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foresaw would be the consequence if so many thousand men should unite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to the enemy, as their relations could not neglect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safety, nor the state regard it as a matter of slight importance.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felt great anxiety on this intelligence, because he had always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especially indulged the state of the Aedui, and, without any hesitation,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draws out from the camp four light-armed legions and all the cavalry: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had he time, at such a crisis, to contract the camp, because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affair seemed to depend upon dispatch. He leaves Caius Fabius,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lieutenant, with two legions to guard the camp. When he ordered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brothers of Litavicus to be arrested, he discovers that they had fled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short time before to the camp of the enemy. He encouraged his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"not to be disheartened by the labor of the journey on such a necessary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occasion," and, after advancing twenty-five miles, all being 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eager, he came in sight of the army of the Aedui, and, by sending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his cavalry, retards and impedes their march; he then issues strict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orders to all his soldiers to kill no one. He commands Eporedirix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Viridomarus, who they thought were killed, to move among the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and address their friends. When they were recognized and the treachery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Litavicus discovered, the Aedui began to extend their hands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intimate submission, and, laying down their arms, to deprecate death.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Litavicus, with his clansmen, who after the custom of the Gauls consider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a crime to desert their patrons, even in extreme misfortune, flees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forth to Gergovia.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after sending messengers to the state of the Aedui, to inform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that they whom he could have put to death by the right of war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spared through his kindness, and after giving three hours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night to his army for his repose, directed his march to Gergovia.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Almost in the middle of the journey, a party of horse that were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Fabius stated in how great danger matters were, they inform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camp was attacked by a very powerful army, while fresh 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frequently relieving the wearied, and exhausting our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incessant toil, since on account of the size of the camp,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constantly to remain on the rampart; that many had been wounded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immense number of arrows and all kinds of missiles;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engines were of great service in withstanding them; that Fabius,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departure, leaving only two gates open, was blocking up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rest, and was adding breast-works to the ramparts, and was preparing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himself for a similar casualty on the following day. Caesar,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receiving this information, reached the camp before sunrise 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the very great zeal of his soldiers.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these things are going on at Gergovia, the Aedui, on receiving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first announcements from Litavicus, leave themselves no time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ascertain the truth of those statements. Some are stimulated by avarice,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others by revenge and credulity, which is an innate propensity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race of men to such a degree that they consider a slight rumor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an ascertained fact. They plunder the property of the Roman citizens,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either massacre them or drag them away to slavery. Convictolitanis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increases the evil state of affairs, and goads on the people to fury,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by the commission of some outrage they may be ashamed to return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propriety. They entice from the town of Cabillonus, by a promise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safety, Marcus Aristius, a military tribune, who was on his march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his legion; they compel those who had settled there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trading to do the same. By constantly attacking them on their march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strip them of all their baggage; they besiege day and night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resisted; when many were slain on both sides, they excite a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number to arms.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time, when intelligence was brought that all their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in Caesar's power, they run in a body to Aristius; they assure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that nothing had been done by public authority; they order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inquiry to be made about the plundered property; they confiscate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property of Litavicus and his brothers; they send embassadors to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purpose of clearing themselves. They do all this with a view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recover their soldiers; but being contaminated by guilt, and charmed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gains arising from the plundered property, as that act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shared in by many, and being tempted by the fear of punishment,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began to form plans of war and stir up the other states by embassies.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Although Caesar was aware of this proceeding, yet he addresses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embassadors with as much mildness as he can: "That he did not think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worse of the state on account of the ignorance and fickleness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mob, nor would diminish his regard for the Aedui." He himself, fearing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greater commotion in Gaul, in order to prevent his being surrounded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all the states, began to form plans as to the manner in which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return from Gergovia and again concentrate his forces, lest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departure arising from the fear of a revolt should seem like a flight.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he was considering these things an opportunity of acting successfully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seemed to offer. For, when he had come into the smaller camp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purpose of securing the works, he noticed that the hill in the possession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enemy was stripped of men, although, on the former days,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scarcely be seen on account of the numbers on it. Being astonished,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inquires the reason of it from the deserters, a great number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whom flocked to him daily. They all concurred in asserting, what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himself had already ascertained by his scouts, that the back of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hill was almost level; but likewise woody and narrow, by which there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a pass to the other side of the town; that they had serious apprehensions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this place, and had no other idea, on the occupation of one hill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Romans, than that, if they should lose the other, they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almost surrounded, and cut off from all egress and foraging;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all summoned by Vercingetorix to fortify this place.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on being informed of this circumstance, sends several troops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horse to the place immediately after midnight; he orders them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range in every quarter with more tumult than usual. At dawn he orders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large quantity of baggage to be drawn out of the camp, and the muleteers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helmets, in the appearance and guise of horsemen, to ride round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hills. To these he adds a few cavalry, with instructions to range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widely to make a show. He orders them all to seek the same quarter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 long circuit; these proceedings were seen at a distance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town, as Gergovia commanded a view of the camp, nor could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Gauls ascertain at so great a distance, what certainty there was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maneuver. He sends one legion to the same hill, and after it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marched a little, stations it in the lower ground, and congeals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woods. The suspicion of the Gauls are increased, and all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are marched to that place to defend it. Caesar, having perceived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 of the enemy deserted, covers the military insignia of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men, conceals the standards, and transfers his soldiers in small bodies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greater to the less camp, and points out to the lieutenants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whom he had placed in command over the respective legions, what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wish to be done; he particularly advises them to restrain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from advancing too far, through their desire of fighting, or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hope of plunder, he sets before them what disadvantages the unfavorable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nature of the ground carries with it; that they could be assisted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dispatch alone: that success depended on a surprise, and not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battle. After stating these particulars, he gives the signal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action, and detaches the Aedui at the same time by another ascent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on the right.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town wall was 1200 paces distant from the plain and foot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ascent, in a straight line, if no gap intervened; whatever circuit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added to this ascent, to make the hill easy, increased the length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route. But almost in the middle of the hill, the Gauls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previously built a wall six feet high, made of large stones, and extending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length as far as the nature of the ground permitted, as a barrier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retard the advance of our men; and leaving all the lower space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empty, they had filled the upper part of the hill, as far as the wall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town, with their camps very close to one another. The soldiers,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signal being given, quickly advance to this fortification,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passing over it, make themselves masters of the separate camps.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so great was their activity in taking the camps, that Teutomarus,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king of the Nitiobriges, being suddenly surprised in his tent,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he had gone to rest at noon, with difficulty escaped from the hands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plunderers, with the upper part of his person naked, and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horse wounded.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accomplished the object which he had in view, ordered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signal to be sounded for a retreat; and the soldiers of the tenth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legion, by which he was then accompanied, halted. But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other legions, not hearing the sound of the trumpet,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 was a very large valley between them, were however kept back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tribunes of the soldiers and the lieutenants, according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Caesar's orders; but being animated by the prospect of speedy victory,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flight of the enemy, and the favorable battles of former periods,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thought nothing so difficult that their bravery could not accomplish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it; nor did they put an end to the pursuit, until they drew nigh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wall of the town and the gates. But then, when a shout arose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every quarter of the city, those who were at a distance being alarmed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sudden tumult, fled hastily from the town, since they thought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enemy were within the gates. The matrons begin to cast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clothes and silver over the wall, and bending over as far as the lower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 of the bosom, with outstretched hands beseech the Romans to spare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them, and not to sacrifice to their resentment even women and children,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they had done at Avaricum. Some of them let themselves down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walls by their hands, and surrendered to our soldiers. Lucius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Fabius a centurion of the eighth legion, who, it was ascertained,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said that day among his fellow soldiers that he was excited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plunder of Avaricum, and would not allow any one to mount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wall before him, finding three men of his own company, and being raised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 by them, scaled the wall. He himself, in turn, taking hold of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one by one drew them up to the wall.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 those who had gone to the other part of the town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defend it, as we have mentioned above, at first, aroused by hearing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shouts, and, afterward, by frequent accounts, that the town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possession of the Romans, sent forward their cavalry, and hastened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larger numbers to that quarter. As each first came he stood beneath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wall, and increased the number of his countrymen engaged in action.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a great multitude of them had assembled, the matrons, who a little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before were stretching their hands from the walls to the Romans, began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beseech their countrymen, and after the Gallic fashion to show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their disheveled hair, and bring their children into public view.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Neither in position nor in numbers was the contest an equal one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Romans; at the same time, being exhausted by running and the long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continuation of the fight, they could not easily withstand fresh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vigorous troops.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when he perceived that his soldiers were fighting on unfavorable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ground, and that the enemy's forces were increasing, being alarmed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safety of his troops, sent orders to Titus Sextius, one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lieutenants, whom he had left to guard the smaller camp, to lead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his cohorts quickly from the camp, and post them at the foot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hill, on the right wing of the enemy; that if he should see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driven from the ground, he should deter the enemy from following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too closely. He himself, advancing with the legion a little from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 where he had taken his post, awaited the issue of the battle.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 fight was going on most vigorously, hand to hand,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 depended on their position and numbers, our men on their bravery,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Aedui suddenly appeared on our exposed flank, as Caesar had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by another ascent on the right, for the sake of creating a diversion.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These, from the similarity of their arms, greatly terrified our men;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although they were discovered to have their right shoulders bare,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was usually the sign of those reduced to peace, yet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suspected that this very thing was done by the enemy to deceive them.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same time Lucius Fabius the centurion, and those who had scaled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wall with him, being surrounded and slain, were cast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wall. Marcus Petreius, a centurion of the same legion, after attempting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hew down the gates, was overpowered by numbers, and, despairing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his safety, having already received many wounds, said to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his own company who followed him: "Since I can not save you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well as myself, I shall at least provide for your safety, since 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allured by the love of glory, led you into this danger, do you save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yourselves when an opportunity is given." At the same time he rushed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midst of the enemy, and slaying two of them, drove back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rest a little from the gate. When his men attempted to aid him, "In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vain," he says, "you endeavor to procure me safety, since blood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strength are now failing me, therefore leave this, while you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opportunity, and retreat to the legion." Thus he fell fighting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few moments after, and saved his men by his own death.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soldiers, being hard pressed on every side, were dislodged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position, with the loss of forty-six centurions; but the tenth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legion, which had been posted in reserve on ground a little more level,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checked the Gauls in their eager pursuit. It was supported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cohorts of the thirteenth legion, which, being led from the smaller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camp, had, under the command of Titus Sextius, occupied the higher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ground. The legions, as soon as they reached the plain, halted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faced the enemy. Vercingetorix led back his men from the part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hill within the fortifications. On that day little less than seven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hundred of the soldiers were missing.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Chapter 52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next day, Caesar, having called a meeting, censured the rashness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avarice of his soldiers, "In that they had judged for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how far they ought to proceed, or what they ought to do, and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be kept back by the tribunes of the soldiers and the lieutenants;"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stated, "what the disadvantage of the ground could effect, what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opinion he himself had entertained at Avaricum, when having surprised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without either general or cavalry, he had given up a certain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victory, lest even a trifling loss should occur in the contest 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disadvantage of position. That as much as he admired the greatness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courage, since neither the fortifications of the camp,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height of the mountain, nor the wall of the town could retard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them; in the same degree he censured their licentiousness and arrogance,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they thought that they knew more than their general concerning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victory, and the issue of actions: and that he required in his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forbearance and self-command, not less than valor and magnanimity."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held this assembly, and having encouraged the soldiers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conclusion of his speech, "That they should not be dispirited on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account, nor attribute to the valor of the enemy, what the disadvantage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position had caused;" entertaining the same views of his departure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had previously had, he led forth the legions from the camp,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drew up his army in order of battle in a suitable place.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Vercingetorix, nevertheless, would not descend to the level ground,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slight cavalry action, and that a successful one, having taken place,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led back his army into the camp. When he had done this, the next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day, thinking that he had done enough to lower the pride of the Gauls,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to encourage the minds of his soldiers, he moved his camp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direction of the Aedui. The enemy not even then pursuing us,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third day he repaired the bridge over the river Allier, and led over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his whole army.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then held an interview with Viridomarus and Eporedirix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Aeduans, he learns that Litavicus had set out with all the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raise the Aedui; that it was necessary that they too should go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before him to confirm the state in their allegiance. Although he now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saw distinctly the treachery of the Aedui in many things, and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opinion that the revolt of the entire state would be hastened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departure; yet he thought that they should not be detained,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lest he should appear either to offer an insult, or betray some suspicion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fear. He briefly states to them when departing his services toward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Aedui: in what a state and how humbled he had found them, driven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their towns, deprived of their lands, stripped of all their forces,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tribute imposed on them, and hostages wrested from them with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utmost insult; and to what condition and to what greatness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raised them, [so much so] that they had not only recovered their former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position, but seemed to surpass the dignity and influence of all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previous eras of their history. After giving these admonitions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dismissed them.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Noviodunum was a town of the Aedui, advantageously situated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banks of the Loire. Caesar had conveyed hither all the hostages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Gaul, the corn, public money, a great part of his own baggage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of his army; he had sent hither a great number of horses,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purchased in Italy and Spain on account of this war. When Eporedirix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Viridomarus came to this place, and received information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disposition of the state, that Litavicus had been admitted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Aedui into Bibracte, which is a town of the greatest importance among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them, that Convictolitanis the chief magistrate and a great part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senate had gone to meet him, that embassadors had been publicly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sent to Vercingetorix to negotiate a peace and alliance; they thought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so great an opportunity ought not to be neglected. Therefore,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put to the sword the garrison of Noviodunum, and those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assembled there for the purpose of trading or were on their march,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divided the money and horses among themselves; they took care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hostages of the [different] states should be brought to Bibracte,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chief magistrate; they burned the town to prevent its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any service to the Romans, as they were of opinion that they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hold it; they carried away in their vessels whatever corn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in the hurry, they destroyed the remainder, by [throwing it]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river or setting it on fire, they themselves began to collect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forces from the neighboring country, to place guards and garrisons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different positions along the banks of the Loire, and to display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cavalry on all sides to strike terror into the Romans, [to try]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they could cut them off from a supply of provisions. In which expectation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much aided, from the circumstance that the Loire had swollen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such a degree from the melting of the snows, that it did not seem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capable of being forded at all.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on being informed of these movements was of opinion that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ought to make haste, even if he should run some risk in completing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bridges, in order that he might engage before greater forces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should be collected in that place. For no one even then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considered it an absolutely necessary act, that changing his design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should direct his march into the Province, both because the infamy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disgrace of the thing, and the intervening mount Cevennes,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difficulty of the roads prevented him; and especially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serious apprehensions for the safety of Labienus whom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detached, and those legions whom he had sent with him. Therefore,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made very long marches by day and night, he came to the river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Loire, contrary to the expectation of all; and having by means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cavalry, found out a ford, suitable enough considering the emergency,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such depth that their arms and shoulders could be above water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supporting their accoutrements, he dispersed his cavalry in such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manner as to break the force of the current, and having confounded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at the first sight, led his army across the river in safety;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finding corn and cattle in the fields, after refreshing his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them, he determined to march into the country of the Senones.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these things are being done by Caesar, Labienus, leaving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Agendicum the recruits who had lately arrived from Italy, to guard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baggage, marches with four legions to Lutetia (which is a town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Parisii, situated on an island on the river Seine), whose arrival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being discovered by the enemy, numerous forces arrived from the neighboring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states. The supreme command is intrusted to Camalugenus one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Aulerci, who, although almost worn out with age, was called to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honor on account of his extraordinary knowledge of military tactics.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He, when he observed that there was a large marsh which communicated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Seine, and rendered all that country impassable, encamped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there, and determined to prevent our troops from passing it.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Labienus at first attempted to raise Vineae, fill up the marsh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hurdles and clay, and secure a road. After he perceived that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too difficult to accomplish, he issued in silence from his camp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third watch, and reached Melodunum by the same route by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came. This is a town of the Senones, situated on an island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Seine, as we have just before observed of Lutetia. Having seized upon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fifty ships and quickly joined them together, and having placed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soldiers in them, he intimidated by his unexpected arrival the inhabitants,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whom a great number had been called out to the war, and obtains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possession of the town without a contest. Having repaired the bridge,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 enemy had broken down during the preceding days, he 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 his army, and began to march along the banks of the river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Lutetia. The enemy, on learning the circumstance from those who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escaped from Melodunum, set fire to Lutetia, and order the bridges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that town to be broken down: they themselves set out from the marsh,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take their position on the banks of the Seine, over against Lutetia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opposite the camp of Labienus.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was now reported to have departed from Gergovia; intelligence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likewise brought to them concerning the revolt of the Aedui,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successful rising in Gaul; and that Caesar, having been prevented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prosecuting his journey and crossing the Loire, and having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compelled by the want of corn, had marched hastily to the province.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the Bellovaci, who had been previously disaffected of themselves,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learning the revolt of the Aedui, began to assemble forces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openly to prepare for war. Then Labienus, as the change in affairs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so great, thought that he must adopt a very different system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he had previously intended, and he did not now think of making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any new acquisitions, or of provoking the enemy to an action;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might bring back his army safe to Agendicum. For, on one side,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Bellovaci, a state which held the highest reputation for prowess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Gaul, were pressing on him; and Camulogenus, with a disciplined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well-equipped army, held the other side; moreover, a very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river separated and cut off the legions from the garrison and baggage.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saw that, in consequence of such great difficulties being thrown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his way, he must seek aid from his own energy of disposition.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Having, therefore, called a council of war a little before evening,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exhorted his soldiers to execute with diligence and energy such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commands as he should give; he assigns the ships which he had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Melodunum to Roman knights, one to each, and orders them to fall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down the river silently for four miles, at the end of the fourth watch,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there wait for him. He leaves the five cohorts, which he considered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be the most steady in action, to guard the camp; he orders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five remaining cohorts of the same legion to proceed a little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midnight up the river with all their baggage, in a great tumult.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collects also some small boats; and sends them in the same direction,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orders to make a loud noise in rowing. He himself, a little after,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marched out in silence, and, at the head of three legions, seeks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place to which he had ordered the ships to be brought.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he had arrived there, the enemy's scouts, as they were stationed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along every part of the river, not expecting an attack, because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storm had suddenly arisen, were surprised by our soldiers: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infantry and cavalry are quickly transported, under the superintendence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Roman knights, whom he had appointed to that office. Almost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same time, a little before daylight, intelligence was given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enemy that there was an unusual tumult in the camp of the Romans,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that a strong force was marching up the river, and that the sound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oars was distinctly heard in the same quarter, and that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being conveyed across in ships a little below. On hearing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things, because they were of opinion that the legions were passing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three different places, and that the entire army, being terrified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revolt of the Aedui, were preparing for flight, they divided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forces also into three divisions. For leaving a guard opposite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camp and sending a small body in the direction of Metiosedum,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orders to advance as far as the ships would proceed, they 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rest of their troops against Labienus.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day-break all our soldiers were brought across, and the army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was in sight. Labienus, having encouraged his soldiers "to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retain the memory of their ancient valor, and so many most successful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actions, and imagine Caesar himself, under whose command they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often routed the enemy, to be present," gives the signal for action.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first onset the enemy are beaten and put to flight in the right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wing, where the seventh legion stood: on the left wing, which position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twelfth legion held, although the first ranks fell transfixed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javelins of the Romans, yet the rest resisted most bravely;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did any one of them show the slightest intention of flying. Camulogenus,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general of the enemy, was present and encouraged his troops.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issue of the victory was still uncertain, and the circumstances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were taking place on the left wing were announced to the tribunes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seventh legion, they faced about their legion to the enemy's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rear and attacked it: not even then did any one retreat, but all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surrounded and slain. Camulogenus met the same fate. But those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left as a guard opposite the camp of Labienus, when they heard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battle was commenced, marched to aid their countrymen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take possession of a hill, but were unable to withstand the attack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victorious soldiers. In this manner, mixed with their own fugitives,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such as the woods and mountains did not shelter were cut to pieces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our cavalry. When this battle was finished, Labienus returns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Agendicum, where the baggage of the whole army had been left: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it he marched with all his forces to Caesar.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 revolt of the Aedui being known, the war grows more dangerous.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Embassies are sent by them in all directions: as far as they can prevail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influence, authority, or money, they strive to excite the state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[to revolt]. Having got possession of the hostages whom Caesar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deposited with them, they terrify the hesitating by putting them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death. The Aedui request Vercingetorix to come to them and communicate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plans of conducting the war. On obtaining this request they insist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chief command should be assigned to them; and when the affair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became a disputed question, a council of all Gaul is summoned to Bibracte.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came together in great numbers and from every quarter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same place. The decision is left to the votes of the mass; all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man approve of Vercingetorix as their general. The Remi, Lingones,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Treviri were absent from this meeting; the two former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attached themselves to the alliance of Rome; the Treviri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very remote and were hard pressed by the Germans;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also the reason of their being absent during the whole war,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sending auxiliaries to neither party. The Aedui are highly indignant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being deprived of the chief command; they lament the change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fortune, and miss Caesar's indulgence toward them; however,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engaging in the war, they do not dare to pursue their own measures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apart from the rest. Eporedirix and Viridomarus, youths of the greatest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promise, submit reluctantly to Vercingetorix.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latter demands hostages from the remaining states; nay, more,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appointed a day for this proceeding; he orders all the cavalry, fifteen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thousand in number, to quickly assemble here; he says that he will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content with the infantry which he had before, and would not tempt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fortune nor come to a regular engagement; but since he had abundance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cavalry, it would be very easy for him to prevent the Romans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obtaining forage or corn, provided that they themselves should resolutely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destroy their corn and set fire to their houses; by which sacrifice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private property they would evidently obtain perpetual dominion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freedom. After arranging these matters, he levies ten thousand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infantry on the Aedui and Segusiani, who border on our province: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he adds eight hundred horse. He sets over them the brother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Eporedirix, and orders him to wage war against the Allobroges.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other side he sends the Gabali and the nearest cantons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Arverni against the Helvii; he likewise sends the Ruteni and Cadurci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lay waste the territories of the Volcae Arecomici. Besides,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secret messages and embassies, he tampers with the Allobroges, whose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minds, he hopes, had not yet settled down after the excitement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late war. To their nobles he promises money, and to their state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dominion of the whole province.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only guards provided against all these contingencies were twenty-two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cohorts, which were collected from the entire province by Lucius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lieutenant, and opposed to the enemy in every quarter. The Helvii,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voluntarily engaging in battle with their neighbors, are defeated,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Caius Valerius Donotaurus, the son of Caburus, the principal 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state, and several others, being slain, they are forced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retire within their towns and fortifications. The Allobroges, placing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guards along the course of the Rhine, defend their frontiers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vigilance and energy. Caesar, as he perceived that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were superior in cavalry, and he himself could receive no aid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Province or Italy, while all communication was cut off, sends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across the Rhine into Germany to those states which he had subdued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preceding campaigns, and summons from them cavalry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light-armed infantry, who were accustomed to engage among them.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arrival, as they were mounted on unserviceable horses, he takes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horses from the military tribunes and the rest, nay, even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 knights and veterans, and distributes them among the Germans.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time, whilst these things are going on, the forces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from the Arverni, and the cavalry which had been demanded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all Gaul, meet together. A great number of these having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collected, when Caesar was marching into the country of the Sequani,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through the confines of the Lingones, in order that he might the more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easily render aid to the province, Vercingetorix encamped in three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camps, about ten miles from the Romans: and having summoned the commanders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cavalry to a council, he shows that the time of victory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come; that the Romans were fleeing into the Province and leaving Gaul;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this was sufficient for obtaining immediate freedom; but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little moment in acquiring peace and tranquillity for the future;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Romans would return after assembling greater forces and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put an end to the war. Therefore they should attack them on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march, when encumbered. If the infantry should [be obliged to] relieve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cavalry, and be retarded by doing so, the march could not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accomplished: if, abandoning their baggage they should provide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safety (a result which, he trusted, was more like to ensue),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would lose both property and character. For as to the enemy's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horse, they ought not to entertain a doubt that none of them would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dare to advance beyond the main body. In order that they [the Gauls]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may do so with greater spirit, he would marshal all their forces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camp, and intimidate the enemy. The cavalry unanimously shout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out, "That they ought to bind themselves by a most sacred oath,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should not be received under a roof, nor have access to his children,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parents, or wife, who shall not twice have ridden through the enemy's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army."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proposal receiving general approbation, and all being forced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take the oath, on the next day the cavalry were divided into three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parts, and two of these divisions made a demonstration on our two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flanks; while one in front began to obstruct our march. On this circumstance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announced, Caesar orders his cavalry also to form three divisions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charge the enemy. Then the action commences simultaneously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every part: the main body halts; the baggage is received within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ranks of the legions. If our men seemed to be distressed, or hard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pressed in any quarter, Caesar usually ordered the troops to advance,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army to wheel round in that quarter; which conduct retarded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in the pursuit, and encouraged our men by the hope of support.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length the Germans, on the right wing, having gained the top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hill, dislodge the enemy from their position and pursue them even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far as the river at which Vercingetorix with the infantry was stationed,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slay several of them. The rest, on observing this action, fearing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lest they should be surrounded, betake themselves to flight. A slaughter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ensues in every direction, and three of the noblest of the Aedui are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taken and brought to Caesar: Cotus, the commander of the cavalry,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had been engaged in the contest with Convictolitanis the last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election, Cavarillus, who had held the command of the infantry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revolt of Litavicus, and Eporedirix, under whose command the Aedui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engaged in war against the Sequani, before the arrival of Caesar.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his cavalry being routed, Vercingetorix led back his troops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same order as he had arranged them before the camp, and immediately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began to march to Alesia, which is a town of the Mandubii, and ordered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baggage to be speedily brought forth from the camp, and follow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closely. Caesar, having conveyed his baggage to the nearest hill,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having left two legions to guard it, pursued as far as the time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day would permit, and after slaying about three thousand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rear of the enemy, encamped at Alesia on the next day. On reconnoitering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situation of the city, finding that the enemy were panic-stricken,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the cavalry in which they placed their chief reliance,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beaten, he encouraged his men to endure the toil, and began to draw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 line of circumvallation round Alesia.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town itself was situated on the top of a hill, in a very lofty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position, so that it did not appear likely to be taken, except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regular siege. Two rivers, on two different sides, washed the foot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hill. Before the town lay a plain of about three miles in length;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every other side hills at a moderate distance, and of an equal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degree of height, surrounded the town. The army of the Gauls had filled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space under the wall, comprising a part of the hill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looked to the rising sun, and had drawn in front a trench and a stone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wall six feet high. The circuit of that fortification, which was commenced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Romans, comprised eleven miles. The camp was pitched in a strong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position, and twenty-three redoubts were raised in it, in which sentinels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placed by day, lest any sally should be made suddenly; and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night the same were occupied by watches and strong guards.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work having been begun, a cavalry action ensues in that plain,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we have already described as broken by hills, and extending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three miles in length. The contest is maintained on both sides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utmost vigor; Caesar sends the Germans to aid our troops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distressed, and draws up the legions in front of the camp, lest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sally should be suddenly made by the enemy's infantry. The courage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our men is increased by the additional support of the legions;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being put to flight, hinder one another by their numbers,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as only the narrower gates were left open, are crowded together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them; then the Germans pursue them with vigor even to the fortifications.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great slaughter ensues; some leave their horses, and endeavor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cross the ditch and climb the wall. Caesar orders the legions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drawn up in front of the rampart to advance a little. The Gauls,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were within the fortifications, were no less panic-stricken, thinking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enemy were coming that moment against them, and unanimously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shout "to arms;" some in their alarm rush into the town; Vercingetorix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orders the gates to be shut, lest the camp should be left undefended.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Germans retreat, after slaying many and taking several horses.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 adopts the design of sending away all his cavalry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night, before the fortifications should be completed by the Romans.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charges them when departing "that each of them should go to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respective state, and press for the war all who were old enough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bear arms; he states his own merits, and conjures them to consider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safety, and not surrender him who had deserved so well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general freedom, to the enemy for torture; he points out to them that,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they should be remiss, eighty thousand chosen men would perish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him; that upon making a calculation, he had barely corn for thirty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days, but could hold out a little longer by economy." After giving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instructions he silently dismisses the cavalry in the second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watch, [on that side] where our works were not completed; he orders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the corn to be brought to himself; he ordains capital punishment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such as should not obey; he distributes among them, man by man,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cattle, great quantities of which had been driven there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Mandubii; he began to measure out the corn sparingly, and by little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little; he receives into the town all the forces which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posted in front of it. In this manner he prepares to await the succors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from Gaul, and carry on the war.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on learning these proceedings from the deserters and captives,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adopted the following system of fortification; he dug a trench twenty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feet deep, with perpendicular sides, in such a manner that the base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this trench should extend so far as the edges were apart 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top. He raised all his other works at a distance of four hundred feet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that ditch; [he did] that with this intention, lest (since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necessarily embraced so extensive an area, and the whole works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be easily surrounded by a line of soldiers) a large number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should suddenly, or by night, sally against the fortifications;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lest they should by day cast weapons against our men while occupied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works. Having left this interval, he drew two trenches fifteen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feet broad, and of the same depth; the innermost of them, being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low and level ground, he filled with water conveyed from the river.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Behind these he raised a rampart and wall twelve feet high; to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added a parapet and battlements, with large stakes cut like stags'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horns, projecting from the junction of the parapet and battlements,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prevent the enemy from scaling it, and surrounded the entire work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turrets, which were eighty feet distant from one another.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was necessary, at one and the same time, to procure timber [for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rampart], lay in supplies of corn, and raise also extensive fortifications,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available troops were in consequence of this reduced in number,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since they used to advance to some distance from the camp, and sometimes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 endeavored to attack our works, and to make a sally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town by several gates and in great force. Caesar thought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further additions should be made to these works, in order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fortifications might be defensible by a small number of soldiers.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Having, therefore, cut down the trunks of trees or very thick branches,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having stripped their tops of the bark, and sharpened them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point, he drew a continued trench every where five feet deep.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stakes being sunk into this trench, and fastened firmly at the bottom,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prevent the possibility of their being torn up, had their branches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only projecting from the ground. There were five rows in connection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with, and intersecting each other; and whoever entered within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likely to impale themselves on very sharp stakes.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called these "cippi." Before these, which were arranged in oblique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rows in the form of a quincunx, pits three feet deep were dug,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gradually diminished in depth to the bottom. In these pits tapering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stakes, of the thickness of a man's thigh; sharpened at the top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hardened in the fire, were sunk in such a manner as to project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ground not more than four inches; at the same time for the purpose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giving them strength and stability, they were each filled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trampled clay to the height of one foot from the bottom: the rest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pit was covered over with osiers and twigs, to conceal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deceit. Eight rows of this kind were dug, and were three feet distant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each other. They called this a lily from its resemblance to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flower. Stakes a foot long, with iron hooks attached to them,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entirely sunk in the ground before these, and were planted in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place at small intervals; these they called spurs.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completing these works, saving selected as level ground as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could, considering the nature of the country, and having inclosed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area of fourteen miles, he constructed, against an external enemy,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fortifications of the same kind in every respect, and separate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these, so that the guards of the fortifications could not be surrounded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 by immense numbers, if such a circumstance should take place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owing to the departure of the enemy's cavalry; and in order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 soldiers might not be compelled to go out of the camp with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risk, ho orders all to provide forage and corn for thirty days.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those things are carried on at Alesia, the Gauls, having convened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council of their chief nobility, determine that all who could bear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arms should not be called out, which was the opinion of Vercingetorix,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that a fixed number should be levied from each state; lest,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 great a multitude assembled together, they could neither govern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distinguish their men, nor have the means of supplying them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corn. They demand thirty-five thousand men from the Aedui and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dependents, the Segusiani, Ambivareti, and Aulerci Brannovices;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equal number from the Arverni in conjunction with the Eleuteti Cadurci,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Gabali, and Velauni, who were accustomed to be under the command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Arverni; twelve thousand each from the Senones, Sequani, Bituriges,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Sentones, Ruteni, and Carnutes; ten thousand from the Bellovaci;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same number from the Lemovici; eight thousand each from the Pictones,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Turoni, and Parisii, and Helvii; five thousand each from the Suessiones,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Ambiani, Mediomatrici, Petrocorii, Nervii, Morini, and Nitiobriges;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same number from the Aulerci Cenomani; four thousand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Atrebates; three thousand each from the Bellocassi, Lexovii, and Aulerci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Eburovices; thirty thousand from the Rauraci, and Boii; six thousand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all the states together, which border on the Atlantic, and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their dialect are called Armoricae (in which number are comprehended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Curisolites, Rhedones, Ambibari, Caltes, Osismii, Lemovices, Veneti,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Unelli). Of these the Bellovaci did not contribute their number,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they said that they would wage war against the Romans on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own account, and at their own discretion, and would not obey the order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any one: however, at the request of Commius, they sent two thousand,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consideration of a tie of hospitality which subsisted between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them.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had, as we have previously narrated, availed himself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faithful and valuable services of this Commius, in Britain, in former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years: in consideration of which merits he had exempted from taxes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[Commius's] state, and had conferred on Commius himself the country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Morini. Yet such was the unanimity of the Gauls in asserting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freedom, and recovering their ancient renown in war,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influenced neither by favors, nor by the recollection of private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friendship; and all earnestly directed their energies and resources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that war, and collected eight thousand cavalry, and about two hundred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forty thousand infantry. These were reviewed in the country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Aedui, and a calculation was made of their numbers: commanders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appointed: the supreme command is intrusted to Commius the Atrebatian,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Viridomarus and Eporedirix the Aeduans, and Vergasillaunus the Arvernan,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cousin-german of Vercingetorix. To them are assigned men selected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each state, by whose advice the war should be conducted.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march to Alesia, sanguine and full of confidence: nor was there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single individual who imagined that the Romans could withstand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sight of such an immense host: especially in an action carried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in front and rear, when [on the inside] the besieged would sally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town and attack the enemy, and on the outside so great forces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cavalry and infantry would be seen.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those who were blockaded at Alesia, the day being past, on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expected auxiliaries from their countrymen, and all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corn being consumed ignorant of what was going on among the Aedui,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convened an assembly and deliberated on the exigency of their situation.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various opinions had been expressed among them, some of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proposed a surrender, others a sally, while their strength would support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it, the speech of Critognatus ought not to be omitted for its singular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detestable cruelty. He sprung from the noblest family among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Arverni, and possessing great influence, says, "I shall pay no attention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opinion of those who call a most disgraceful surrender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name of a capitulation; nor do I think that they ought to be considered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citizens, or summoned to the council. My business is with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approve of a sally: in whose advice the memory of our ancient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prowess seems to dwell in the opinion of you all. To be unable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bear privation for a short time is disgraceful cowardice, not true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valor. Those who voluntarily offer themselves to death are more easily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found than those who would calmly endure distress. And I would approve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this opinion (for honor is a powerful motive with me), could 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foresee no other loss, save that of life; but let us, in adopting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design, look back on all Gaul, which we have stirred up to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aid. What courage do you think would our relatives and friends have,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eighty thousand men were butchered in one spot, supposing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should be forced to come to an action almost over our corpses?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Do not utterly deprive them of your aid, for they have spurned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thoughts of personal danger on account of your safety; nor by your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folly, rashness, and cowardice, crush all Gaul and doom it to an eternal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slavery. Do you doubt their fidelity and firmness because they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come at the appointed day? What then? Do you suppose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Romans are employed every day in the outer fortifications for mere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amusement? If you can not be assured by their dispatches, since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avenue is blocked up, take the Romans as evidence that there approach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drawing near; since they, intimidated by alarm at this, labor night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day at their works. What, therefore, is my design? To do as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ancestors did in the war against the Cimbri and Teutones, which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no means equally momentous who, when driven into their towns,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oppressed by similar privations, supported life by the corpses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those who appeared useless for war on account of their age, and did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surrender to the enemy: and even if we had not a precedent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such cruel conduct, still I should consider it most glorious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should be established, and delivered to posterity. For in what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that war like this? The Cimbri, after laying Gaul waste, and inflicting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calamities, at length departed from our country, and sought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 lands; they left us our rights, laws, lands, and liberty.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other motive or wish have the Romans, than, induced by envy,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settle in the lands and states of those whom they have learned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fame to be noble and powerful in war, and impose on them perpetual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slavery? For they never have carried on wars on any other terms.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you know not these things which are going on in distant countries,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look to the neighboring Gaul, which being reduced to the form of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province, stripped of its rights and laws, and subjected to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despotism, is oppressed by perpetual slavery."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different opinions were expressed, they determined that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who, owing to age or ill health, were unserviceable for war,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depart from the town, and that themselves should try every expedient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before they had recourse to the advice of Critognatus: however,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would rather adopt that design, if circumstances should compel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and their allies should delay, than accept any terms of a surrender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peace. The Mandubii, who had admitted them into the town, are compelled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go forth with their wives and children. When these came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 fortifications, weeping, they begged of the soldiers by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entreaty to receive them as slaves and relieve them with food.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placing guards on the rampart, forbade them to be admitted.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time, Commius and the rest of the leaders, to whom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supreme command had been intrusted, came with all their forces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Alesia, and having occupied the entire hill, encamped not more than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mile from our fortifications. The following day, having led forth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cavalry from the camp, they fill all that plain, which, we have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related, extended three miles in length, and drew out their infantry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little from that place, and post them on the higher ground.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town Alesia commanded a view of the whole plain. The besieged run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together when these auxiliaries were seen; mutual congratulations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ensue, and the minds of all are elated with joy. Accordingly, drawing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their troops, they encamp before the town, and cover the nearest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trench with hurdles and fill it up with earth, and make ready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 sally and every casualty.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stationed his army on both sides of the fortifications,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order that, if occasion should arise, each should hold and know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own post, orders the cavalry to issue forth from the camp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commence action. There was a commanding view from the entire camp,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occupied a ridge of hills; and the minds of all the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anxiously awaited the issue of the battle. The Gauls had scattered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archers and light-armed infantry here and there, among their cavalry,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give relief to their retreating troops, and sustain the impetuosity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our cavalry. Several of our soldiers were unexpectedly wounded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these, and left the battle. When the Gauls were confident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countrymen were the conquerors in the action, and beheld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hard pressed by numbers, both those who were hemmed in by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line of circumvallation and those who had come to aid them, supported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spirits of their men by shouts and yells from every quarter.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action was carried on in sight of all, neither a brave nor cowardly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act could be concealed; both the desire of praise and the fear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ignominy, urged on each party to valor. After fighting from noon almost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sunset, without victory inclining in favor of either, the Germans,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one side, made a charge against the enemy in a compact body,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drove them back; and, when they were put to flight, the archers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surrounded and cut to pieces. In other parts, likewise, our men pursued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camp the retreating enemy, and did not give them an opportunity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rallying. But those who had come forth from Alesia returned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town dejected and almost despairing of success.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Gauls, after the interval of a day and after making, during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time, an immense number of hurdles, scaling-ladders, and iron hooks,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silently went forth from the camp at midnight and approached the fortifications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plain. Raising a shout suddenly, that by this intimation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were beseiged in the town might learn their arrival, they began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cast down hurdles and dislodge our men from the rampart by slings,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arrows, and stones, and executed the other movements which are requisite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storming. At the same time, Vercingetorix, having heard the shout,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gives the signal to his troops by a trumpet, and leads them forth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town. Our troops, as each man's post had been assigned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some days before, man the fortifications; they intimidate the Gauls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slings, large stones, stakes which they had placed along the works,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bullets. All view being prevented by the darkness, many wounds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received on both sides; several missiles, are thrown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engines. But Marcus Antonius, and Caius Trebonius, the lieutenants,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whom the defense of these parts had been allotted, draughted troops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redoubts which were more remote, and sent them to aid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troops, in whatever direction they understood that they were hard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pressed.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While the Gauls were at a distance from the fortification, they did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execution, owing to the immense number of their weapons: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came nearer, they either unawares empaled themselves on the spurs,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were pierced by the mural darts from the ramparts and towers,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thus perished. After receiving many wounds on all sides, and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forced no part of the works, when day drew nigh, fearing lest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be surrounded by a sally made from the higher camp on the exposed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flank, they retreated to their countrymen. But those within, while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bring forward those things which had been prepared by Vercingetorix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a sally, fill up the nearest trenches; having delayed a long time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executing these movements, they learned the retreat of their countrymen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before they drew nigh to the fortifications. Thus they returned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town without accomplishing their object.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Gauls, having been twice repulsed with great loss, consult what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should do; they avail themselves of the information of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were well acquainted with the country; from them they ascertain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position and fortification of the upper camp. There was,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north side, a hill, which our men could not include in their works,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account of the extent of the circuit, and had necessarily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camp in ground almost disadvantageous, and pretty steep. Caius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Antistius Reginus, and Caius Caninius Rebilus, two of the lieutenants,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two legions, were in possession of this camp. The leaders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enemy, having reconnoitered the country by their scouts, select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entire army sixty thousand men, belonging to those states,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bear the highest character for courage; they privately arrange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themselves what they wished to be done, and in what manner;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decide that the attack should take place when it should seem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noon. They appoint over their forces Vergasillaunus, the Arvernian,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of the four generals, and a near relative of Vercingetorix. He,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issued from the camp at the first watch, and having almost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completed his march a little before the dawn, hid himself behind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mountain, and ordered his soldiers to refresh themselves after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labor during the night. When noon now seemed to draw nigh, he marched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hastily against that camp which we have mentioned before; and, 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same time, the cavalry began to approach the fortifications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plain, and the rest of the forces to make a demonstration in front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of the camp.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Vercingetorix, having beheld his countrymen from the citadel of Alesia,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issues forth from the town; he brings forth from the camp long hooks,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movable pent-houses, mural hooks, and other things, which he had prepared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purpose of making a sally. They engage on all sides at once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every expedient is adopted. They flocked to whatever part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works seemed weakest. The army of the Romans is distributed along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extensive lines, and with difficulty meets the enemy in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quarter. The shouts which were raised by the combatants in their rear,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a great tendency to intimidate our men, because they perceived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their danger rested on the valor of others: for generally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evils which are distant most powerfully alarm men's minds.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having selected a commanding situation, sees distinctly whatever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going on in every quarter, and sends assistance to his troops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hard pressed. The idea uppermost in the minds of both parties is,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present is the time in which they would have the fairest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opportunity of making a struggle; the Gauls despairing of all safety,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unless they should succeed in forcing the lines: the Romans expecting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end to all their labors if they should gain the day. The principal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struggle is at the upper lines, to which as we have said Vergasillaunus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sent. The least elevation of ground, added to a declivity, exercises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momentous influence. Some are casting missiles, others, forming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testudo, advance to the attack; fresh men by turns relieve the wearied.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earth, heaped up by all against the fortifications, gives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means of ascent to the Gauls, and covers those works which the Romans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concealed in the ground. Our men have no longer arms or strength.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on observing these movements, sends Labienus with six cohorts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relieve his distressed soldiers: he orders him, if he should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unable to withstand them, to draw off the cohorts and make a sally;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not to do this except through necessity. He himself goes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rest, and exhorts them not to succumb to the toil; he shows them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fruits of all former engagements depend on that day and hour.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 within, despairing of forcing the fortifications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plains on account of the greatness of the works, attempt the places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precipitous in ascent: hither they bring the engines which they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prepared; by the immense number of their missiles they dislodge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defenders from the turrets: they fill the ditches with clay and hurdles,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then clear the way; they tear down the rampart and breast-work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hooks.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sends at first young Brutus, with six cohorts, and afterward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Caius Fabius, his lieutenant, with seven others: finally, as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fought more obstinately, he leads up fresh men to the assistance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soldiers. After renewing the action, and repulsing the enemy,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marches in the direction in which he had sent Labienus, drafts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four cohorts from the nearest redoubt, and orders part of the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follow him, and part to make the circuit of the external fortifications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attack the enemy in the rear. Labienus, when neither the ramparts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ditches could check the onset of the enemy, informs Caesar by messengers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what he intended to do. Caesar hastens to share in the action.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arrival being known from the color of his robe, and the troops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cavalry, and the cohorts which he had ordered to follow him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seen, as these low and sloping grounds were plainly visible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eminences, the enemy join battle. A shout being raised by both sides,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was succeeded by a general shout along the ramparts and whole line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fortifications. Our troops, laying aside their javelins, carry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engagement with their swords. The cavalry is suddenly seen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rear of the Gauls; the other cohorts advance rapidly;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turn their backs; the cavalry intercept them in their flight,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great slaughter ensues. Sedulius the general and chief of the Lemovices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is slain; Vergasillaunus the Arvernian, is taken alive in the flight,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seventy-four military standards are brought to Caesar, and few 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so great a number return safe to their camp. The besieged, beholding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town the slaughter and flight of their countrymen, despairing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safety, lead back their troops from the fortifications. A flight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Gauls from their camp immediately ensues on hearing of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disaster, and had not the soldiers been wearied by sending frequent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reinforcements, and the labor of the entire day, all the enemy's forces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could have been destroyed. Immediately after midnight, the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are sent out and overtake the rear, a great number are taken or cut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pieces, the rest by flight escape in different directions to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respective states. Vercingetorix, having convened a council the following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day, declares, "That he had undertaken that war, not on account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own exigences, but on account of the general freedom; and since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must yield to fortune, he offered himself to them for either purpose,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whether they should wish to atone to the Romans by his death, or surrender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 alive. Embassadors are sent to Caesar on this subject. He orders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arms to be surrendered, and their chieftains delivered up.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seated himself at the head of the lines in front of the camp,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Gallic chieftains are brought before him. They surrender Vercingetorix,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lay down their arms. Reserving the Aedui and Arverni, [to try]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he could gain over, through their influence, their respective states,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distributes one of the remaining captives to each soldier, throughout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entire army, as plunder.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90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making these arrangements, he marches into the [country of the]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Aedui, and recovers that state. To this place embassadors are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Arveni, who promise that they will execute his commands.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demands a great number of hostages. He sends the legions to winter-quarters;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restores about twenty thousand captives to the Aedui and Arverni;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orders Titus Labienus to march into the [country of the] Sequani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two legions and the cavalry, and to him he attaches Marcus Sempronius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Rutilus; he places Caius Fabius, and Lucius Minucius Basilus,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legions in the country of the Remi, lest they should sustain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loss from the Bellovaci in their neighborhood. He sends Caius Antistius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Reginus into the [country of the] Ambivareti, Titus Sextius into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territories of the Bituriges, and Caius Caninius Rebilus into those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Ruteni, with one legion each. He stations Quintus Tullius Cicero,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Publius Sulpicius among the Aedui at Cabillo and Matisco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Saone, to procure supplies of corn. He himself determines to winter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Bibracte. A supplication of twenty-days is decreed by the senate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Rome, on learning these successes from Caesar's dispatches.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----------------------------------------------------------------------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BOOK 8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Prevailed on by your continued solicitations, Balbus, I have engaged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 most difficult task, as my daily refusals appear to plead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my inability, but indolence, as an excuse. I have compiled a continuation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Commentaries of our Caesar's Wars in Gaul, not indeed to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compared to his writings, which either precede or follow them;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recently, I have completed what he left imperfect after the transactions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Alexandria, to the end, not indeed of the civil broils, to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 see no issue, but of Caesar's life. I wish that those who may read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could know how unwillingly I undertook to write them, as then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 might the more readily escape the imputation of folly and arrogance,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presuming to intrude among Caesar's writings. For it is agreed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all hands, that no composition was ever executed with so great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care, that it is not exceeded in elegance by these Commentaries,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published for the use of historians, that they might not want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memoirs of such achievements; and they stand so high in the esteem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all men, that historians seem rather deprived of, than furnished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material. At which we have more reason to be surprised than other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men; for they can only appreciate the elegance and correctness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he finished them, while we know with what ease and expedition.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possessed not only an uncommon flow of language and elegance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style, but also a thorough knowledge of the method of conveying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ideas. But I had not even the good fortune to share in the Alexandrian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African war; and though these were partly communicated to me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himself, in conversation, yet we listen with a different degree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attention to those things which strike us with admiration by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novelty, and those which we design to attest to posterity. But,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truth, while I urge every apology, that I may not be compared to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 incur the charge of vanity, by thinking it possible that I can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judgment of any one be put in competition with him. Farewell.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 being entirely reduced, when Caesar having waged war incessantly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during the former summer, wished to recruit his soldiers after 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much fatigue, by repose in winter quarters, news was brought him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several states were simultaneously renewing their hostile intention,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forming combinations. For which a probable reason was assigned;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namely, that the Gauls were convinced that they were not able to resist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Romans, with any force they could collect in one place; and hoped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if several states made war in different places at the same time,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 army would neither have aid, nor time, nor forces, to prosecute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all: nor ought any single state to decline any inconveniences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might befall them, provided that by such delay, the rest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be enabled to assert their liberty.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this notion might not be confirmed among the Gauls, Caesar left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Marcus Antonius, his questor, in charge of his quarters, and set 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himself with a guard of horse, the day before the kalends of January,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town Bibracte, to the thirteenth legion, which he had stationed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country of the Bituriges, not far from the territories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Aedui, and joined to it the eleventh legion which was next it. Leaving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cohorts to guard the baggage, he leads the rest of his army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most plentiful part of the country of the Bituriges; who, possessing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extensive territory and several towns, were not to be deterred,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a single legion quartered among them, from making warlike preparation,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forming combinations.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Caesar's sudden arrival, it happened, as it necessarily must,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unprovided and dispersed people, that they were surprised by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horse, while cultivating the fields without any apprehensions,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time to fly to their towns. For the usual sign of an enemy's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invasion, which is generally intimated by the burning of their towns,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forbidden by Caesar's orders; lest if he advanced far, forage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corn should become scarce, or the enemy be warned by the fires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make their escape. Many thousands being taken, as many of the Bituriges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were able to escape the first coming of the Romans, fled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neighboring states, relying either on private friendship, or public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alliance. In vain; for Caesar, by hasty marches, anticipated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every place, nor did he allow any state leisure to consider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safety of others, in preference to their own. By this activity,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retained his friends in their loyalty, and by fear, obliged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wavering to accept offers of peace. Such offers being made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Bituriges, when they perceived that through Caesar's clemency,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avenue was open to his friendship, and that the neighboring states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given hostages, without incurring any punishment, and had been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received under his protection, they did the same.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promises his soldiers, as a reward for their labor and patience,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cheerfully submitting to hardships from the severity of the winter,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difficulty of the roads, and the intolerable cold, two hundred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sestertii each, and to every centurian two thousand, to be given instead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plunder: and sending his legions back to quarters, he himself returned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fortieth day to Bibracte. While he was dispensing justice there,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Bituriges send embassadors to him, to entreat his aid against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Carnutes, who they complained had made war against them. Upon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intelligence, though he had not remained more than eighteen days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winter quarters, he draws the fourteenth and sixth legion out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quarters on the Saone, where he had posted them as mentioned in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former Commentary, to procure supplies of corn. With these two legions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he marches in pursuit of the Carnutes.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news of the approach of our army reached the enemy, the Carnutes,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terrified by the suffering of other states, deserted their villages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towns (which were small buildings, raised in a hurry, to meet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immediate necessity, in which they lived to shelter themselves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against the winter, for, being lately conquered, they had lost several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towns), and dispersed and fled. Caesar, unwilling to expose his soldiers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violent storms that break out, especially at that season, took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 his quarters at Genabum, a town of the Carnutes; and lodged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in houses, partly belonging to the Gauls, and partly built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shelter the tents, and hastily covered with thatch. But the horse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auxiliaries he sends to all parts to which he was told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marched; and not without effect, as our men generally returned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loaded with booty. The Carnutes, overpowered by the severity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winter, and the fear of danger, and not daring to continue long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any place, as they were driven from their houses, and not finding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sufficient protection in the woods, from the violence of the storms,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losing a considerable number of their men, disperse, and take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refuge among the neighboring states.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being contented, at so severe a season, to disperse the gathering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foes, and prevent any new war from breaking out, and being convinced,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far as reason could foresee, that no war of consequence could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set on foot in the summer campaign, stationed Caius Trebonius,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two legions which he had with him, in quarters at Genabum: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informed by frequent embassies from the Remi, that the Bellovaci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(who exceed all the Gauls and Belgae in military prowess),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neighboring states, headed by Correus, one of the Bellovaci, and Comius,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the Atrebatian, were raising an army, and assembling at a general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rendezvous, designing with their united forces to invade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Suessiones, who were put under the patronage of the Remi: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moreover, considering that not only his honor, but his interest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concerned, that such of his allies, as deserved well of the republic,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suffer no calamity; he again draws the eleventh legion 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quarters, and writes besides to Caius Fabius, to march with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legions to the country of the Suessiones; and he sends to Trebonius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one of his two legions. Thus, as far as the convenience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quarters, and the management of the war admitted, he laid the burden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expedition on the legions by turns, without any intermission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his own toils.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soon as his troops were collected, he marched against the Bellovaci: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pitching his camp in their territories, detached troops of horse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round the country, to take prisoners, from whom he might learn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enemy's plan. The horse, having executed his orders bring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back word, that but few were found in the houses: and that even these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not stayed at home to cultivate their lands (for the emigration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general from all parts) but had been sent back to watch our motions.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Caesar's inquiring from them, where the main body of the Bellovaci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posted, and what was their design: they made answer, "that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Bellovaci, fit for carrying arms, had assembled in one place,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along with them the Ambiani, Aulerci, Caletes, Velocasses,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Atrebates, and that they had chosen for their camp, an elevated position,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surrounded by a dangerous morass: that they had conveyed all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baggage into the most remote woods: that several noblemen were united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management of the war; but that the people were most inclined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governed by Correus, because they knew that he had the strongest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aversion to the name of the Roman people: that a few days before Comius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left the camp to engage the Germans to their aid whose nation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bordered on theirs, and whose numbers were countless: that the Bellovaci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come to a resolution, with the consent of all the generals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earnest desire of the people, if Caesar should come with only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three legions, as was reported, to give him battle, that they might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be obliged to encounter his whole army on a future occasion,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should be in a more wretched and distressed condition; but if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brought a stronger force, they intended to remain in the position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chosen, and by ambuscade to prevent the Romans from getting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forage (which at that season was both scarce and much scattered),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corn, and other necessaries.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was convinced of the truth of this account from the concurring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testimony of several persons, and perceived that the plans which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proposed were full of prudence, and very unlike the rash resolves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 barbarous people, he considered it incumbent on him to use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exertion, in order that the enemy might despise his small force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come to an action. For he had three veteran legions of distinguished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valor, the seventh, eighth and ninth. The eleventh consisted of chosen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youth of great hopes, who had served eight campaigns, but who, compared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others, had not yet acquired any great reputation for experience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valor. Calling therefore a council, and laying before it the intelligence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he had received, he encouraged his soldiers. In order if possible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to entice the enemy to an engagement by the appearance of only three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legions, he ranged his army in the following manner, that the seventh,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eighth, and ninth legions should march before all the baggage;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then the eleventh should bring up the rear of the whole train of baggage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(which however was but small, as is usual on such expeditions), 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enemy could not get a sight of a greater number than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themselves were willing to encounter. By this disposition he formed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army almost into a square, and brought them within sight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enemy sooner than was anticipated.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Gauls, whose bold resolutions had been reported to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saw the legions advance with a regular motion, drawn up in battle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array; either from the danger of an engagement, or our sudden approach,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with the design of watching our movements, they drew up their forces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before the camp, and did not quit the rising ground. Though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wished to bring them to battle, yet being surprised to see so vast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host of the enemy, he encamped opposite to them, with a valley between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them, deep rather than extensive. He ordered his camp to be fortified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 rampart twelve feet high, with breastworks built on it proportioned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its height and two trenches, each fifteen feet broad, with perpendicular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sides to be sunk: likewise several turrets, three stories high,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raised, with a communication to each other by galleries laid across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covered over; which should be guarded in front by small parapets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osiers; that the enemy might be repulsed by two rows of soldiers.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one of whom, being more secure from danger by their height might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throw their darts with more daring and to a greater distance;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 which was nearer the enemy, being stationed on the rampart,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be protected by their galleries from darts falling on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heads. At the entrance he erected gates and turrets of a considerable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height.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had a double design in this fortification; for he both hoped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strength of his works, and his [apparent] fears would raise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confidence in the barbarians; and when there should be occasion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make a distant excursion to get forage or corn, he saw that his camp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be secured by the works with a very small force. In the mean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time there were frequent skirmishes across the marsh, a few on both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sides sallying out between the two camps. Sometimes, however,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Gallic or German auxiliaries crossed the marsh, and furiously pursued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enemy; or on the other hand the enemy passed it and beat back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men. Moreover there happened in the course of our daily foraging,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what must of necessity happen, when corn is to be collected by a few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scattered men out of private houses, that our foragers dispersing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an intricate country were surrounded by the enemy; by which, though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 suffered but an inconsiderable loss of cattle and servants, yet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raised foolish hopes in the barbarians; but more especially, because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Comius, who I said had gone to get aid from the Germans, returned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some cavalry, and though the Germans were only 500, yet the barbarians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were elated by their arrival.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observing that the enemy kept for several days within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camp, which was well secured by a morass and its natural situation,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that it could not be assaulted without a dangerous engagement,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the place inclosed with lines without an addition to his army,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wrote to Trebonius to send with all dispatch for the thirteenth legion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was in winter quarters among the Bituriges under Titus Sextius,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one of his lieutenants; and then to come to him by forced marches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three legions. He himself sent the cavalry of the Remi,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Lingones, and other states, from whom he had required a vast number,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guard his foraging parties, and to support them in case of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sudden attack of the enemy.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this continued for several days, and their vigilance was relaxed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custom (an effect which is generally produced by time), the Bellovaci,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made themselves acquainted with the daily stations of our horse,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lie in ambush with a select body of foot in a place covered with woods;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it they sent their horse the next day, who were first to decoy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 into the ambuscade, and then when they were surrounded,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attack them. It was the lot of the Remi to fall into this snare,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whom that day had been allotted to perform this duty; for,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suddenly got sight of the enemy's cavalry, and despising their weakness,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consequence of their superior numbers, they pursued them too eagerly,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were surrounded on every side by the foot. Being, by this means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thrown into disorder they returned with more precipitation than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usual in cavalry actions, with the loss of Vertiscus the governor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state, and the general of their horse, who, though scarcely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able to sit on horseback through years, neither, in accordance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custom of the Gauls, pleaded his age in excuse for not accepting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command, nor would he suffer them to fight without him. The spirits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barbarians were puffed up, and inflated at the success of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battle, in killing the prince, and general of the Remi; and our 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taught by this loss, to examine the country, and post their guards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more caution, and to be more moderate in pursuing a retreating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enemy.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 daily skirmishes take place continually in view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camps; these were fought at the ford and pass of the morass.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one of these contests the Germans, whom Caesar had brought over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Rhine, to fight, intermixed with the horse, having resolutely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crossed the marsh, and slain the few who made resistance, and boldly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pursued the rest, so terrified them, that not only those who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attacked hand to hand, or wounded at a distance, but even those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stationed at a greater distance to support them, fled disgracefully;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being often beaten from the rising grounds, did not stop till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had retired into their camp, or some, impelled by fear, had fled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further. Their danger threw their whole army into such confusion,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it was difficult to judge whether they were more insolent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slight advantage or more dejected by a trifling calamity.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spending several days in the same camp, the guards of the Bellovaci,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learning that Caius Trebonius was advancing nearer with his legions,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fearing a siege like that of Alesia, send off by night all who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were disabled by age or infirmity, or unarmed, and along with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whole baggage. While they are preparing their disorderly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confused troop for march (for the Gauls are always attended by a vast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multitude of wagons, even when they have very light baggage),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overtaken by day-light, they drew their forces out before their camp,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prevent the Romans attempting a pursuit before the line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baggage had advanced to a considerable distance. But Caesar did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think it prudent to attack them when standing on their defense,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such a steep hill in their favor, nor keep his legions at such a distance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could quit their post without danger: but, perceiving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camp was divided from the enemy's by a deep morass, so difficult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cross that he could not pursue with expedition, and that the hill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beyond the morass, which extended almost to the enemy's camp,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separated from it only by a small valley, he laid a bridge over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morass and led his army across, and soon reached the plain 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top of the hill, which was fortified on either side by a steep ascent.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there drawn up his army in order of battle, he marched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furthest hill, from which he could, with his engines, shower darts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upon the thickest of the enemy.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Gauls, confiding in the natural strength of their position, though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would not decline an engagement if the Romans attempted to ascend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hill, yet dared not divide their forces into small parties, lest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should be thrown into disorder by being dispersed, and therefore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remained in order of battle. Caesar, perceiving that they persisted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their resolution, kept twenty cohorts in battle array, and, measuring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ground there for a camp, ordered it to be fortified. Having completed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works, he drew up his legions before the rampart and stationed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cavalry in certain positions, with their horses bridled.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Bellovaci saw the Romans prepared to pursue them, and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not wait the whole night, or continue longer in the same place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without provisions, they formed the following plan to secure a retreat.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handed to one another the bundles of straw and sticks on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sat (for it is the custom of the Gauls to sit when drawn up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 of battle, as has been asserted in former commentaries),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they had great plenty in their camp, and piled them in the front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line; and at the close of the day, on a certain signal, set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all on fire at one and the same time. The continued blaze soon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screened all their forces from the sight of the Romans, which no sooner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happened than the barbarians fled with the greatest precipitation.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 Caesar could not perceive the retreat of the enemy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intervention of the fire, yet, suspecting that they had adopted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method to favor their escape, he made his legions advance, and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party of horse to pursue them; but, apprehensive of an ambuscade,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that the enemy might remain in the same place and endeavor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draw our men into a disadvantageous situation, he advances himself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slowly. The horse, being afraid to venture into the smoke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dense line of flame, and those who were bold enough to attempt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scarcely able to see their horse's heads, gave the enemy free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liberty to retreat, through fear of an ambuscade. Thus by a flight,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full at once of cowardice and address, they advanced without any loss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 ten miles, and encamped in a very strong position. From which,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laying numerous ambuscades, both of horse and foot, they did considerable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damage to the Roman foragers.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this had happened several times, Caesar discovered from a certain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prisoner, that Correus, the general of the Bellovaci, had selected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six thousand of his bravest foot and a thousand horse, with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designed to lie in ambush in a place to which he suspected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Romans would send to look for forage, on account of the abundance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corn and grass. Upon receiving information of their design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drew out more legions than he usually did, and sent forward his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usual, to protect the foragers. With these he intermixed a guard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light infantry, and himself advanced with the legions as fast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he could.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Gauls, placed in ambush, had chosen for the seat of action a level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piece of ground, not more than a mile in extent, inclosed on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side by a thick wood or a very deep river, as by a toil, and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surrounded. Our men, apprised of the enemy's design, marched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good order to the ground, ready both in heart and hand to give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battle, and willing to hazard any engagement when the legions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their back. On their approach, as Correus supposed that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got an opportunity of effecting his purpose, he at first shows himself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 small party and attacks the foremost troops. Our men resolutely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stood the charge, and did not crowd together in one place, as commonly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happens from surprise in engagements between the horse, whose numbers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prove injurious to themselves.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19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by the judicious arrangement of our forces only a few of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fought by turns, and did not suffer themselves to be surrounded,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rest of the enemy broke out from the woods while Correus was engaged.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battle was maintained in different parts with great vigor,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continued for a long time undecided, till at length a body of foot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gradually advanced from the woods in order of battle and forced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 to give ground: the light infantry, which were sent before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legions to the assistance of the cavalry, soon came up, and, mixing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horse, fought with great courage. The battle was for some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time doubtful, but, as usually happens, our men, who stood the enemy's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first charge, became superior from this very circumstance that, though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suddenly attacked from an ambuscade, they had sustained no loss.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mean time the legions were approaching, and several messengers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arrived with notice to our men and the enemy that the [Roman] general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near at hand, with his forces in battle array. Upon this intelligence,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men, confiding in the support of the cohorts, fought most resolutely,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fearing, lest if they should be slow in their operations they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let the legions participate in the glory of the conquest.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lose courage and attempt to escape by different ways. In vain;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themselves entangled in that labyrinth in which they thought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entrap the Romans. Being defeated and put to the rout, and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lost the greater part of their men, they fled in consternation whithersoever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chance carried them; some sought the woods, others the river,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vigorously pursued by our men and put to the sword. Yet,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mean time, Correus, unconquered by calamity, could not be prevailed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to quit the field and take refuge in the woods, or accept our offers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quarter, but, fighting courageously and wounding several, provoked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men, elated with victory, to discharge their weapons against him.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this transaction, Caesar, having come up immediately after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battle, and imagining that the enemy, upon receiving the news of 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a defeat, would be so depressed that they would abandon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camp, which was not above eight miles distant from the scene of action,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 he saw his passage obstructed by the river, yet he marched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army over and advanced. But the Bellovaci and the other states,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informed of the loss they had sustained by a few wounded 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having escaped by the shelter of the woods, had returned to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the defeat, and learning that every thing had turned out unfavorable,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Correus was slain, and the horse and most valiant of their foot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cut off, imagined that the Romans were marching against them,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calling a council in haste by sound of trumpet, unanimously cry 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send embassadors and hostages to Caesar.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proposal having met with general approbation, Comius the Atrebatian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fled to those Germans from whom he had borrowed auxiliaries for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war. The rest instantly send embassadors to Caesar; and requested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would be contented with that punishment of his enemy,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he had possessed the power to inflict on them before the engagement,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they were yet uninjured, they were persuaded from his usual clemency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mercy, he never would have inflicted; that the power of the Bellovaci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crushed by the cavalry action; that many thousand of their choicest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foot had fallen, that scarce a man had escaped to bring the fatal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news. That, however, the Bellovaci had derived from the battle 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advantage, of some importance, considering their loss; that Correus,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author of the rebellion, and agitator of the people, was slain: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that while he lived the senate had never equal influence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state with the giddy populace.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 reminded the embassadors who made these supplications,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Bellovaci had at the same season the year before, in conjunction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other states of Gaul, undertaken a war, and that they had persevered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most obstinately of all in their purpose, and were not brought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a proper way of thinking by the submission of the rest: that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knew and was aware that the guilt of a crime was easily transferred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dead; but that no one person could have such influence,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be able by the feeble support of the multitude to raise a war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carry it on without the consent of the nobles, in opposition to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senate, and in despite of every virtuous man; however he was satisfied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 punishment, which they had drawn upon themselves.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night following the embassadors bring back his answer to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countrymen and prepare the hostages. Embassadors flock in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other states, which were waiting for the issue of the [war with the]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Bellovaci: they give hostages, and receive his orders; all except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Comius, whose fears restrained him from intrusting his safety to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person's honor. For the year before, while Caesar was holding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assizes in Hither Gaul, Titus Labienus, having discovered that Comius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tampering with the state, and raising a conspiracy against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thought he might punish his infidelity without perfidy; but judging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he would not come to his camp at his invitation, and unwilling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put him on his guard by the attempt, he sent Caius Volusenus Quadratus,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orders to have him put to death under pretense of conference.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effect his purpose, he sent with him some chosen centurions. When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came to the conference, and Volusenus, as had been agreed 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taken hold of Comius by the hand, and one of the centurions,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surprised at so uncommon an incident, attempted to kill him,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prevented by the friends of Comius, but wounded him severely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head by the first blow. Swords were drawn on both sides, not so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much with a design to fight as to effect an escape, our men believing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Comius had received a mortal stroke; and the Gauls, from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treachery which they had seen, dreading that a deeper design lay concealed.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this transaction, it was said that Comius made a resolution never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to come within sight of any Roman.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Caesar, having completely conquered the most warlike nations,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perceived that there was now no state which could make preparations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war to oppose him, but that some were removing and fleeing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country to avoid present subjection, he resolved to detach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army into different parts of the country. He kept with himself Marcus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Antonius the quaestor, with the eleventh legion; Caius Fabius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detached with twenty-five cohorts into the remotest part of Gaul,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because it was rumored that some states had risen in arms, and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did not think that Caius Caninius Rebilus, who had the charge of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country, was strong enough to protect it with two legions. He ordered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Titus Labienus to attend himself, and sent the twelfth legion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been under him in winter quarters, to Hither Gaul, to protect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Roman colonies, and prevent any loss by the inroads of barbarians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similar to that which had happened the year before to the Tergestines,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were cut off by a sudden depredation and attack. He himself marched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depopulate the country of Ambiorix, whom he had terrified and forced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fly, but despaired of being able to reduce under his power;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thought it most consistent with his honor to waste his country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of inhabitants, cattle, and buildings, so that from the abhorrence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his countrymen, if fortune suffered any to survive, he might be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excluded from a return to his state for the calamities which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brought on it.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he had sent either his legions or auxiliaries through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 of Ambiorix's dominions, and wasted the whole country by sword,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fire, and rapine, and had killed or taken prodigious numbers, he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Labienus with two legions against the Treviri, whose state, from its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vicinity to Germany, being engaged in constant war, differed but little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the Germans, in civilization and savage barbarity; and never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continued in its allegiance, except when awed by the presence of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army.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Chapter 26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 Caius Caninius, a lieutenant, having received information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letters and messages from Duracius, who had always continued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friendship to the Roman people, though a part of his state had revolted,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a great multitude of the enemy were in arms in the country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Pictones, marched to the town Limonum. When he was approaching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it, he was informed by some prisoners, that Duracius was shut up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several thousand men, under the command of Dumnacus, general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Andes, and that Limonum was besieged, but not daring to face the enemy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his weak legions, he encamped in a strong position: Dumnacus,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notice of Caninius's approach, turned his whole force against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legions, and prepared to assault the Roman camp. But after spending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several days in the attempt, and losing a considerable number of men,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without being able to make a breach in any part of the works, he returned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again to the siege of Limonum.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same time, Caius Fabius, a lieutenant, brings back many states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their allegiance, and confirms their submission by taking hostages;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was then informed by letters from Caninius, of the proceedings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 Pictones. Upon which he set off to bring assistance to Duracius.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Dumnacus, hearing of the approach of Fabius, and despairing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safety, if at the same time he should be forced to withstand the Roman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army without, and observe, and be under apprehension from the town's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people, made a precipitate retreat from that place with all his forces.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Nor did he think that he should be sufficiently secure from danger,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unless he led his army across the Loire, which was too deep a river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pass except by a bridge. Though Fabius had not yet come within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sight of the enemy, nor joined Caninius; yet being informed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nature of the country, by persons acquainted with it, he judged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most likely that the enemy would take that way, which he found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did take. He therefore marched to that bridge with his army, and ordered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cavalry to advance no farther before the legions than that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return to the same camp at night, without fatiguing their horses.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horse pursued according to orders, and fell upon Dumnacus's rear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attacking them on their march, while fleeing, dismayed, and laden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baggage, they slew a great number, and took a rich booty.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executed the affair so successfully, they retired to the camp.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night following, Fabius sent his horse before him, with orders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engage the enemy, and delay their march till he himself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come up. That his orders might be faithfully performed, Quintus Atius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Varus, general of the horse, a man of uncommon spirit and skill, encouraged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men, and pursuing the enemy, disposed some of his troops in convenient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places, and with the rest gave battle to the enemy. The enemy's cavalry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made a bold stand, the foot relieving each other, and making a general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halt, to assist their horse against ours. The battle was warmly contested.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our men, despising the enemy whom they had conquered the day before,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knowing that the legions were following them, animated both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disgrace of retreating, and a desire of concluding the battle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expeditiously by their own courage, fought most valiantly against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foot: and the enemy, imagining that no more forces would come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against them, as they had experienced the day before, thought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had got a favorable opportunity of destroying our whole cavalry.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29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the conflict had continued for some time with great violence,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Dumnacus drew out his army in such a manner, that the foot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turns assist the horse. Then the legions, marching in close order,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came suddenly in sight of the enemy. At this sight, the barbarian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horse were so astonished, and the foot so terrified, that breaking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through the line of baggage, they betook themselves to flight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loud shout, and in great disorder. But our horse, who a little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vigorously engaged them, while they made resistance, being elated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joy at their victory, raising a shout on every side, poured round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them as they ran, and as long as their horses had strength to pursue,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 their arms to give a blow, so long did they continue the slaughter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enemy in that battle, and having killed above twelve thousand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in arms, or such as threw away their arms through fear, they took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their whole train of baggage.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this defeat, when it was ascertained that Drapes, a Senonian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(who in the beginning of the revolt of Gaul had collected from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quarters men of desperate fortunes, invited the slaves to liberty,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called in the exiles of the whole kingdom, given an asylum to robbers,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intercepted the Roman baggage and provisions), was marching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province with five thousand men, being all he could collect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defeat, and that Luterius a Cadurcian who, as it has been observed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 former commentary, had designed to make an attack on the Province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first revolt of Gaul, had formed a junction with him, Caius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Caninius went in pursuit of them with two legions, lest great disgrace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might be incurred from the fears or injuries done to the Province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by the depredations of a band of desperate men.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Caius Fabius set off with the rest of the army to the Carnutes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those other states, whose force he was informed, had served as auxiliaries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that battle, which he fought against Dumnacus. For he had no doubt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they would be more submissive after their recent sufferings,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if respite and time were given them, they might be easily excited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earnest solicitations of the same Dumnacus. On this occasion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Fabius was extremely fortunate and expeditious in recovering the states.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the Carnutes, who, though often harassed had never mentioned peace,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submitted and gave hostages: and the other states, which lie in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remotest parts of Gaul, adjoining the ocean, and which are called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Armoricae, influenced by the example of the Carnutes, as soon as Fabius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arrived with his legions, without delay comply with his command. Dumnacus,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expelled from his own territories, wandering and skulking about,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forced to seek refuge by himself in the most remote parts of Gaul.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Drapes in conjunction with Luterius, knowing that Caninius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hand with the legions, and that they themselves could not without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certain destruction enter the boundaries of the province, while 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army was in pursuit of them, and being no longer at liberty to roam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up and down and pillage, halt in the country of the Cadurci, as Luterius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once in his prosperity possessed a powerful influence over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inhabitants, who were his countrymen, and being always the author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new projects, had considerable authority among the barbarians;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his own and Drapes' troops he seized Uxellodunum, a town formerly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vassalage to him, and strongly fortified by its natural situation;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prevailed on the inhabitants to join him.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Caninius had rapidly marched to this place, and perceived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parts of the town were secured by very craggy rocks, which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be difficult for men in arms to climb even if they met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resistance; and moreover, observing that the town's people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possessed of effects, to a considerable amount, and that if they attempted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convey them away in a clandestine manner, they could not escape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horse, or even our legions; he divided his forces into three parts,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pitched three camps on very high ground, with the intention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drawing lines round the town by degrees, as his forces could bear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 fatigue.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townsmen perceived his design, being terrified by the recollection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distress at Alesia, they began to dread similar consequences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a siege; and above all Luterius, who had experienced that fatal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event, cautioned them to make provisions of corn; they therefore resolve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general consent to leave part of their troops behind, and set 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their light troops to bring in corn. The scheme having met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approbation, the following night Drapes and Luterius leaving two thousand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in the garrison, marched out of the town with the rest. After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few days' stay in the country of the Cadurci (some of whom were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disposed to assist them with corn, and others were unable to prevent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taking it) they collected a great store. Sometimes also attacks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made on our little forts by sallies at night. For this reason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Caninius deferred drawing his works round the whole town, lest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be unable to protect them when completed, or by disposing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garrisons in several places, should make them too weak.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Drapes and Luterius, having laid in a large supply of corn, occupying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position at about ten miles distance from the town, intending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to convey the corn into the town by degrees. They chose each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respective department. Drapes stayed behind in the camp with 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army to protect it; Luterius conveys the train with provisions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into the town. Accordingly, having disposed guards here and there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along the road, about the tenth hour of the night, he set out by narrow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paths through the woods, to fetch the corn into the town. But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noise being heard by the sentinels of our camp, and the scouts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 had sent out, having brought an account of what was going on, Caninius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instantly with the ready-armed cohorts from the nearest turrets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attack on the convoy at the break of day. They, alarmed at so unexpected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evil, fled by different ways to their guard: which as soon as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perceived, they fell with great fury on the escort, and did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allow a single man to be taken alive. Luterius escaped thence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 few followers, but did not return to the camp.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36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this success, Caninius learned from some prisoners, that a 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forces was encamped with Drapes, not more than ten miles off: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being confirmed by several, supposing that after the defeat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one general, the rest would be terrified, and might be easily conquered,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thought it a most fortunate event that none of the enemy had fled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back from the slaughter to the camp, to give Drapes notice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calamity which had befallen him. And as he could see no danger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making the attempt, he sent forward all his cavalry and the German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foot, men of great activity, to the enemy's camp. He divides one legion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 three camps, and takes the other without baggage along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him. When he had advanced near the enemy, he was informed by scouts,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he had sent before him, that the enemy's camp, as is the custom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barbarians, was pitched low, near the banks of a river, and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higher grounds were unoccupied: but that the German horse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made a sudden attack on them, and had begun the battle. Upon this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intelligence, he marched up with his legion, armed and in order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battle. Then, on a signal being suddenly given on every side, 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 took possession of the higher grounds. Upon this the German horse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observing the Roman colors, fought with great vigor. Immediately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cohorts attack them on every side; and having either killed 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made prisoners of them all, gained great booty. In that battle, Drapes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himself was taken prisoner.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Caninius, having accomplished the business so successfully, without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scarcely a man wounded, returned to besiege the town; and,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destroyed the enemy without, for fear of whom he had been prevented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strengthening his redoubts, and surrounding the enemy with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lines, he orders the work to be completed on every side. The next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day, Caius Fabius came to join him with his forces, and took upon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him the siege of one side.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time, Caesar left Caius Antonius in the country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Bellovaci, with fifteen cohorts, that the Belgae might have no opportunity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forming new plans in future. He himself visits the other states,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demands a great number of hostages, and by his encouraging language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allays the apprehensions of all. When he came to the Carnutes,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whose state he has in a former commentary mentioned that the war first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broke out; observing, that from a consciousness of their guilt, they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seemed to be in the greatest terror: to relieve the state the sooner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its fear, he demanded that Guturvatus, the promoter of that treason,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instigator of that rebellion, should be delivered up to punishment.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though the latter did not dare to trust his life even to his 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countrymen, yet such diligent search was made by them all, that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soon brought to our camp. Caesar was forced to punish him,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clamors of the soldiers, contrary to his natural humanity,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alleged that all the dangers and losses incurred in that war,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ought to be imputed to Guturvatus. Accordingly, he was whipped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death, and his head cut off.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39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Here Caesar was informed by numerous letters from Caninius of what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happened to Drapes and Luterius, and in what conduct the town's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people persisted: and though he despised the smallness of their numbers,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yet he thought their obstinacy deserving a severe punishment, lest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 in general should adopt an idea that she did not want strength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perseverance to oppose the Romans; and lest the other states,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relying on the advantage of situation, should follow their example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assert their liberty; especially as he knew that all the Gauls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understood that his command was to continue but one summer longer,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if they could hold out for that time, that they would have no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further danger to apprehend. He therefore left Quintus Calenus, one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his lieutenants, behind him, with two legions, and instructions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follow him by regular marches. He hastened as much as he could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with all the cavalry to Caninius.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arrived at Uxellodunum, contrary to the general expectation,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perceiving that the town was surrounded by the works, and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enemy had no possible means of retiring from the assault,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likewise informed by the deserters that the townsmen had abundance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corn, he endeavoured to prevent their getting water. A river divided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valley below, which almost surrounded the steep craggy mountain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which Uxellodunum was built. The nature of the ground prevented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turning the current: for it ran so low down at the foot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mountain, that no drains could be sunk deep enough to draw it off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any direction. But the descent to it was so difficult, that if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 made opposition, the besieged could neither come to the river nor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retire up the precipice without hazard of their lives. Caesar perceiving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difficulty, disposed archers and slingers, and in some places,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opposite to the easiest descents, placed engines, and attempted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hinder the townsmen from getting water at the river, which obliged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them afterward to go all to one place to procure water.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Close under the walls of the town, a copious spring gushed out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part, which for the space of nearly three hundred feet, was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surrounded by the river. While every other person wished that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besieged could be debarred from this spring, Caesar alone saw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could be effected, though not without great danger. Opposite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he began to advance the vineae toward the mountain, and to throw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 a mound, with great labor and continual skirmishing. For the townsmen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ran down from the high ground, and fought without any risk, and wounded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several of our men, yet they obstinately pushed on and were not deterred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from moving forward the vineae, and from surmounting by their assiduity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difficulties of situation. At the same time they work mines,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move the crates and vineae to the source of the fountain. This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only work which they could do without danger or suspicion. A mound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sixty feet high was raised; on it was erected a turret of ten stories,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with the intention that it should be on a level with the wall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(for that could not be effected by any works), but to rise above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top of the spring. When our engines began to play from it upon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paths that led to the fountain, and the townsmen could not go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water without danger, not only the cattle designed for food and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working cattle, but a great number of men also died of thirst.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Alarmed at this calamity, the townsmen fill barrels with tallow, pitch,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dried wood: these they set on fire, and roll down on our works.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 the same time, they fight most furiously, to deter the Romans,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the engagement and danger, from extinguishing the flames. Instantly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great blaze arose in the works. For whatever they threw down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precipice, striking against the vineae and agger, communicated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fire to whatever was in the way. Our soldiers on the other hand, though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they were engaged in a perilous sort of encounter, and laboring under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disadvantages of position, yet supported all with very great presence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mind. For the action happened in an elevated situation, and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sight of our army; and a great shout was raised on both sides; therefore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every man faced the weapons of the enemy and the flames in as conspicuous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manner as he could, that his valor might be the better known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attested.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observing that several of his men were wounded, ordered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cohorts to ascend the mountain on all sides, and, under pretense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assailing the walls, to raise a shout: at which the besieged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frightened, and not knowing what was going on in other places, call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off their armed troops from attacking our works, and dispose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 walls. Thus our men without hazarding a battle, gained time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partly to extinguish the works which had caught fire, and partly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cut off the communication. As the townsmen still continued to make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 obstinate resistance, and even, after losing the greatest 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their forces by drought, persevered in their resolution: at last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veins of the spring were cut across by our mines, and turned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course. By this their constant spring was suddenly dried up,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reduced them to such despair that they imagined that it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not done by the art of man, but the will of the gods; forced, therefore,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by necessity, they at length submitted.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being convinced that his lenity was known to all men, and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being under no fears of being thought to act severely from a natural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cruelty, and perceiving that there would be no end to his troubles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if several states should attempt to rebel in like manner and in different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places, resolved to deter others by inflicting an exemplary punishment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 these. Accordingly he cut off the hands of those who had borne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arms against him. Their lives he spared, that the punishment of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rebellion might be the more conspicuous. Drapes, who I have said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taken by Caninius, either through indignation and grief arising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captivity, or through fear of severer punishments, abstained from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food for several days, and thus perished. At the same time, Luterius,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who, I have related, had escaped from the battle, having fallen into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hands of Epasnactus, an Arvernian (for he frequently changed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quarters, and threw himself on the honor of several persons, as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saw that he dare not remain long in one place, and was conscious how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great an enemy he deserved to have in Caesar), was by this Epasnactus,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Arvernian, a sincere friend of the Roman people, delivered without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any hesitation, a prisoner to Caesar.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 xml:space="preserve">Chapter 45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the mean time, Labienus engages in a successful cavalry action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among the Treviri; and, having killed several of them and of the Germans,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never refused their aid to any person against the Romans, he got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chiefs alive into his power, and, among them, Surus, an Aeduan,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who was highly renowned both for his valor and birth, and was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only Aeduan that had continued in arms till that time. Caesar,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informed of this, and perceiving that he had met with good success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all parts of Gaul, and reflecting that, in former campaigns [Celtic]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Gaul had been conquered and subdued; but that he had never gone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person to Aquitania, but had made a conquest of it, in some degree,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Marcus Crassus, set out for it with two legions, designing to spend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latter part of the summer there. This affair he executed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usual dispatch and good fortune. For all the states of Aquitania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sent embassadors to him and delivered hostages. These affairs being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concluded, he marched with a guard of cavalry toward Narbo, and drew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off his army into winter quarters by his lieutenants. He posted four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legions in the country of the Belgae, under Marcus Antonius, Caius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Trebonius, Publius Vatinius, and Quintus Tullius, his lieutenants.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Two he detached to the Aedui, knowing them to have a very powerful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influence throughout all Gaul. Two he placed among the Turoni, near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confines of the Carnutes, to keep in awe the entire tract of country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bordering on the ocean; the other two he placed in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Lemovices, at a small distance from the Arverni, that no 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Gaul might be without an army. Having spent a few days in the province,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quickly ran through all the business of the assizes, settled all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public disputes, and distributed rewards to the most deserving;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a good opportunity of learning how every person was disposed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toward the republic during the general revolt of Gaul, which he had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withstood by the fidelity and assistance of the Province.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47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Having finished these affairs, he returned to his legions among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Belgae and wintered at Nemetocenna: there he got intelligence that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Comius, the Atrebatian had had an engagement with his cavalry. For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Antonius had gone into winter quarters, and the state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Atrebates continued in their allegiance, Comius, who, after that wound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I before mentioned, was always ready to join his countrymen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upon every commotion, that they might not want a person to advise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head them in the management of the war, when his state submitted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 Romans, supported himself and his adherents on plunder by means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his cavalry, infested the roads, and intercepted several convoys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which were bringing provisions to the Roman quarters.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48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Caius Volusenus Quadratus was appointed commander of the horse under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Antonius, to winter with him: Antonius sent him in pursuit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enemy's cavalry; now Volusenus added to that valor which was pre-eminent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him, a great aversion to Comius, on which account he executed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more willingly the orders which he received. Having, therefore, laid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ambuscades, he had several encounters with his cavalry and came off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successful. At last, when a violent contest ensued, and Volusenus,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through eagerness to intercept Comius, had obstinately pursued him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a small party; and Comius had, by the rapidity of his flight,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drawn Volusenus to a considerable distance from his troops, he,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 sudden, appealed to the honor of all about him for assistance not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suffer the wound, which he had perfidiously received, to go without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vengeance; and, wheeling his horse about, rode unguardedly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rest up to the commander. All his horse following his example,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made a few of our men turn their backs and pursued them. Comius, clapping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spurs to his horse, rode up to Volusenus, and, pointing his lance,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pierced him in the thigh with great force. When their commander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wounded, our men no longer hesitated to make resistance, and, facing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about, beat back the enemy. When this occurred, several of the enemy,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repulsed by the great impetuosity of our men, were wounded, and some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trampled to death in striving to escape, and some were made prisoners.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general escaped this misfortune by the swiftness of his horse.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Our commander, being severely wounded, so much so that he appeared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run the risk of losing his life, was carried back to the camp.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But Comius, having either gratified his resentment, or, because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had lost the greatest part of his followers, sent embassadors to Antonius,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assured him that he would give hostages as a security that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go wherever Antonius should prescribe, and would comply with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his orders, and only entreated that this concession should be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his fears, that he should not be obliged to go into the presence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any Roman. As Antonius judged that his request originated in a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just apprehension, he indulged him in it and accepted his hostages.Caesar,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 know, has made a separate commentary of each year's transactions,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which I have not thought it necessary for me to do, because the following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year, in which Lucius Paulus and Caius Marcellus were consuls, produced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no remarkable occurrences in Gaul. But that no person may be left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ignorance of the place where Caesar and his army were at that time,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have thought proper to write a few words in addition to this commentary.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49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while in winter quarters in the country of the Belgae, made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 his only business to keep the states in amity with him, and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give none either hopes of, or pretext for a revolt. For nothing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further from his wishes than to be under the necessity of engaging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another war at his departure; lest, when he was drawing his army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out of the country, any war should be left unfinished, which the Gauls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cheerfully undertake, when there was no immediate danger. Therefore,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treating the states with respect, making rich presents to the leading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men, imposing no new burdens, and making the terms of their subjection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lighter, he easily kept Gaul (already exhausted by so many unsuccessful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battles) in obedience.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50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the winter quarters were broken up he himself, contrary to his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usual practice, proceeded to Italy, by the longest possible stages,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order to visit the free towns and colonies, that he might recommend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them the petition of Marcus Antonius, his treasurer, for the priesthood.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he exerted his interest both cheerfully in favor of a man strongly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attached to him, whom he had sent home before him to attend the election,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zealously to oppose the faction and power of a few men, who,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rejecting Marcus Antonius, wished to undermine Caesar's influence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going out of office. Though Caesar heard on the road, before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reached Italy that he was created augur, yet he thought himself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honor bound to visit the free towns and colonies, to return them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thanks for rendering such service to Antonius by their presence in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such great numbers [at the election], and at the same time to recommend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them himself, and his honor in his suit for the consulate the ensuing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year. For his adversaries arrogantly boasted that Lucius Lentulus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Caius Marcellus had been appointed consuls, who would strip Caesar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all honor and dignity: and that the consulate had been injuriously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taken from Sergius Galba, though he had been much superior in votes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interest, because he was united to Caesar, both by friendship,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and by serving as lieutenant under him.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51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Caesar, on his arrival, was received by the principal towns and colonies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with incredible respect and affection; for this was the first time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came since the war against united Gaul. Nothing was omitted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could be thought of for the ornament of the gates, roads, and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 through which Caesar was to pass. All the people with their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children went out to meet him. Sacrifices were offered up in every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quarter. The market places and temples were laid out with entertainments,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if anticipating the joy of a most splendid triumph. So great was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magnificence of the richer and zeal of the poorer ranks of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people.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52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Caesar had gone through all the states of Cisalpine Gaul,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returned with the greatest haste to the army at Nemetocenna; and having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ordered all his legions to march from winter quarters to the territories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Treviri, he went thither and reviewed them. He made Titus Labienus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governor of Cisalpine Gaul, that he might be the more inclined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support him in his suit for the consulate. He himself made such journeys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he thought would conduce to the health of his men by change of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air; and though he was frequently told that Labienus was solicited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by his enemies, and was assured that a scheme was in agitation by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contrivance of a few, that the senate should interpose their authority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deprive him of a part of his army; yet he neither gave credit to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any story concerning Labienus, nor could be prevailed upon to do any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thing in opposition to the authority of the senate; for he thought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his cause would be easily gained by the free voice of the senators.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For Caius Curio, one of the tribunes of the people, having undertaken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defend Caesar's cause and dignity, had often proposed to the senate,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"that if the dread of Caesar's arms rendered any apprehensive, as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Pompey's authority and arms were no less formidable to the forum,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both should resign their command, and disband their armies. That then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city would be free, and enjoy its due rights." And he not only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proposed this, but of himself called upon the senate to divide on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question. But the consuls and Pompey's friends interposed to prevent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it; and regulating matters as they desired, they broke up the meeting.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53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This testimony of the unanimous voice of the senate was very great,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consistent with their former conduct; for the preceding year,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when Marcellus attacked Caesar's dignity, he proposed to the senate,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contrary to the law of Pompey and Crassus, to dispose of Caesar's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province, before the expiration of his command, and when the votes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were called for, and Marcellus, who endeavored to advance his own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lastRenderedPageBreak/>
        <w:t>dignity, by raising envy against Caesar, wanted a division, the full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senate went over to the opposite side. The spirit of Caesar's foes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not broken by this, but it taught them, that they ought to strengthen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their interest by enlarging their connections, so as to force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senate to comply with whatever they had resolved on.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54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After this a decree was passed by the senate, that one legion should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 sent by Pompey, and another by Caesar, to the Parthian war. But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these two legions were evidently drawn from Caesar alone. For the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first legion which Pompey sent to Caesar, he gave Caesar, as if it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belonged to himself, though it was levied in Caesar's province. Caesar,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however, though no one could doubt the design of his enemies, sent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legion back to Cneius Pompey, and in compliance with the decree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of the senate, ordered the fifteenth, belonging to himself, and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quartered in Cisalpine Gaul, to be delivered up. In its room he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sent the thirteenth into Italy, to protect the garrisons from which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had drafted the fifteenth. He disposed his army in winter quarters,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placed Caius Trebonius, with four legions among the Belgae, and detached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Caius Fabius, with four more, to the Aedui; for he thought that Gaul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would be most secure, if the Belgae, a people of the greatest valor,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and the Aedui, who possessed the most powerful influence, were kept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in awe by his armies.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Chapter 55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He himself set out for Italy; where he was informed on his arrival,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that the two legions sent home by him, and which by the senate's decree,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should have been sent to the Parthian war, had been delivered over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to Pompey, by Caius Marcellus the consul, and were retained in Italy.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Although from this transaction it was evident to every one that war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was designed against Caesar, yet he resolved to submit to any thing,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as long as there were hopes left of deciding the dispute in an equitable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 xml:space="preserve">manner, rather than to have recourse to arms. 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END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----------------------------------------------------------------------</w:t>
      </w:r>
    </w:p>
    <w:p w:rsidR="002C46E0" w:rsidRPr="00032524" w:rsidRDefault="002C46E0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Copyright statement: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The Internet Classics Archive by Daniel C. Stevenson, Web Atomics.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World Wide Web presentation is copyright (C) 1994-2000, Daniel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C. Stevenson, Web Atomics.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All rights reserved under international and pan-American copyright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conventions, including the right of reproduction in whole or in part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in any form. Direct permission requests to classics@classics.mit.edu.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Translation of "The Deeds of the Divine Augustus" by Augustus is</w:t>
      </w:r>
    </w:p>
    <w:p w:rsidR="002C46E0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  <w:r w:rsidRPr="00032524">
        <w:rPr>
          <w:rFonts w:ascii="Book Antiqua" w:hAnsi="Book Antiqua" w:cs="Courier New"/>
          <w:sz w:val="20"/>
          <w:szCs w:val="20"/>
        </w:rPr>
        <w:t>copyright (C) Thomas Bushnell, BSG.</w:t>
      </w:r>
    </w:p>
    <w:p w:rsidR="008B6CDC" w:rsidRPr="00032524" w:rsidRDefault="008B6CDC" w:rsidP="00AA53B2">
      <w:pPr>
        <w:pStyle w:val="PlainText"/>
        <w:rPr>
          <w:rFonts w:ascii="Book Antiqua" w:hAnsi="Book Antiqua" w:cs="Courier New"/>
          <w:sz w:val="20"/>
          <w:szCs w:val="20"/>
        </w:rPr>
      </w:pPr>
    </w:p>
    <w:sectPr w:rsidR="008B6CDC" w:rsidRPr="00032524" w:rsidSect="0003252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8C"/>
    <w:rsid w:val="00032524"/>
    <w:rsid w:val="002972FE"/>
    <w:rsid w:val="002C46E0"/>
    <w:rsid w:val="008B6CDC"/>
    <w:rsid w:val="00AA53B2"/>
    <w:rsid w:val="00D3408C"/>
    <w:rsid w:val="00D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53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3B2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325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53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3B2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325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assics.mit.edu//Caesar/galli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CEBC-EE55-4A69-8CE8-996CAE1D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150</Pages>
  <Words>74378</Words>
  <Characters>423961</Characters>
  <Application>Microsoft Office Word</Application>
  <DocSecurity>0</DocSecurity>
  <Lines>3533</Lines>
  <Paragraphs>994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rhustwit</dc:creator>
  <cp:lastModifiedBy>rhustwit</cp:lastModifiedBy>
  <cp:revision>4</cp:revision>
  <cp:lastPrinted>2012-03-03T16:26:00Z</cp:lastPrinted>
  <dcterms:created xsi:type="dcterms:W3CDTF">2012-03-03T16:25:00Z</dcterms:created>
  <dcterms:modified xsi:type="dcterms:W3CDTF">2013-01-14T01:35:00Z</dcterms:modified>
</cp:coreProperties>
</file>